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3AFA" w:rsidRDefault="00343AFA" w:rsidP="00343AFA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Муниципальное бюджетное общеобразовательное учреждение</w:t>
      </w:r>
    </w:p>
    <w:p w:rsidR="00343AFA" w:rsidRDefault="00343AFA" w:rsidP="00343AFA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«Средняя общеобразовательная школа» с. Советское</w:t>
      </w:r>
    </w:p>
    <w:p w:rsidR="00343AFA" w:rsidRDefault="00343AFA" w:rsidP="00343AFA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343AFA" w:rsidRDefault="00343AFA" w:rsidP="00343AFA">
      <w:pPr>
        <w:spacing w:after="0" w:line="240" w:lineRule="auto"/>
        <w:jc w:val="center"/>
        <w:rPr>
          <w:rFonts w:ascii="Times New Roman" w:hAnsi="Times New Roman"/>
        </w:rPr>
      </w:pPr>
    </w:p>
    <w:p w:rsidR="00343AFA" w:rsidRDefault="00343AFA" w:rsidP="00343AFA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204"/>
        <w:gridCol w:w="3204"/>
        <w:gridCol w:w="3052"/>
      </w:tblGrid>
      <w:tr w:rsidR="00343AFA" w:rsidTr="004E2E9E">
        <w:tc>
          <w:tcPr>
            <w:tcW w:w="3204" w:type="dxa"/>
            <w:hideMark/>
          </w:tcPr>
          <w:p w:rsidR="00343AFA" w:rsidRDefault="00343AFA" w:rsidP="004E2E9E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Согласовано:</w:t>
            </w:r>
          </w:p>
        </w:tc>
        <w:tc>
          <w:tcPr>
            <w:tcW w:w="3204" w:type="dxa"/>
          </w:tcPr>
          <w:p w:rsidR="00343AFA" w:rsidRDefault="00343AFA" w:rsidP="004E2E9E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3052" w:type="dxa"/>
            <w:hideMark/>
          </w:tcPr>
          <w:p w:rsidR="00343AFA" w:rsidRDefault="00343AFA" w:rsidP="004E2E9E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Утверждаю:</w:t>
            </w:r>
          </w:p>
        </w:tc>
      </w:tr>
      <w:tr w:rsidR="00343AFA" w:rsidTr="004E2E9E">
        <w:tc>
          <w:tcPr>
            <w:tcW w:w="3204" w:type="dxa"/>
            <w:hideMark/>
          </w:tcPr>
          <w:p w:rsidR="00343AFA" w:rsidRDefault="00343AFA" w:rsidP="004E2E9E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Зам. директора по УВР</w:t>
            </w:r>
          </w:p>
          <w:p w:rsidR="00343AFA" w:rsidRDefault="00343AFA" w:rsidP="004E2E9E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________Е.В. Валитова</w:t>
            </w:r>
          </w:p>
          <w:p w:rsidR="00343AFA" w:rsidRDefault="00343AFA" w:rsidP="004E2E9E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«___»__________20___г.</w:t>
            </w:r>
          </w:p>
        </w:tc>
        <w:tc>
          <w:tcPr>
            <w:tcW w:w="3204" w:type="dxa"/>
          </w:tcPr>
          <w:p w:rsidR="00343AFA" w:rsidRDefault="00343AFA" w:rsidP="004E2E9E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3052" w:type="dxa"/>
            <w:hideMark/>
          </w:tcPr>
          <w:p w:rsidR="00343AFA" w:rsidRDefault="00343AFA" w:rsidP="004E2E9E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Директор школы</w:t>
            </w:r>
          </w:p>
          <w:p w:rsidR="00343AFA" w:rsidRDefault="00343AFA" w:rsidP="004E2E9E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____________Н.Р. </w:t>
            </w:r>
            <w:proofErr w:type="spellStart"/>
            <w:r>
              <w:rPr>
                <w:rFonts w:ascii="Times New Roman" w:hAnsi="Times New Roman"/>
                <w:lang w:eastAsia="en-US"/>
              </w:rPr>
              <w:t>Тигеева</w:t>
            </w:r>
            <w:proofErr w:type="spellEnd"/>
          </w:p>
          <w:p w:rsidR="00343AFA" w:rsidRDefault="00343AFA" w:rsidP="004E2E9E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«___»___________20___г.</w:t>
            </w:r>
          </w:p>
        </w:tc>
      </w:tr>
    </w:tbl>
    <w:p w:rsidR="00343AFA" w:rsidRDefault="00343AFA" w:rsidP="00343AFA">
      <w:pPr>
        <w:spacing w:after="0" w:line="240" w:lineRule="auto"/>
        <w:rPr>
          <w:rFonts w:ascii="Times New Roman" w:hAnsi="Times New Roman"/>
        </w:rPr>
      </w:pPr>
    </w:p>
    <w:p w:rsidR="00343AFA" w:rsidRDefault="00343AFA" w:rsidP="00343AFA">
      <w:pPr>
        <w:spacing w:after="0" w:line="240" w:lineRule="auto"/>
        <w:rPr>
          <w:rFonts w:ascii="Times New Roman" w:hAnsi="Times New Roman"/>
        </w:rPr>
      </w:pPr>
    </w:p>
    <w:p w:rsidR="00343AFA" w:rsidRDefault="00343AFA" w:rsidP="00343AFA">
      <w:pPr>
        <w:spacing w:after="0" w:line="240" w:lineRule="auto"/>
        <w:rPr>
          <w:rFonts w:ascii="Times New Roman" w:hAnsi="Times New Roman"/>
        </w:rPr>
      </w:pPr>
    </w:p>
    <w:p w:rsidR="00343AFA" w:rsidRDefault="00343AFA" w:rsidP="00343AFA">
      <w:pPr>
        <w:spacing w:after="0" w:line="240" w:lineRule="auto"/>
        <w:rPr>
          <w:rFonts w:ascii="Times New Roman" w:hAnsi="Times New Roman"/>
        </w:rPr>
      </w:pPr>
    </w:p>
    <w:p w:rsidR="00343AFA" w:rsidRDefault="00343AFA" w:rsidP="00343AF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43AFA" w:rsidRDefault="00343AFA" w:rsidP="00343AF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43AFA" w:rsidRDefault="00343AFA" w:rsidP="00343AF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43AFA" w:rsidRDefault="00343AFA" w:rsidP="00343AFA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Рабочая учебная программа</w:t>
      </w:r>
    </w:p>
    <w:p w:rsidR="00343AFA" w:rsidRDefault="00343AFA" w:rsidP="00343AFA">
      <w:pPr>
        <w:spacing w:after="0" w:line="240" w:lineRule="auto"/>
        <w:jc w:val="center"/>
        <w:rPr>
          <w:rFonts w:ascii="Times New Roman" w:hAnsi="Times New Roman"/>
        </w:rPr>
      </w:pPr>
    </w:p>
    <w:p w:rsidR="00343AFA" w:rsidRDefault="00343AFA" w:rsidP="00343AFA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u w:val="single"/>
        </w:rPr>
      </w:pPr>
      <w:r>
        <w:rPr>
          <w:rFonts w:ascii="Times New Roman" w:hAnsi="Times New Roman"/>
          <w:b/>
          <w:sz w:val="32"/>
          <w:szCs w:val="32"/>
          <w:u w:val="single"/>
        </w:rPr>
        <w:t>Элективного курса по русскому языку</w:t>
      </w:r>
    </w:p>
    <w:p w:rsidR="00343AFA" w:rsidRDefault="00343AFA" w:rsidP="00343AFA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u w:val="single"/>
        </w:rPr>
      </w:pPr>
      <w:r>
        <w:rPr>
          <w:rFonts w:ascii="Times New Roman" w:hAnsi="Times New Roman"/>
          <w:b/>
          <w:sz w:val="32"/>
          <w:szCs w:val="32"/>
          <w:u w:val="single"/>
        </w:rPr>
        <w:t>«Искусство устной и письменной речи»</w:t>
      </w:r>
    </w:p>
    <w:p w:rsidR="00343AFA" w:rsidRDefault="00343AFA" w:rsidP="00343AFA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(наименование учебного предмета/курса)</w:t>
      </w:r>
    </w:p>
    <w:p w:rsidR="00343AFA" w:rsidRDefault="00343AFA" w:rsidP="00343AFA">
      <w:pPr>
        <w:spacing w:after="0" w:line="240" w:lineRule="auto"/>
        <w:jc w:val="center"/>
        <w:rPr>
          <w:rFonts w:ascii="Times New Roman" w:hAnsi="Times New Roman"/>
        </w:rPr>
      </w:pPr>
    </w:p>
    <w:p w:rsidR="00343AFA" w:rsidRDefault="00343AFA" w:rsidP="00343AFA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u w:val="single"/>
        </w:rPr>
      </w:pPr>
      <w:r>
        <w:rPr>
          <w:rFonts w:ascii="Times New Roman" w:hAnsi="Times New Roman"/>
          <w:b/>
          <w:sz w:val="32"/>
          <w:szCs w:val="32"/>
          <w:u w:val="single"/>
        </w:rPr>
        <w:t>Среднее (полное) общее образование (10 класс)</w:t>
      </w:r>
    </w:p>
    <w:p w:rsidR="00343AFA" w:rsidRDefault="00343AFA" w:rsidP="00343AFA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(ступень образования)</w:t>
      </w:r>
    </w:p>
    <w:p w:rsidR="00343AFA" w:rsidRDefault="00343AFA" w:rsidP="00343AFA">
      <w:pPr>
        <w:spacing w:after="0" w:line="240" w:lineRule="auto"/>
        <w:jc w:val="center"/>
        <w:rPr>
          <w:rFonts w:ascii="Times New Roman" w:hAnsi="Times New Roman"/>
        </w:rPr>
      </w:pPr>
    </w:p>
    <w:p w:rsidR="00343AFA" w:rsidRDefault="00343AFA" w:rsidP="00343AF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2014 – 2015 учебный год</w:t>
      </w:r>
    </w:p>
    <w:p w:rsidR="00343AFA" w:rsidRDefault="00343AFA" w:rsidP="00343AFA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(срок реализации)</w:t>
      </w:r>
    </w:p>
    <w:p w:rsidR="00343AFA" w:rsidRDefault="00343AFA" w:rsidP="00343AFA">
      <w:pPr>
        <w:spacing w:after="0" w:line="240" w:lineRule="auto"/>
        <w:rPr>
          <w:rFonts w:ascii="Times New Roman" w:hAnsi="Times New Roman"/>
        </w:rPr>
      </w:pPr>
    </w:p>
    <w:p w:rsidR="00343AFA" w:rsidRDefault="00343AFA" w:rsidP="00343AFA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u w:val="single"/>
        </w:rPr>
      </w:pPr>
      <w:r>
        <w:rPr>
          <w:rFonts w:ascii="Times New Roman" w:hAnsi="Times New Roman"/>
          <w:b/>
          <w:sz w:val="32"/>
          <w:szCs w:val="32"/>
          <w:u w:val="single"/>
        </w:rPr>
        <w:t>Составлена на основе программы элективного</w:t>
      </w:r>
    </w:p>
    <w:p w:rsidR="00343AFA" w:rsidRDefault="00343AFA" w:rsidP="00343AFA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u w:val="single"/>
        </w:rPr>
      </w:pPr>
      <w:r>
        <w:rPr>
          <w:rFonts w:ascii="Times New Roman" w:hAnsi="Times New Roman"/>
          <w:b/>
          <w:sz w:val="32"/>
          <w:szCs w:val="32"/>
          <w:u w:val="single"/>
        </w:rPr>
        <w:t>курса по русскому языку Львовой С.И.</w:t>
      </w:r>
    </w:p>
    <w:p w:rsidR="00343AFA" w:rsidRDefault="00343AFA" w:rsidP="00343AFA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(наименование программы, автор программы)</w:t>
      </w:r>
    </w:p>
    <w:p w:rsidR="00343AFA" w:rsidRDefault="00343AFA" w:rsidP="00343AFA">
      <w:pPr>
        <w:spacing w:after="0" w:line="240" w:lineRule="auto"/>
        <w:jc w:val="center"/>
        <w:rPr>
          <w:rFonts w:ascii="Times New Roman" w:hAnsi="Times New Roman"/>
        </w:rPr>
      </w:pPr>
    </w:p>
    <w:p w:rsidR="00343AFA" w:rsidRDefault="00343AFA" w:rsidP="00343AFA">
      <w:pPr>
        <w:spacing w:after="0" w:line="240" w:lineRule="auto"/>
        <w:jc w:val="center"/>
        <w:rPr>
          <w:rFonts w:ascii="Times New Roman" w:hAnsi="Times New Roman"/>
        </w:rPr>
      </w:pPr>
    </w:p>
    <w:p w:rsidR="00343AFA" w:rsidRDefault="00343AFA" w:rsidP="00343AFA">
      <w:pPr>
        <w:spacing w:after="0" w:line="240" w:lineRule="auto"/>
        <w:jc w:val="center"/>
        <w:rPr>
          <w:rFonts w:ascii="Times New Roman" w:hAnsi="Times New Roman"/>
        </w:rPr>
      </w:pPr>
    </w:p>
    <w:p w:rsidR="00343AFA" w:rsidRDefault="00343AFA" w:rsidP="00343AFA">
      <w:pPr>
        <w:spacing w:after="0" w:line="240" w:lineRule="auto"/>
        <w:jc w:val="center"/>
        <w:rPr>
          <w:rFonts w:ascii="Times New Roman" w:hAnsi="Times New Roman"/>
        </w:rPr>
      </w:pPr>
    </w:p>
    <w:p w:rsidR="00343AFA" w:rsidRDefault="00343AFA" w:rsidP="00343AFA">
      <w:pPr>
        <w:spacing w:after="0" w:line="240" w:lineRule="auto"/>
        <w:jc w:val="center"/>
        <w:rPr>
          <w:rFonts w:ascii="Times New Roman" w:hAnsi="Times New Roman"/>
        </w:rPr>
      </w:pPr>
    </w:p>
    <w:p w:rsidR="00343AFA" w:rsidRDefault="00343AFA" w:rsidP="00343AFA">
      <w:pPr>
        <w:spacing w:after="0" w:line="240" w:lineRule="auto"/>
        <w:jc w:val="center"/>
        <w:rPr>
          <w:rFonts w:ascii="Times New Roman" w:hAnsi="Times New Roman"/>
        </w:rPr>
      </w:pPr>
    </w:p>
    <w:p w:rsidR="00343AFA" w:rsidRDefault="00343AFA" w:rsidP="00343AFA">
      <w:pPr>
        <w:spacing w:after="0" w:line="240" w:lineRule="auto"/>
        <w:jc w:val="center"/>
        <w:rPr>
          <w:rFonts w:ascii="Times New Roman" w:hAnsi="Times New Roman"/>
        </w:rPr>
      </w:pPr>
    </w:p>
    <w:p w:rsidR="00343AFA" w:rsidRDefault="00343AFA" w:rsidP="00343AFA">
      <w:pPr>
        <w:spacing w:after="0" w:line="240" w:lineRule="auto"/>
        <w:jc w:val="center"/>
        <w:rPr>
          <w:rFonts w:ascii="Times New Roman" w:hAnsi="Times New Roman"/>
        </w:rPr>
      </w:pPr>
    </w:p>
    <w:p w:rsidR="00343AFA" w:rsidRDefault="00343AFA" w:rsidP="00343AFA">
      <w:pPr>
        <w:spacing w:after="0" w:line="240" w:lineRule="auto"/>
        <w:jc w:val="center"/>
        <w:rPr>
          <w:rFonts w:ascii="Times New Roman" w:hAnsi="Times New Roman"/>
        </w:rPr>
      </w:pPr>
    </w:p>
    <w:p w:rsidR="00343AFA" w:rsidRDefault="00343AFA" w:rsidP="00343AFA">
      <w:pPr>
        <w:spacing w:after="0" w:line="240" w:lineRule="auto"/>
        <w:jc w:val="center"/>
        <w:rPr>
          <w:rFonts w:ascii="Times New Roman" w:hAnsi="Times New Roman"/>
        </w:rPr>
      </w:pPr>
    </w:p>
    <w:p w:rsidR="00343AFA" w:rsidRDefault="00343AFA" w:rsidP="00343AFA">
      <w:pPr>
        <w:spacing w:after="0" w:line="240" w:lineRule="auto"/>
        <w:jc w:val="center"/>
        <w:rPr>
          <w:rFonts w:ascii="Times New Roman" w:hAnsi="Times New Roman"/>
          <w:sz w:val="16"/>
          <w:szCs w:val="16"/>
          <w:u w:val="single"/>
        </w:rPr>
      </w:pPr>
      <w:r>
        <w:rPr>
          <w:rFonts w:ascii="Times New Roman" w:hAnsi="Times New Roman"/>
          <w:b/>
          <w:sz w:val="32"/>
          <w:szCs w:val="32"/>
          <w:u w:val="single"/>
        </w:rPr>
        <w:t>Пен Елена Валерьевна</w:t>
      </w:r>
    </w:p>
    <w:p w:rsidR="00343AFA" w:rsidRDefault="00343AFA" w:rsidP="00343AFA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кем (Ф.И.О. учителя, составившего рабочую учебную программу)</w:t>
      </w:r>
    </w:p>
    <w:p w:rsidR="00343AFA" w:rsidRDefault="00343AFA" w:rsidP="00343AFA">
      <w:pPr>
        <w:spacing w:after="0" w:line="240" w:lineRule="auto"/>
        <w:jc w:val="center"/>
        <w:rPr>
          <w:rFonts w:ascii="Times New Roman" w:hAnsi="Times New Roman"/>
        </w:rPr>
      </w:pPr>
    </w:p>
    <w:p w:rsidR="00343AFA" w:rsidRDefault="00343AFA" w:rsidP="00343AFA">
      <w:pPr>
        <w:spacing w:after="0" w:line="240" w:lineRule="auto"/>
        <w:jc w:val="center"/>
        <w:rPr>
          <w:rFonts w:ascii="Times New Roman" w:hAnsi="Times New Roman"/>
        </w:rPr>
      </w:pPr>
    </w:p>
    <w:p w:rsidR="00343AFA" w:rsidRDefault="00343AFA" w:rsidP="00323BE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43AFA" w:rsidRDefault="00343AFA" w:rsidP="00323BE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43AFA" w:rsidRDefault="00343AFA" w:rsidP="00323BE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43AFA" w:rsidRDefault="00343AFA" w:rsidP="00323BE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3BE6" w:rsidRPr="00892ADB" w:rsidRDefault="00323BE6" w:rsidP="00323BE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2ADB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Рабочая программа элективного курса для 10-11 классов </w:t>
      </w:r>
    </w:p>
    <w:p w:rsidR="00323BE6" w:rsidRPr="00892ADB" w:rsidRDefault="00323BE6" w:rsidP="00323BE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2ADB">
        <w:rPr>
          <w:rFonts w:ascii="Times New Roman" w:hAnsi="Times New Roman" w:cs="Times New Roman"/>
          <w:b/>
          <w:sz w:val="28"/>
          <w:szCs w:val="28"/>
        </w:rPr>
        <w:t>«Искусство устной и письменной речи»</w:t>
      </w:r>
    </w:p>
    <w:p w:rsidR="00323BE6" w:rsidRDefault="00323BE6" w:rsidP="00323BE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2ADB">
        <w:rPr>
          <w:rFonts w:ascii="Times New Roman" w:hAnsi="Times New Roman" w:cs="Times New Roman"/>
          <w:b/>
          <w:sz w:val="24"/>
          <w:szCs w:val="24"/>
        </w:rPr>
        <w:t>10 класс (34 часа)</w:t>
      </w:r>
    </w:p>
    <w:p w:rsidR="00323BE6" w:rsidRDefault="00323BE6" w:rsidP="00323BE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23BE6" w:rsidRDefault="00323BE6" w:rsidP="00323BE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323BE6" w:rsidRDefault="00323BE6" w:rsidP="00323BE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Данная рабочая программа составлена на основе Программы элективного курса «Искусство устной и письменной речи» Львовой С.И.</w:t>
      </w:r>
    </w:p>
    <w:p w:rsidR="00323BE6" w:rsidRDefault="00323BE6" w:rsidP="00323BE6">
      <w:pPr>
        <w:rPr>
          <w:rFonts w:ascii="Times New Roman" w:hAnsi="Times New Roman" w:cs="Times New Roman"/>
          <w:sz w:val="24"/>
          <w:szCs w:val="24"/>
        </w:rPr>
      </w:pPr>
      <w:r w:rsidRPr="00892ADB">
        <w:rPr>
          <w:rFonts w:ascii="Times New Roman" w:hAnsi="Times New Roman" w:cs="Times New Roman"/>
          <w:b/>
          <w:sz w:val="24"/>
          <w:szCs w:val="24"/>
        </w:rPr>
        <w:t xml:space="preserve">Цель </w:t>
      </w:r>
      <w:proofErr w:type="spellStart"/>
      <w:r w:rsidRPr="00892ADB">
        <w:rPr>
          <w:rFonts w:ascii="Times New Roman" w:hAnsi="Times New Roman" w:cs="Times New Roman"/>
          <w:b/>
          <w:sz w:val="24"/>
          <w:szCs w:val="24"/>
        </w:rPr>
        <w:t>курса</w:t>
      </w:r>
      <w:r w:rsidRPr="00892ADB">
        <w:rPr>
          <w:rFonts w:ascii="Times New Roman" w:hAnsi="Times New Roman" w:cs="Times New Roman"/>
          <w:sz w:val="24"/>
          <w:szCs w:val="24"/>
        </w:rPr>
        <w:t>заключается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совершенствовании и развитии навыков порождения содержательной, правильной, выразительной, воздействующей речи в устной и письменной форме. </w:t>
      </w:r>
      <w:proofErr w:type="spellStart"/>
      <w:r>
        <w:rPr>
          <w:rFonts w:ascii="Times New Roman" w:hAnsi="Times New Roman" w:cs="Times New Roman"/>
          <w:sz w:val="24"/>
          <w:szCs w:val="24"/>
        </w:rPr>
        <w:t>Всвязи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 этим старшеклассники должны освоить основные способы оптимизации речевого общения. Теоретической основой формирования коммуникативных умений является описание особенностей каждой функциональной разновидности языка, видов речевой деятельности. </w:t>
      </w:r>
    </w:p>
    <w:p w:rsidR="00323BE6" w:rsidRDefault="00323BE6" w:rsidP="00323BE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Курс нацеливает на решение следующих </w:t>
      </w:r>
      <w:r w:rsidRPr="00D248DF">
        <w:rPr>
          <w:rFonts w:ascii="Times New Roman" w:hAnsi="Times New Roman" w:cs="Times New Roman"/>
          <w:b/>
          <w:sz w:val="24"/>
          <w:szCs w:val="24"/>
        </w:rPr>
        <w:t>задач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323BE6" w:rsidRPr="00510F20" w:rsidRDefault="00323BE6" w:rsidP="00323BE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10F20">
        <w:rPr>
          <w:rFonts w:ascii="Times New Roman" w:hAnsi="Times New Roman" w:cs="Times New Roman"/>
          <w:sz w:val="24"/>
          <w:szCs w:val="24"/>
        </w:rPr>
        <w:t>Освоение основных способов оптимизации речевого общения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323BE6" w:rsidRDefault="00323BE6" w:rsidP="00323BE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Развитие навыков осмысленного выбора вида чтения (ознакомительное, просмотровое, изучающее, поисковое и др.);</w:t>
      </w:r>
    </w:p>
    <w:p w:rsidR="00323BE6" w:rsidRDefault="00323BE6" w:rsidP="00323BE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Формирование умения свободного ориентирования в текстах, представленных в печатном и электронном формате;</w:t>
      </w:r>
    </w:p>
    <w:p w:rsidR="00323BE6" w:rsidRDefault="00323BE6" w:rsidP="00323BE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Ознакомление учащихся с признаками гипертекста как объекта интернет-чтения;</w:t>
      </w:r>
    </w:p>
    <w:p w:rsidR="00323BE6" w:rsidRPr="00510F20" w:rsidRDefault="00323BE6" w:rsidP="00323BE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10F20">
        <w:rPr>
          <w:rFonts w:ascii="Times New Roman" w:hAnsi="Times New Roman" w:cs="Times New Roman"/>
          <w:sz w:val="24"/>
          <w:szCs w:val="24"/>
        </w:rPr>
        <w:t>Повышение общекультурного уровня школьников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23BE6" w:rsidRDefault="00323BE6" w:rsidP="00323BE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создания естественных условий для совершенствования речевых навыков предлагается чаще обращаться к такой форме обучения, как семинар. Он может быть организован как заслушивание и последующее обсуждение подготовленных старшеклассниками сообщений, выступлений, докладов по определенной теме (лингвистической, литературоведческой). Работая над таким выступлением, ученик самостоятельно (но, разумеется,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подруководством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учителя) и последовательно проходит все этапы подготовки речевого высказывания: выбор темы и обдумывание основной мысли, сбор литературы по теме и ее анализ, систематизация собранного материала и составление плана, отбор наиболее точных уместных и выразительных средств для точной передачи мысли в письменной форме (реферат) и устной речи (выступление, доклад).</w:t>
      </w:r>
    </w:p>
    <w:p w:rsidR="00323BE6" w:rsidRDefault="00323BE6" w:rsidP="00323BE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Программа нацеливает на развитие и совершенствование навыков осмысленного выбора вида чтения в соответствии с поставленной коммуникативной задачей (ознакомительное, просмотровое, изучающее, реферативное, поисковое и др.), что вооружит старшеклассников способностью свободно ориентироваться в печатном (книжном, газетно-журнальном) и электронном форматах. Предполагается активное использование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интернет-ресурсов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особенно на этапе сбора и классификации материала по выбранной учеником теме реферата и готовящегося на его основе устного выступления. В связи с этим целесообразно познакомить учеников с основными признаками гипертекста,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который широко представлен в информационную эпоху прежде всего в новых информационных и коммуникационных технологиях. Именно гипертекст является объектом интернет-чтения, а это означает, что школьник должен овладеть специфическими навыками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инфомационно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-смысловой переработки интернет-публикаций, научиться пользоваться разнообразными гипертекстовыми контекстными ссылками, понимать смысл графических выделений, что формирует способность не только получать разнообразную информацию, но и общаться в виртуальном пространстве. Нужно иметь в виду, что успешное овладение чтением как видом речевой деятельности обеспечивает и результативное использование элементарных форм дистанционного обучения с использованием гипертекстовых электронных справочников, электронных учебников,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интернет-ресурсов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323BE6" w:rsidRDefault="00323BE6" w:rsidP="00323BE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Таким образом, элективный курс поможет поднять общекультурный уровень современного школьника, чтобы он мог продолжить обучение в образовательном учреждении высшей школы, владея новыми информационными коммуникационными технологиями. В связи с этим большое внимание на занятиях должно уделяться формированию коммуникативных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общеучебных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умений, обеспечивающих результативность интерактивного общения. Старшеклассник должен по возможности овладеть разными формами такого общения: электронная почта, электронная конференция, виртуальный класс (чат), обмен файлами и др. Коме того, целесообразно привлекать в работе гипертекстовые электронные учебники, которые содержат задания на самопроверку и интерактивные тексты, разнообразные задания коммуникативного характера и справочный материал.</w:t>
      </w:r>
    </w:p>
    <w:p w:rsidR="00323BE6" w:rsidRDefault="00323BE6" w:rsidP="00323BE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Прослушивание на занятии доклада одноклассника, осмысление услышанного, фиксация на письме основных положений выступления в виде таблицы, плана, схемы, конспекта, аргументированный анализ (рецензия) услышанного доклада, поиски уместных цитат из разных источников, подтверждающих или опровергающих определенные положения докладчика, способствует комплексному совершенствованию всех видов речевой деятельности.</w:t>
      </w:r>
    </w:p>
    <w:p w:rsidR="00323BE6" w:rsidRDefault="00323BE6" w:rsidP="00323BE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результате обучения старшеклассник получает возможность совершенствовать и расширять круг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общеучебных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умений и навыков, способов деятельности, которые связаны с речемыслительными способностями и обеспечивают информационно-коммуникативную деятельность: целенаправленный поиск информации в источниках различного типа, критическое оценивание ее достоверности адекватно поставленной цели; развернутое обоснование своей позиции с приведением аргументов; осмысленный выбор чтения в соответствии с поставленной целью (ознакомительное, просмотровое, поисковое и др.); оценка и редактирование текста; овладение основными видами публичных выступлений (Высказывание, монолог, дискуссия, полемика), следование этическим нормам и правилам ведения диалога (диспута).</w:t>
      </w:r>
    </w:p>
    <w:p w:rsidR="00323BE6" w:rsidRDefault="00323BE6" w:rsidP="00323BE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23BE6" w:rsidRDefault="00323BE6" w:rsidP="00323BE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23BE6" w:rsidRDefault="00323BE6" w:rsidP="00323BE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23BE6" w:rsidRDefault="00323BE6" w:rsidP="00323BE6">
      <w:pPr>
        <w:rPr>
          <w:rFonts w:ascii="Times New Roman" w:hAnsi="Times New Roman" w:cs="Times New Roman"/>
          <w:sz w:val="24"/>
          <w:szCs w:val="24"/>
        </w:rPr>
      </w:pPr>
    </w:p>
    <w:p w:rsidR="00323BE6" w:rsidRDefault="00323BE6" w:rsidP="00323BE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297E">
        <w:rPr>
          <w:rFonts w:ascii="Times New Roman" w:hAnsi="Times New Roman" w:cs="Times New Roman"/>
          <w:b/>
          <w:sz w:val="28"/>
          <w:szCs w:val="28"/>
        </w:rPr>
        <w:t>Тематический план</w:t>
      </w:r>
      <w:r>
        <w:rPr>
          <w:rFonts w:ascii="Times New Roman" w:hAnsi="Times New Roman" w:cs="Times New Roman"/>
          <w:b/>
          <w:sz w:val="28"/>
          <w:szCs w:val="28"/>
        </w:rPr>
        <w:t xml:space="preserve"> (34 часа)</w:t>
      </w:r>
    </w:p>
    <w:p w:rsidR="00323BE6" w:rsidRDefault="00323BE6" w:rsidP="00323BE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650"/>
        <w:gridCol w:w="1695"/>
      </w:tblGrid>
      <w:tr w:rsidR="00323BE6" w:rsidTr="004E2E9E">
        <w:trPr>
          <w:trHeight w:val="567"/>
        </w:trPr>
        <w:tc>
          <w:tcPr>
            <w:tcW w:w="7650" w:type="dxa"/>
          </w:tcPr>
          <w:p w:rsidR="00323BE6" w:rsidRPr="0036297E" w:rsidRDefault="00323BE6" w:rsidP="004E2E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297E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</w:p>
        </w:tc>
        <w:tc>
          <w:tcPr>
            <w:tcW w:w="1695" w:type="dxa"/>
          </w:tcPr>
          <w:p w:rsidR="00323BE6" w:rsidRPr="0036297E" w:rsidRDefault="00323BE6" w:rsidP="004E2E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6297E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</w:t>
            </w:r>
            <w:proofErr w:type="spellEnd"/>
            <w:r w:rsidRPr="0036297E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  <w:p w:rsidR="00323BE6" w:rsidRPr="0036297E" w:rsidRDefault="00323BE6" w:rsidP="004E2E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297E">
              <w:rPr>
                <w:rFonts w:ascii="Times New Roman" w:hAnsi="Times New Roman" w:cs="Times New Roman"/>
                <w:b/>
                <w:sz w:val="24"/>
                <w:szCs w:val="24"/>
              </w:rPr>
              <w:t>во часов</w:t>
            </w:r>
          </w:p>
        </w:tc>
      </w:tr>
      <w:tr w:rsidR="00323BE6" w:rsidTr="004E2E9E">
        <w:trPr>
          <w:trHeight w:val="567"/>
        </w:trPr>
        <w:tc>
          <w:tcPr>
            <w:tcW w:w="7650" w:type="dxa"/>
          </w:tcPr>
          <w:p w:rsidR="00323BE6" w:rsidRPr="0036297E" w:rsidRDefault="00323BE6" w:rsidP="004E2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36297E">
              <w:rPr>
                <w:rFonts w:ascii="Times New Roman" w:hAnsi="Times New Roman" w:cs="Times New Roman"/>
                <w:sz w:val="24"/>
                <w:szCs w:val="24"/>
              </w:rPr>
              <w:t>Функциональные разновидности русского языка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695" w:type="dxa"/>
          </w:tcPr>
          <w:p w:rsidR="00323BE6" w:rsidRPr="0036297E" w:rsidRDefault="00323BE6" w:rsidP="004E2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часов</w:t>
            </w:r>
          </w:p>
        </w:tc>
      </w:tr>
      <w:tr w:rsidR="00323BE6" w:rsidTr="004E2E9E">
        <w:trPr>
          <w:trHeight w:val="567"/>
        </w:trPr>
        <w:tc>
          <w:tcPr>
            <w:tcW w:w="7650" w:type="dxa"/>
          </w:tcPr>
          <w:p w:rsidR="00323BE6" w:rsidRPr="001E6CF1" w:rsidRDefault="00323BE6" w:rsidP="004E2E9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6CF1">
              <w:rPr>
                <w:rFonts w:ascii="Times New Roman" w:hAnsi="Times New Roman" w:cs="Times New Roman"/>
                <w:i/>
                <w:sz w:val="24"/>
                <w:szCs w:val="24"/>
              </w:rPr>
              <w:t>Введение</w:t>
            </w:r>
          </w:p>
        </w:tc>
        <w:tc>
          <w:tcPr>
            <w:tcW w:w="1695" w:type="dxa"/>
          </w:tcPr>
          <w:p w:rsidR="00323BE6" w:rsidRPr="001E6CF1" w:rsidRDefault="00323BE6" w:rsidP="004E2E9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6CF1">
              <w:rPr>
                <w:rFonts w:ascii="Times New Roman" w:hAnsi="Times New Roman" w:cs="Times New Roman"/>
                <w:i/>
                <w:sz w:val="24"/>
                <w:szCs w:val="24"/>
              </w:rPr>
              <w:t>1 час</w:t>
            </w:r>
          </w:p>
        </w:tc>
      </w:tr>
      <w:tr w:rsidR="00323BE6" w:rsidTr="004E2E9E">
        <w:trPr>
          <w:trHeight w:val="567"/>
        </w:trPr>
        <w:tc>
          <w:tcPr>
            <w:tcW w:w="7650" w:type="dxa"/>
          </w:tcPr>
          <w:p w:rsidR="00323BE6" w:rsidRPr="0036297E" w:rsidRDefault="00323BE6" w:rsidP="004E2E9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6297E">
              <w:rPr>
                <w:rFonts w:ascii="Times New Roman" w:hAnsi="Times New Roman" w:cs="Times New Roman"/>
                <w:i/>
                <w:sz w:val="24"/>
                <w:szCs w:val="24"/>
              </w:rPr>
              <w:t>1.1Научный стиль.</w:t>
            </w:r>
          </w:p>
        </w:tc>
        <w:tc>
          <w:tcPr>
            <w:tcW w:w="1695" w:type="dxa"/>
          </w:tcPr>
          <w:p w:rsidR="00323BE6" w:rsidRPr="001E6CF1" w:rsidRDefault="00323BE6" w:rsidP="004E2E9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6CF1">
              <w:rPr>
                <w:rFonts w:ascii="Times New Roman" w:hAnsi="Times New Roman" w:cs="Times New Roman"/>
                <w:i/>
                <w:sz w:val="24"/>
                <w:szCs w:val="24"/>
              </w:rPr>
              <w:t>3 часа</w:t>
            </w:r>
          </w:p>
        </w:tc>
      </w:tr>
      <w:tr w:rsidR="00323BE6" w:rsidTr="004E2E9E">
        <w:trPr>
          <w:trHeight w:val="567"/>
        </w:trPr>
        <w:tc>
          <w:tcPr>
            <w:tcW w:w="7650" w:type="dxa"/>
          </w:tcPr>
          <w:p w:rsidR="00323BE6" w:rsidRPr="0036297E" w:rsidRDefault="00323BE6" w:rsidP="004E2E9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6297E">
              <w:rPr>
                <w:rFonts w:ascii="Times New Roman" w:hAnsi="Times New Roman" w:cs="Times New Roman"/>
                <w:i/>
                <w:sz w:val="24"/>
                <w:szCs w:val="24"/>
              </w:rPr>
              <w:t>1.2Официально-деловой стиль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  <w:tc>
          <w:tcPr>
            <w:tcW w:w="1695" w:type="dxa"/>
          </w:tcPr>
          <w:p w:rsidR="00323BE6" w:rsidRPr="001E6CF1" w:rsidRDefault="00323BE6" w:rsidP="004E2E9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6CF1">
              <w:rPr>
                <w:rFonts w:ascii="Times New Roman" w:hAnsi="Times New Roman" w:cs="Times New Roman"/>
                <w:i/>
                <w:sz w:val="24"/>
                <w:szCs w:val="24"/>
              </w:rPr>
              <w:t>3 часа</w:t>
            </w:r>
          </w:p>
        </w:tc>
      </w:tr>
      <w:tr w:rsidR="00323BE6" w:rsidTr="004E2E9E">
        <w:trPr>
          <w:trHeight w:val="567"/>
        </w:trPr>
        <w:tc>
          <w:tcPr>
            <w:tcW w:w="7650" w:type="dxa"/>
          </w:tcPr>
          <w:p w:rsidR="00323BE6" w:rsidRPr="0036297E" w:rsidRDefault="00323BE6" w:rsidP="004E2E9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6297E">
              <w:rPr>
                <w:rFonts w:ascii="Times New Roman" w:hAnsi="Times New Roman" w:cs="Times New Roman"/>
                <w:i/>
                <w:sz w:val="24"/>
                <w:szCs w:val="24"/>
              </w:rPr>
              <w:t>1.3Публицистический стиль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  <w:tc>
          <w:tcPr>
            <w:tcW w:w="1695" w:type="dxa"/>
          </w:tcPr>
          <w:p w:rsidR="00323BE6" w:rsidRPr="001E6CF1" w:rsidRDefault="00323BE6" w:rsidP="004E2E9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6CF1">
              <w:rPr>
                <w:rFonts w:ascii="Times New Roman" w:hAnsi="Times New Roman" w:cs="Times New Roman"/>
                <w:i/>
                <w:sz w:val="24"/>
                <w:szCs w:val="24"/>
              </w:rPr>
              <w:t>3 часа</w:t>
            </w:r>
          </w:p>
        </w:tc>
      </w:tr>
      <w:tr w:rsidR="00323BE6" w:rsidTr="004E2E9E">
        <w:trPr>
          <w:trHeight w:val="567"/>
        </w:trPr>
        <w:tc>
          <w:tcPr>
            <w:tcW w:w="7650" w:type="dxa"/>
          </w:tcPr>
          <w:p w:rsidR="00323BE6" w:rsidRPr="0036297E" w:rsidRDefault="00323BE6" w:rsidP="004E2E9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6297E">
              <w:rPr>
                <w:rFonts w:ascii="Times New Roman" w:hAnsi="Times New Roman" w:cs="Times New Roman"/>
                <w:i/>
                <w:sz w:val="24"/>
                <w:szCs w:val="24"/>
              </w:rPr>
              <w:t>1.4Разговорная речь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  <w:tc>
          <w:tcPr>
            <w:tcW w:w="1695" w:type="dxa"/>
          </w:tcPr>
          <w:p w:rsidR="00323BE6" w:rsidRPr="001E6CF1" w:rsidRDefault="00323BE6" w:rsidP="004E2E9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6CF1">
              <w:rPr>
                <w:rFonts w:ascii="Times New Roman" w:hAnsi="Times New Roman" w:cs="Times New Roman"/>
                <w:i/>
                <w:sz w:val="24"/>
                <w:szCs w:val="24"/>
              </w:rPr>
              <w:t>3 часа</w:t>
            </w:r>
          </w:p>
        </w:tc>
      </w:tr>
      <w:tr w:rsidR="00323BE6" w:rsidTr="004E2E9E">
        <w:trPr>
          <w:trHeight w:val="567"/>
        </w:trPr>
        <w:tc>
          <w:tcPr>
            <w:tcW w:w="7650" w:type="dxa"/>
          </w:tcPr>
          <w:p w:rsidR="00323BE6" w:rsidRPr="0036297E" w:rsidRDefault="00323BE6" w:rsidP="004E2E9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6297E">
              <w:rPr>
                <w:rFonts w:ascii="Times New Roman" w:hAnsi="Times New Roman" w:cs="Times New Roman"/>
                <w:i/>
                <w:sz w:val="24"/>
                <w:szCs w:val="24"/>
              </w:rPr>
              <w:t>1.5Язык художественной литературы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  <w:tc>
          <w:tcPr>
            <w:tcW w:w="1695" w:type="dxa"/>
          </w:tcPr>
          <w:p w:rsidR="00323BE6" w:rsidRPr="001E6CF1" w:rsidRDefault="00323BE6" w:rsidP="004E2E9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6CF1">
              <w:rPr>
                <w:rFonts w:ascii="Times New Roman" w:hAnsi="Times New Roman" w:cs="Times New Roman"/>
                <w:i/>
                <w:sz w:val="24"/>
                <w:szCs w:val="24"/>
              </w:rPr>
              <w:t>3 часа</w:t>
            </w:r>
          </w:p>
        </w:tc>
      </w:tr>
      <w:tr w:rsidR="00323BE6" w:rsidTr="004E2E9E">
        <w:trPr>
          <w:trHeight w:val="567"/>
        </w:trPr>
        <w:tc>
          <w:tcPr>
            <w:tcW w:w="7650" w:type="dxa"/>
          </w:tcPr>
          <w:p w:rsidR="00323BE6" w:rsidRPr="0036297E" w:rsidRDefault="00323BE6" w:rsidP="004E2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36297E">
              <w:rPr>
                <w:rFonts w:ascii="Times New Roman" w:hAnsi="Times New Roman" w:cs="Times New Roman"/>
                <w:sz w:val="24"/>
                <w:szCs w:val="24"/>
              </w:rPr>
              <w:t>Виды речевой деятельности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95" w:type="dxa"/>
          </w:tcPr>
          <w:p w:rsidR="00323BE6" w:rsidRPr="0036297E" w:rsidRDefault="00323BE6" w:rsidP="004E2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часов</w:t>
            </w:r>
          </w:p>
        </w:tc>
      </w:tr>
      <w:tr w:rsidR="00323BE6" w:rsidTr="004E2E9E">
        <w:trPr>
          <w:trHeight w:val="567"/>
        </w:trPr>
        <w:tc>
          <w:tcPr>
            <w:tcW w:w="7650" w:type="dxa"/>
          </w:tcPr>
          <w:p w:rsidR="00323BE6" w:rsidRPr="0036297E" w:rsidRDefault="00323BE6" w:rsidP="004E2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36297E">
              <w:rPr>
                <w:rFonts w:ascii="Times New Roman" w:hAnsi="Times New Roman" w:cs="Times New Roman"/>
                <w:sz w:val="24"/>
                <w:szCs w:val="24"/>
              </w:rPr>
              <w:t>Особенности устной и письменной речи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695" w:type="dxa"/>
          </w:tcPr>
          <w:p w:rsidR="00323BE6" w:rsidRPr="0036297E" w:rsidRDefault="00323BE6" w:rsidP="004E2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часов</w:t>
            </w:r>
          </w:p>
        </w:tc>
      </w:tr>
      <w:tr w:rsidR="00323BE6" w:rsidTr="004E2E9E">
        <w:trPr>
          <w:trHeight w:val="567"/>
        </w:trPr>
        <w:tc>
          <w:tcPr>
            <w:tcW w:w="7650" w:type="dxa"/>
          </w:tcPr>
          <w:p w:rsidR="00323BE6" w:rsidRPr="0036297E" w:rsidRDefault="00323BE6" w:rsidP="004E2E9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6297E">
              <w:rPr>
                <w:rFonts w:ascii="Times New Roman" w:hAnsi="Times New Roman" w:cs="Times New Roman"/>
                <w:i/>
                <w:sz w:val="24"/>
                <w:szCs w:val="24"/>
              </w:rPr>
              <w:t>3.1Особенности устной речи.</w:t>
            </w:r>
          </w:p>
        </w:tc>
        <w:tc>
          <w:tcPr>
            <w:tcW w:w="1695" w:type="dxa"/>
          </w:tcPr>
          <w:p w:rsidR="00323BE6" w:rsidRPr="001E6CF1" w:rsidRDefault="00323BE6" w:rsidP="004E2E9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6CF1">
              <w:rPr>
                <w:rFonts w:ascii="Times New Roman" w:hAnsi="Times New Roman" w:cs="Times New Roman"/>
                <w:i/>
                <w:sz w:val="24"/>
                <w:szCs w:val="24"/>
              </w:rPr>
              <w:t>6 часов</w:t>
            </w:r>
          </w:p>
        </w:tc>
      </w:tr>
      <w:tr w:rsidR="00323BE6" w:rsidTr="004E2E9E">
        <w:trPr>
          <w:trHeight w:val="567"/>
        </w:trPr>
        <w:tc>
          <w:tcPr>
            <w:tcW w:w="7650" w:type="dxa"/>
          </w:tcPr>
          <w:p w:rsidR="00323BE6" w:rsidRPr="0036297E" w:rsidRDefault="00323BE6" w:rsidP="004E2E9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6297E">
              <w:rPr>
                <w:rFonts w:ascii="Times New Roman" w:hAnsi="Times New Roman" w:cs="Times New Roman"/>
                <w:i/>
                <w:sz w:val="24"/>
                <w:szCs w:val="24"/>
              </w:rPr>
              <w:t>3.2Особенности письменной речи.</w:t>
            </w:r>
          </w:p>
        </w:tc>
        <w:tc>
          <w:tcPr>
            <w:tcW w:w="1695" w:type="dxa"/>
          </w:tcPr>
          <w:p w:rsidR="00323BE6" w:rsidRPr="001E6CF1" w:rsidRDefault="00323BE6" w:rsidP="004E2E9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6CF1">
              <w:rPr>
                <w:rFonts w:ascii="Times New Roman" w:hAnsi="Times New Roman" w:cs="Times New Roman"/>
                <w:i/>
                <w:sz w:val="24"/>
                <w:szCs w:val="24"/>
              </w:rPr>
              <w:t>6 часов</w:t>
            </w:r>
          </w:p>
        </w:tc>
      </w:tr>
    </w:tbl>
    <w:p w:rsidR="00323BE6" w:rsidRDefault="00323BE6" w:rsidP="00323BE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23BE6" w:rsidRDefault="00323BE6" w:rsidP="00323BE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3BE6" w:rsidRDefault="00323BE6" w:rsidP="00323BE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3BE6" w:rsidRDefault="00323BE6" w:rsidP="00323BE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3BE6" w:rsidRDefault="00323BE6" w:rsidP="00323BE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3BE6" w:rsidRDefault="00323BE6" w:rsidP="00323BE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3BE6" w:rsidRDefault="00323BE6" w:rsidP="00323BE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3BE6" w:rsidRDefault="00323BE6" w:rsidP="00323BE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3BE6" w:rsidRDefault="00323BE6" w:rsidP="00323BE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3BE6" w:rsidRDefault="00323BE6" w:rsidP="00323BE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3BE6" w:rsidRDefault="00323BE6" w:rsidP="00323BE6">
      <w:pPr>
        <w:jc w:val="center"/>
        <w:rPr>
          <w:rFonts w:ascii="Times New Roman" w:hAnsi="Times New Roman" w:cs="Times New Roman"/>
          <w:sz w:val="28"/>
          <w:szCs w:val="28"/>
        </w:rPr>
      </w:pPr>
      <w:r w:rsidRPr="00CB45B0">
        <w:rPr>
          <w:rFonts w:ascii="Times New Roman" w:hAnsi="Times New Roman" w:cs="Times New Roman"/>
          <w:b/>
          <w:sz w:val="28"/>
          <w:szCs w:val="28"/>
        </w:rPr>
        <w:lastRenderedPageBreak/>
        <w:t>Содержание программы</w:t>
      </w:r>
    </w:p>
    <w:p w:rsidR="00323BE6" w:rsidRDefault="00323BE6" w:rsidP="00323BE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B45B0">
        <w:rPr>
          <w:rFonts w:ascii="Times New Roman" w:hAnsi="Times New Roman" w:cs="Times New Roman"/>
          <w:b/>
          <w:sz w:val="24"/>
          <w:szCs w:val="24"/>
        </w:rPr>
        <w:t>Функциональные разновидности русского языка (16 часов)</w:t>
      </w:r>
    </w:p>
    <w:p w:rsidR="00323BE6" w:rsidRDefault="00323BE6" w:rsidP="00323BE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Функциональные стили (научный</w:t>
      </w:r>
      <w:r w:rsidRPr="00CB45B0">
        <w:rPr>
          <w:rFonts w:ascii="Times New Roman" w:hAnsi="Times New Roman" w:cs="Times New Roman"/>
          <w:sz w:val="24"/>
          <w:szCs w:val="24"/>
        </w:rPr>
        <w:t>, официально-деловой, публицистический), разговорная</w:t>
      </w:r>
      <w:r>
        <w:rPr>
          <w:rFonts w:ascii="Times New Roman" w:hAnsi="Times New Roman" w:cs="Times New Roman"/>
          <w:sz w:val="24"/>
          <w:szCs w:val="24"/>
        </w:rPr>
        <w:t xml:space="preserve"> речь и язык художественной литературы как функциональные разновидности современного русского языка.</w:t>
      </w:r>
    </w:p>
    <w:p w:rsidR="00323BE6" w:rsidRDefault="00323BE6" w:rsidP="00323BE6">
      <w:pPr>
        <w:jc w:val="both"/>
        <w:rPr>
          <w:rFonts w:ascii="Times New Roman" w:hAnsi="Times New Roman" w:cs="Times New Roman"/>
          <w:sz w:val="24"/>
          <w:szCs w:val="24"/>
        </w:rPr>
      </w:pPr>
      <w:r w:rsidRPr="00CB45B0">
        <w:rPr>
          <w:rFonts w:ascii="Times New Roman" w:hAnsi="Times New Roman" w:cs="Times New Roman"/>
          <w:b/>
          <w:sz w:val="24"/>
          <w:szCs w:val="24"/>
        </w:rPr>
        <w:t>Научный стиль</w:t>
      </w:r>
      <w:r>
        <w:rPr>
          <w:rFonts w:ascii="Times New Roman" w:hAnsi="Times New Roman" w:cs="Times New Roman"/>
          <w:sz w:val="24"/>
          <w:szCs w:val="24"/>
        </w:rPr>
        <w:t>, сферы его использования, назначение. Основные признаки научного стиля: логичность, точность, отвлеченность и обобщенность, объективность изложения. Лексические, морфологические, синтаксические особенности научного стиля. Учебно-научный стиль. Основные жанры научного стиля: доклад, статья, сообщение, аннотация, рецензия, реферат, тезисы, конспект, беседа, дискуссия. Культура учебно-научного общения (устная и письменная формы).</w:t>
      </w:r>
    </w:p>
    <w:p w:rsidR="00323BE6" w:rsidRDefault="00323BE6" w:rsidP="00323BE6">
      <w:pPr>
        <w:jc w:val="both"/>
        <w:rPr>
          <w:rFonts w:ascii="Times New Roman" w:hAnsi="Times New Roman" w:cs="Times New Roman"/>
          <w:sz w:val="24"/>
          <w:szCs w:val="24"/>
        </w:rPr>
      </w:pPr>
      <w:r w:rsidRPr="00CB45B0">
        <w:rPr>
          <w:rFonts w:ascii="Times New Roman" w:hAnsi="Times New Roman" w:cs="Times New Roman"/>
          <w:b/>
          <w:sz w:val="24"/>
          <w:szCs w:val="24"/>
        </w:rPr>
        <w:t>Официально-деловой стиль</w:t>
      </w:r>
      <w:r>
        <w:rPr>
          <w:rFonts w:ascii="Times New Roman" w:hAnsi="Times New Roman" w:cs="Times New Roman"/>
          <w:sz w:val="24"/>
          <w:szCs w:val="24"/>
        </w:rPr>
        <w:t xml:space="preserve">, сферы его использования, назначение. Основные признаки официально-делового стиля: точность, неличный характер,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стандартизированность</w:t>
      </w:r>
      <w:proofErr w:type="spellEnd"/>
      <w:r>
        <w:rPr>
          <w:rFonts w:ascii="Times New Roman" w:hAnsi="Times New Roman" w:cs="Times New Roman"/>
          <w:sz w:val="24"/>
          <w:szCs w:val="24"/>
        </w:rPr>
        <w:t>, стереотипность построения текстов и их предписывающий характер. Лексические, морфологические, синтаксические особенности официально-делового стиля. Основные жанры официально-делового стиля: заявление, доверенность, расписка, резюме, деловое письмо, объявление. Форма делового документа. Культура официально-делового общения (устная и письменная формы).</w:t>
      </w:r>
    </w:p>
    <w:p w:rsidR="00323BE6" w:rsidRDefault="00323BE6" w:rsidP="00323BE6">
      <w:pPr>
        <w:jc w:val="both"/>
        <w:rPr>
          <w:rFonts w:ascii="Times New Roman" w:hAnsi="Times New Roman" w:cs="Times New Roman"/>
          <w:sz w:val="24"/>
          <w:szCs w:val="24"/>
        </w:rPr>
      </w:pPr>
      <w:r w:rsidRPr="005A6AED">
        <w:rPr>
          <w:rFonts w:ascii="Times New Roman" w:hAnsi="Times New Roman" w:cs="Times New Roman"/>
          <w:b/>
          <w:sz w:val="24"/>
          <w:szCs w:val="24"/>
        </w:rPr>
        <w:t xml:space="preserve">Публицистический </w:t>
      </w:r>
      <w:proofErr w:type="spellStart"/>
      <w:proofErr w:type="gramStart"/>
      <w:r w:rsidRPr="005A6AED">
        <w:rPr>
          <w:rFonts w:ascii="Times New Roman" w:hAnsi="Times New Roman" w:cs="Times New Roman"/>
          <w:b/>
          <w:sz w:val="24"/>
          <w:szCs w:val="24"/>
        </w:rPr>
        <w:t>стиль</w:t>
      </w:r>
      <w:r>
        <w:rPr>
          <w:rFonts w:ascii="Times New Roman" w:hAnsi="Times New Roman" w:cs="Times New Roman"/>
          <w:sz w:val="24"/>
          <w:szCs w:val="24"/>
        </w:rPr>
        <w:t>,сферы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его использования, назначение. Основные признаки публицистического стиля: сочетание экспрессивности и стандарта, логичности и образности, эмоциональности, </w:t>
      </w:r>
      <w:proofErr w:type="spellStart"/>
      <w:r>
        <w:rPr>
          <w:rFonts w:ascii="Times New Roman" w:hAnsi="Times New Roman" w:cs="Times New Roman"/>
          <w:sz w:val="24"/>
          <w:szCs w:val="24"/>
        </w:rPr>
        <w:t>оценочности</w:t>
      </w:r>
      <w:proofErr w:type="spellEnd"/>
      <w:r>
        <w:rPr>
          <w:rFonts w:ascii="Times New Roman" w:hAnsi="Times New Roman" w:cs="Times New Roman"/>
          <w:sz w:val="24"/>
          <w:szCs w:val="24"/>
        </w:rPr>
        <w:t>. Лексические, морфологические, синтаксические особенности публицистического стиля. Основные жанры публицистического стиля.</w:t>
      </w:r>
    </w:p>
    <w:p w:rsidR="00323BE6" w:rsidRDefault="00323BE6" w:rsidP="00323BE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Понятие публичной речи. Основные качества публичной речи: правильность (владение нормами литературного языка), точность, ясность, выразительность (воздействие речи на эмоции и чувства слушающих), богатство речи, содержательность, логичность, уместность (соответствие слов и выражений целям и условиям произнесения речи).</w:t>
      </w:r>
    </w:p>
    <w:p w:rsidR="00323BE6" w:rsidRDefault="00323BE6" w:rsidP="00323BE6">
      <w:pPr>
        <w:jc w:val="both"/>
        <w:rPr>
          <w:rFonts w:ascii="Times New Roman" w:hAnsi="Times New Roman" w:cs="Times New Roman"/>
          <w:sz w:val="24"/>
          <w:szCs w:val="24"/>
        </w:rPr>
      </w:pPr>
      <w:r w:rsidRPr="00365B4B">
        <w:rPr>
          <w:rFonts w:ascii="Times New Roman" w:hAnsi="Times New Roman" w:cs="Times New Roman"/>
          <w:b/>
          <w:sz w:val="24"/>
          <w:szCs w:val="24"/>
        </w:rPr>
        <w:t>Разговорная речь</w:t>
      </w:r>
      <w:r>
        <w:rPr>
          <w:rFonts w:ascii="Times New Roman" w:hAnsi="Times New Roman" w:cs="Times New Roman"/>
          <w:sz w:val="24"/>
          <w:szCs w:val="24"/>
        </w:rPr>
        <w:t>, сферы ее использования, назначение. Основные признаки разговорной речи: неофициальность, экспрессивность, неподготовленность, автоматизм, обыденность содержания, преимущественно диалогическая форма. Фонетические, интонационные, лексические, морфологические, синтаксические особенности разговорной речи. Невербальные средства общения. Культура разговорной речи.</w:t>
      </w:r>
    </w:p>
    <w:p w:rsidR="00323BE6" w:rsidRDefault="00323BE6" w:rsidP="00323BE6">
      <w:pPr>
        <w:jc w:val="both"/>
        <w:rPr>
          <w:rFonts w:ascii="Times New Roman" w:hAnsi="Times New Roman" w:cs="Times New Roman"/>
          <w:sz w:val="24"/>
          <w:szCs w:val="24"/>
        </w:rPr>
      </w:pPr>
      <w:r w:rsidRPr="00BD7E0C">
        <w:rPr>
          <w:rFonts w:ascii="Times New Roman" w:hAnsi="Times New Roman" w:cs="Times New Roman"/>
          <w:b/>
          <w:sz w:val="24"/>
          <w:szCs w:val="24"/>
        </w:rPr>
        <w:t>Язык художественной литературы</w:t>
      </w:r>
      <w:r>
        <w:rPr>
          <w:rFonts w:ascii="Times New Roman" w:hAnsi="Times New Roman" w:cs="Times New Roman"/>
          <w:sz w:val="24"/>
          <w:szCs w:val="24"/>
        </w:rPr>
        <w:t xml:space="preserve"> и его отличия от других разновидностей современного русского языка. Основные признаки художественной речи: образность, широкое использование изобразительно-выразительных средств, а также языковых средств других функциональных разновидностей языка.</w:t>
      </w:r>
    </w:p>
    <w:p w:rsidR="00323BE6" w:rsidRDefault="00323BE6" w:rsidP="00323BE6">
      <w:pPr>
        <w:jc w:val="center"/>
        <w:rPr>
          <w:rFonts w:ascii="Times New Roman" w:hAnsi="Times New Roman" w:cs="Times New Roman"/>
          <w:sz w:val="24"/>
          <w:szCs w:val="24"/>
        </w:rPr>
      </w:pPr>
      <w:r w:rsidRPr="00BD7E0C">
        <w:rPr>
          <w:rFonts w:ascii="Times New Roman" w:hAnsi="Times New Roman" w:cs="Times New Roman"/>
          <w:b/>
          <w:sz w:val="24"/>
          <w:szCs w:val="24"/>
        </w:rPr>
        <w:t>Виды речевой деятельности (6 часов)</w:t>
      </w:r>
    </w:p>
    <w:p w:rsidR="00323BE6" w:rsidRDefault="00323BE6" w:rsidP="00323BE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Речь как деятельность.</w:t>
      </w:r>
    </w:p>
    <w:p w:rsidR="00323BE6" w:rsidRDefault="00323BE6" w:rsidP="00323BE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Фазы речевой деятельности: мотивационно-ориентировочная, планирующая, исполнительная, контрольная.</w:t>
      </w:r>
    </w:p>
    <w:p w:rsidR="00323BE6" w:rsidRDefault="00323BE6" w:rsidP="00323BE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Виды речевой деятельности: чтение, </w:t>
      </w:r>
      <w:proofErr w:type="spellStart"/>
      <w:r>
        <w:rPr>
          <w:rFonts w:ascii="Times New Roman" w:hAnsi="Times New Roman" w:cs="Times New Roman"/>
          <w:sz w:val="24"/>
          <w:szCs w:val="24"/>
        </w:rPr>
        <w:t>аудирование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(слушание), говорение, письмо.</w:t>
      </w:r>
    </w:p>
    <w:p w:rsidR="00323BE6" w:rsidRDefault="00323BE6" w:rsidP="00323BE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Чтение как вид речевой деятельности. Использование разных видов чтения (ознакомительного, изучающего, просмотрового и др.) в зависимости от коммуникативной задачи. Приемы работы с учебной книгой и другими информационными источниками, включая СМИ и интернет-ресурсы.</w:t>
      </w:r>
    </w:p>
    <w:p w:rsidR="00323BE6" w:rsidRDefault="00323BE6" w:rsidP="00323BE6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Аудирование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(слушание) как вид речевой деятельности. Понимание коммуникативных целей и мотивов говорящего; адекватное восприятие информации, выраженной как явно, так и в скрытой форме; овладение приемами, повышающими эффективность слушания устной монологической речи; применение правил эффективного слушания в ситуации диалога.</w:t>
      </w:r>
    </w:p>
    <w:p w:rsidR="00323BE6" w:rsidRDefault="00323BE6" w:rsidP="00323BE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Говорение как вид речевой деятельности. Монологические и диалогические высказывания. Диалог различных видов. Способы адекватного реагирования на обращенную речь, вступления в речевое общение, привлечение внимания собеседника, поддержания или завершения разговора и т.п. Соблюдение этики речевого взаимодействия в спорах и диспутах.</w:t>
      </w:r>
    </w:p>
    <w:p w:rsidR="00323BE6" w:rsidRDefault="00323BE6" w:rsidP="00323BE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Письмо как вид речевой деятельности. Содержание письменного высказывания и его языковое оформление. Культура письма.</w:t>
      </w:r>
    </w:p>
    <w:p w:rsidR="00323BE6" w:rsidRDefault="00323BE6" w:rsidP="00323BE6">
      <w:pPr>
        <w:jc w:val="center"/>
        <w:rPr>
          <w:rFonts w:ascii="Times New Roman" w:hAnsi="Times New Roman" w:cs="Times New Roman"/>
          <w:sz w:val="24"/>
          <w:szCs w:val="24"/>
        </w:rPr>
      </w:pPr>
      <w:r w:rsidRPr="00A46243">
        <w:rPr>
          <w:rFonts w:ascii="Times New Roman" w:hAnsi="Times New Roman" w:cs="Times New Roman"/>
          <w:b/>
          <w:sz w:val="24"/>
          <w:szCs w:val="24"/>
        </w:rPr>
        <w:t>Особенности устной и письменной речи (12 часов)</w:t>
      </w:r>
    </w:p>
    <w:p w:rsidR="00323BE6" w:rsidRDefault="00323BE6" w:rsidP="00323BE6">
      <w:pPr>
        <w:jc w:val="both"/>
        <w:rPr>
          <w:rFonts w:ascii="Times New Roman" w:hAnsi="Times New Roman" w:cs="Times New Roman"/>
          <w:sz w:val="24"/>
          <w:szCs w:val="24"/>
        </w:rPr>
      </w:pPr>
      <w:r w:rsidRPr="00A46243">
        <w:rPr>
          <w:rFonts w:ascii="Times New Roman" w:hAnsi="Times New Roman" w:cs="Times New Roman"/>
          <w:b/>
          <w:sz w:val="24"/>
          <w:szCs w:val="24"/>
        </w:rPr>
        <w:t>Особенности устной речи</w:t>
      </w:r>
      <w:r>
        <w:rPr>
          <w:rFonts w:ascii="Times New Roman" w:hAnsi="Times New Roman" w:cs="Times New Roman"/>
          <w:sz w:val="24"/>
          <w:szCs w:val="24"/>
        </w:rPr>
        <w:t>: использование средств звучащей речи (темп, тембр, громкость голоса, интонация), жестов и мимики; ориентация на собеседника, на слуховое и зрительное восприятие речи, возможность учитывать немедленную реакцию слушателя. Повторы, прерывистость речи – типичные свойства устного высказывания. Диалог и монолог как разновидности устной речи. Формы устных высказываний и использование их в разных ситуациях общения: устный рассказ, выступление перед аудиторией, сообщение, доклад, ответ (краткий и развернутый) на уроке; дружеская беседа, диспут, дискуссия и т.д.</w:t>
      </w:r>
    </w:p>
    <w:p w:rsidR="00323BE6" w:rsidRDefault="00323BE6" w:rsidP="00323BE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Основные требования к содержанию, построению и языковому оформлению устного высказывания.</w:t>
      </w:r>
    </w:p>
    <w:p w:rsidR="00323BE6" w:rsidRDefault="00323BE6" w:rsidP="00323BE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Риторика как искусство мыслить и говорить. Из истории русского ораторского искусства.</w:t>
      </w:r>
    </w:p>
    <w:p w:rsidR="00323BE6" w:rsidRDefault="00323BE6" w:rsidP="00323BE6">
      <w:pPr>
        <w:jc w:val="both"/>
        <w:rPr>
          <w:rFonts w:ascii="Times New Roman" w:hAnsi="Times New Roman" w:cs="Times New Roman"/>
          <w:sz w:val="24"/>
          <w:szCs w:val="24"/>
        </w:rPr>
      </w:pPr>
      <w:r w:rsidRPr="000625F9">
        <w:rPr>
          <w:rFonts w:ascii="Times New Roman" w:hAnsi="Times New Roman" w:cs="Times New Roman"/>
          <w:b/>
          <w:sz w:val="24"/>
          <w:szCs w:val="24"/>
        </w:rPr>
        <w:t>Особенности письменной речи</w:t>
      </w:r>
      <w:r>
        <w:rPr>
          <w:rFonts w:ascii="Times New Roman" w:hAnsi="Times New Roman" w:cs="Times New Roman"/>
          <w:sz w:val="24"/>
          <w:szCs w:val="24"/>
        </w:rPr>
        <w:t>: использование средств письма для передачи мысли (буквы, знаки, дефис, пробел); ориентация на зрительное восприятие текста и невозможность учитывать немедленную реакцию адресата; возможность возвращения к написанному; совершенствования текста и т.п. Формы письменных высказываний и их признаки: письма, записки, деловые бумаги, рецензии, статьи, репортажи, сочинения (разные типы), конспект, план, реферат и т.п.</w:t>
      </w:r>
    </w:p>
    <w:p w:rsidR="00323BE6" w:rsidRDefault="00323BE6" w:rsidP="00323BE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Основные требования к содержанию, построению и языковому оформлению письменного высказывания. Образцы русской письменной речи.</w:t>
      </w:r>
    </w:p>
    <w:p w:rsidR="00323BE6" w:rsidRDefault="00323BE6" w:rsidP="00323BE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Речевая культура использования технических средств коммуникации (телефон, мобильный телефон, компьютер, телефакс, электронная почта и др.).</w:t>
      </w:r>
    </w:p>
    <w:p w:rsidR="00323BE6" w:rsidRDefault="00323BE6" w:rsidP="00323BE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Основные правила письменного общения в виртуальных дискуссиях, конференциях на тематических чатах Интернета.</w:t>
      </w:r>
    </w:p>
    <w:p w:rsidR="00323BE6" w:rsidRDefault="00323BE6" w:rsidP="00323BE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23BE6" w:rsidRDefault="00323BE6" w:rsidP="00323BE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23BE6" w:rsidRDefault="00323BE6" w:rsidP="00323BE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23BE6" w:rsidRDefault="00323BE6" w:rsidP="00323BE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23BE6" w:rsidRDefault="00323BE6" w:rsidP="00323BE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23BE6" w:rsidRDefault="00323BE6" w:rsidP="00323BE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23BE6" w:rsidRDefault="00323BE6" w:rsidP="00323BE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23BE6" w:rsidRDefault="00323BE6" w:rsidP="00323BE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23BE6" w:rsidRDefault="00323BE6" w:rsidP="00323BE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23BE6" w:rsidRDefault="00323BE6" w:rsidP="00323BE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23BE6" w:rsidRDefault="00323BE6" w:rsidP="00323BE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23BE6" w:rsidRDefault="00323BE6" w:rsidP="00323BE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23BE6" w:rsidRDefault="00323BE6" w:rsidP="00323BE6">
      <w:pPr>
        <w:rPr>
          <w:rFonts w:ascii="Times New Roman" w:hAnsi="Times New Roman" w:cs="Times New Roman"/>
          <w:sz w:val="28"/>
          <w:szCs w:val="28"/>
        </w:rPr>
      </w:pPr>
    </w:p>
    <w:p w:rsidR="00323BE6" w:rsidRDefault="00323BE6" w:rsidP="00323BE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23BE6" w:rsidRDefault="00323BE6" w:rsidP="00323BE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23BE6" w:rsidRDefault="00323BE6" w:rsidP="00323BE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23BE6" w:rsidRDefault="00323BE6" w:rsidP="00323BE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23BE6" w:rsidRDefault="00323BE6" w:rsidP="00323BE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23BE6" w:rsidRDefault="00323BE6" w:rsidP="00323BE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23BE6" w:rsidRDefault="00323BE6" w:rsidP="00323BE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23BE6" w:rsidRDefault="00323BE6" w:rsidP="00323BE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23BE6" w:rsidRDefault="00323BE6" w:rsidP="00323BE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23BE6" w:rsidRDefault="00323BE6" w:rsidP="00323BE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23BE6" w:rsidRDefault="00323BE6" w:rsidP="00323BE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23BE6" w:rsidRPr="001E25AF" w:rsidRDefault="00323BE6" w:rsidP="00323BE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25AF">
        <w:rPr>
          <w:rFonts w:ascii="Times New Roman" w:hAnsi="Times New Roman" w:cs="Times New Roman"/>
          <w:b/>
          <w:sz w:val="28"/>
          <w:szCs w:val="28"/>
        </w:rPr>
        <w:lastRenderedPageBreak/>
        <w:t>Календарно-тематическое планирование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46"/>
        <w:gridCol w:w="4819"/>
        <w:gridCol w:w="851"/>
        <w:gridCol w:w="1134"/>
        <w:gridCol w:w="1695"/>
      </w:tblGrid>
      <w:tr w:rsidR="00323BE6" w:rsidTr="004E2E9E">
        <w:trPr>
          <w:trHeight w:val="567"/>
        </w:trPr>
        <w:tc>
          <w:tcPr>
            <w:tcW w:w="846" w:type="dxa"/>
          </w:tcPr>
          <w:p w:rsidR="00323BE6" w:rsidRPr="0089504D" w:rsidRDefault="00323BE6" w:rsidP="004E2E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504D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819" w:type="dxa"/>
          </w:tcPr>
          <w:p w:rsidR="00323BE6" w:rsidRPr="0089504D" w:rsidRDefault="00323BE6" w:rsidP="004E2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504D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851" w:type="dxa"/>
          </w:tcPr>
          <w:p w:rsidR="00323BE6" w:rsidRPr="0089504D" w:rsidRDefault="00323BE6" w:rsidP="004E2E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504D">
              <w:rPr>
                <w:rFonts w:ascii="Times New Roman" w:hAnsi="Times New Roman" w:cs="Times New Roman"/>
                <w:b/>
                <w:sz w:val="24"/>
                <w:szCs w:val="24"/>
              </w:rPr>
              <w:t>Кол-</w:t>
            </w:r>
          </w:p>
          <w:p w:rsidR="00323BE6" w:rsidRPr="0089504D" w:rsidRDefault="00323BE6" w:rsidP="004E2E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504D">
              <w:rPr>
                <w:rFonts w:ascii="Times New Roman" w:hAnsi="Times New Roman" w:cs="Times New Roman"/>
                <w:b/>
                <w:sz w:val="24"/>
                <w:szCs w:val="24"/>
              </w:rPr>
              <w:t>во</w:t>
            </w:r>
          </w:p>
          <w:p w:rsidR="00323BE6" w:rsidRPr="0089504D" w:rsidRDefault="00323BE6" w:rsidP="004E2E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504D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1134" w:type="dxa"/>
          </w:tcPr>
          <w:p w:rsidR="00323BE6" w:rsidRPr="0089504D" w:rsidRDefault="00323BE6" w:rsidP="004E2E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504D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1695" w:type="dxa"/>
          </w:tcPr>
          <w:p w:rsidR="00323BE6" w:rsidRPr="0089504D" w:rsidRDefault="00323BE6" w:rsidP="004E2E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9504D">
              <w:rPr>
                <w:rFonts w:ascii="Times New Roman" w:hAnsi="Times New Roman" w:cs="Times New Roman"/>
                <w:b/>
                <w:sz w:val="24"/>
                <w:szCs w:val="24"/>
              </w:rPr>
              <w:t>Коррек</w:t>
            </w:r>
            <w:proofErr w:type="spellEnd"/>
            <w:r w:rsidRPr="0089504D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  <w:p w:rsidR="00323BE6" w:rsidRPr="0089504D" w:rsidRDefault="00323BE6" w:rsidP="004E2E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504D">
              <w:rPr>
                <w:rFonts w:ascii="Times New Roman" w:hAnsi="Times New Roman" w:cs="Times New Roman"/>
                <w:b/>
                <w:sz w:val="24"/>
                <w:szCs w:val="24"/>
              </w:rPr>
              <w:t>тиров-</w:t>
            </w:r>
          </w:p>
          <w:p w:rsidR="00323BE6" w:rsidRPr="0089504D" w:rsidRDefault="00323BE6" w:rsidP="004E2E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504D">
              <w:rPr>
                <w:rFonts w:ascii="Times New Roman" w:hAnsi="Times New Roman" w:cs="Times New Roman"/>
                <w:b/>
                <w:sz w:val="24"/>
                <w:szCs w:val="24"/>
              </w:rPr>
              <w:t>ка</w:t>
            </w:r>
          </w:p>
        </w:tc>
      </w:tr>
      <w:tr w:rsidR="00323BE6" w:rsidTr="004E2E9E">
        <w:trPr>
          <w:trHeight w:val="567"/>
        </w:trPr>
        <w:tc>
          <w:tcPr>
            <w:tcW w:w="846" w:type="dxa"/>
          </w:tcPr>
          <w:p w:rsidR="00323BE6" w:rsidRDefault="00323BE6" w:rsidP="004E2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</w:tcPr>
          <w:p w:rsidR="00323BE6" w:rsidRDefault="00323BE6" w:rsidP="004E2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Функциональные разновидности современного русского языка.</w:t>
            </w:r>
          </w:p>
          <w:p w:rsidR="00323BE6" w:rsidRDefault="00323BE6" w:rsidP="004E2E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323BE6" w:rsidRDefault="00323BE6" w:rsidP="004E2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23BE6" w:rsidRDefault="00323BE6" w:rsidP="004E2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</w:tcPr>
          <w:p w:rsidR="00323BE6" w:rsidRDefault="00323BE6" w:rsidP="004E2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3BE6" w:rsidTr="004E2E9E">
        <w:trPr>
          <w:trHeight w:val="567"/>
        </w:trPr>
        <w:tc>
          <w:tcPr>
            <w:tcW w:w="846" w:type="dxa"/>
          </w:tcPr>
          <w:p w:rsidR="00323BE6" w:rsidRDefault="00323BE6" w:rsidP="004E2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19" w:type="dxa"/>
          </w:tcPr>
          <w:p w:rsidR="00323BE6" w:rsidRDefault="00323BE6" w:rsidP="004E2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45B0">
              <w:rPr>
                <w:rFonts w:ascii="Times New Roman" w:hAnsi="Times New Roman" w:cs="Times New Roman"/>
                <w:b/>
                <w:sz w:val="24"/>
                <w:szCs w:val="24"/>
              </w:rPr>
              <w:t>Научный стиль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сферы его использования, назначение, основные признаки.</w:t>
            </w:r>
          </w:p>
        </w:tc>
        <w:tc>
          <w:tcPr>
            <w:tcW w:w="851" w:type="dxa"/>
          </w:tcPr>
          <w:p w:rsidR="00323BE6" w:rsidRDefault="00323BE6" w:rsidP="004E2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23BE6" w:rsidRDefault="00323BE6" w:rsidP="004E2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</w:tcPr>
          <w:p w:rsidR="00323BE6" w:rsidRDefault="00323BE6" w:rsidP="004E2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3BE6" w:rsidTr="004E2E9E">
        <w:trPr>
          <w:trHeight w:val="567"/>
        </w:trPr>
        <w:tc>
          <w:tcPr>
            <w:tcW w:w="846" w:type="dxa"/>
          </w:tcPr>
          <w:p w:rsidR="00323BE6" w:rsidRDefault="00323BE6" w:rsidP="004E2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19" w:type="dxa"/>
          </w:tcPr>
          <w:p w:rsidR="00323BE6" w:rsidRDefault="00323BE6" w:rsidP="004E2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Лексические, морфологические, синтаксические особенности научного стиля.</w:t>
            </w:r>
          </w:p>
        </w:tc>
        <w:tc>
          <w:tcPr>
            <w:tcW w:w="851" w:type="dxa"/>
          </w:tcPr>
          <w:p w:rsidR="00323BE6" w:rsidRDefault="00323BE6" w:rsidP="004E2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23BE6" w:rsidRDefault="00323BE6" w:rsidP="004E2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</w:tcPr>
          <w:p w:rsidR="00323BE6" w:rsidRDefault="00323BE6" w:rsidP="004E2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3BE6" w:rsidTr="004E2E9E">
        <w:trPr>
          <w:trHeight w:val="567"/>
        </w:trPr>
        <w:tc>
          <w:tcPr>
            <w:tcW w:w="846" w:type="dxa"/>
          </w:tcPr>
          <w:p w:rsidR="00323BE6" w:rsidRDefault="00323BE6" w:rsidP="004E2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19" w:type="dxa"/>
          </w:tcPr>
          <w:p w:rsidR="00323BE6" w:rsidRDefault="00323BE6" w:rsidP="004E2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Учебно-научный стиль. Основные жанры научного стиля. Культура учебно-научного общения.</w:t>
            </w:r>
          </w:p>
        </w:tc>
        <w:tc>
          <w:tcPr>
            <w:tcW w:w="851" w:type="dxa"/>
          </w:tcPr>
          <w:p w:rsidR="00323BE6" w:rsidRDefault="00323BE6" w:rsidP="004E2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23BE6" w:rsidRDefault="00323BE6" w:rsidP="004E2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</w:tcPr>
          <w:p w:rsidR="00323BE6" w:rsidRDefault="00323BE6" w:rsidP="004E2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3BE6" w:rsidTr="004E2E9E">
        <w:trPr>
          <w:trHeight w:val="567"/>
        </w:trPr>
        <w:tc>
          <w:tcPr>
            <w:tcW w:w="846" w:type="dxa"/>
          </w:tcPr>
          <w:p w:rsidR="00323BE6" w:rsidRDefault="00323BE6" w:rsidP="004E2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19" w:type="dxa"/>
          </w:tcPr>
          <w:p w:rsidR="00323BE6" w:rsidRDefault="00323BE6" w:rsidP="004E2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45B0">
              <w:rPr>
                <w:rFonts w:ascii="Times New Roman" w:hAnsi="Times New Roman" w:cs="Times New Roman"/>
                <w:b/>
                <w:sz w:val="24"/>
                <w:szCs w:val="24"/>
              </w:rPr>
              <w:t>Официально-деловой стиль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сферы его использования, назначение, основные признаки.</w:t>
            </w:r>
          </w:p>
        </w:tc>
        <w:tc>
          <w:tcPr>
            <w:tcW w:w="851" w:type="dxa"/>
          </w:tcPr>
          <w:p w:rsidR="00323BE6" w:rsidRDefault="00323BE6" w:rsidP="004E2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23BE6" w:rsidRDefault="00323BE6" w:rsidP="004E2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</w:tcPr>
          <w:p w:rsidR="00323BE6" w:rsidRDefault="00323BE6" w:rsidP="004E2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3BE6" w:rsidTr="004E2E9E">
        <w:trPr>
          <w:trHeight w:val="567"/>
        </w:trPr>
        <w:tc>
          <w:tcPr>
            <w:tcW w:w="846" w:type="dxa"/>
          </w:tcPr>
          <w:p w:rsidR="00323BE6" w:rsidRDefault="00323BE6" w:rsidP="004E2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19" w:type="dxa"/>
          </w:tcPr>
          <w:p w:rsidR="00323BE6" w:rsidRDefault="00323BE6" w:rsidP="004E2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Лексические, морфологические, синтаксические особенности официально-делового стиля, основные жанры.</w:t>
            </w:r>
          </w:p>
        </w:tc>
        <w:tc>
          <w:tcPr>
            <w:tcW w:w="851" w:type="dxa"/>
          </w:tcPr>
          <w:p w:rsidR="00323BE6" w:rsidRDefault="00323BE6" w:rsidP="004E2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23BE6" w:rsidRDefault="00323BE6" w:rsidP="004E2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</w:tcPr>
          <w:p w:rsidR="00323BE6" w:rsidRDefault="00323BE6" w:rsidP="004E2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3BE6" w:rsidTr="004E2E9E">
        <w:trPr>
          <w:trHeight w:val="567"/>
        </w:trPr>
        <w:tc>
          <w:tcPr>
            <w:tcW w:w="846" w:type="dxa"/>
          </w:tcPr>
          <w:p w:rsidR="00323BE6" w:rsidRDefault="00323BE6" w:rsidP="004E2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19" w:type="dxa"/>
          </w:tcPr>
          <w:p w:rsidR="00323BE6" w:rsidRDefault="00323BE6" w:rsidP="004E2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делового документа. Культура официально-делового общения.</w:t>
            </w:r>
          </w:p>
        </w:tc>
        <w:tc>
          <w:tcPr>
            <w:tcW w:w="851" w:type="dxa"/>
          </w:tcPr>
          <w:p w:rsidR="00323BE6" w:rsidRDefault="00323BE6" w:rsidP="004E2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23BE6" w:rsidRDefault="00323BE6" w:rsidP="004E2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</w:tcPr>
          <w:p w:rsidR="00323BE6" w:rsidRDefault="00323BE6" w:rsidP="004E2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3BE6" w:rsidTr="004E2E9E">
        <w:trPr>
          <w:trHeight w:val="567"/>
        </w:trPr>
        <w:tc>
          <w:tcPr>
            <w:tcW w:w="846" w:type="dxa"/>
          </w:tcPr>
          <w:p w:rsidR="00323BE6" w:rsidRDefault="00323BE6" w:rsidP="004E2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19" w:type="dxa"/>
          </w:tcPr>
          <w:p w:rsidR="00323BE6" w:rsidRDefault="00323BE6" w:rsidP="004E2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6A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Публицистический </w:t>
            </w:r>
            <w:proofErr w:type="spellStart"/>
            <w:proofErr w:type="gramStart"/>
            <w:r w:rsidRPr="005A6AED">
              <w:rPr>
                <w:rFonts w:ascii="Times New Roman" w:hAnsi="Times New Roman" w:cs="Times New Roman"/>
                <w:b/>
                <w:sz w:val="24"/>
                <w:szCs w:val="24"/>
              </w:rPr>
              <w:t>стиль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,сферы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его использования, назначение, основные признаки.</w:t>
            </w:r>
          </w:p>
        </w:tc>
        <w:tc>
          <w:tcPr>
            <w:tcW w:w="851" w:type="dxa"/>
          </w:tcPr>
          <w:p w:rsidR="00323BE6" w:rsidRDefault="00323BE6" w:rsidP="004E2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23BE6" w:rsidRDefault="00323BE6" w:rsidP="004E2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</w:tcPr>
          <w:p w:rsidR="00323BE6" w:rsidRDefault="00323BE6" w:rsidP="004E2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3BE6" w:rsidTr="004E2E9E">
        <w:trPr>
          <w:trHeight w:val="567"/>
        </w:trPr>
        <w:tc>
          <w:tcPr>
            <w:tcW w:w="846" w:type="dxa"/>
          </w:tcPr>
          <w:p w:rsidR="00323BE6" w:rsidRDefault="00323BE6" w:rsidP="004E2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819" w:type="dxa"/>
          </w:tcPr>
          <w:p w:rsidR="00323BE6" w:rsidRDefault="00323BE6" w:rsidP="004E2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Лексические, морфологические, синтаксические особенности публицистического стиля, основные жанры.</w:t>
            </w:r>
          </w:p>
        </w:tc>
        <w:tc>
          <w:tcPr>
            <w:tcW w:w="851" w:type="dxa"/>
          </w:tcPr>
          <w:p w:rsidR="00323BE6" w:rsidRDefault="00323BE6" w:rsidP="004E2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23BE6" w:rsidRDefault="00323BE6" w:rsidP="004E2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</w:tcPr>
          <w:p w:rsidR="00323BE6" w:rsidRDefault="00323BE6" w:rsidP="004E2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3BE6" w:rsidTr="004E2E9E">
        <w:trPr>
          <w:trHeight w:val="567"/>
        </w:trPr>
        <w:tc>
          <w:tcPr>
            <w:tcW w:w="846" w:type="dxa"/>
          </w:tcPr>
          <w:p w:rsidR="00323BE6" w:rsidRDefault="00323BE6" w:rsidP="004E2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819" w:type="dxa"/>
          </w:tcPr>
          <w:p w:rsidR="00323BE6" w:rsidRDefault="00323BE6" w:rsidP="004E2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Понятие публичной речи. Основные качества публичной речи.</w:t>
            </w:r>
          </w:p>
        </w:tc>
        <w:tc>
          <w:tcPr>
            <w:tcW w:w="851" w:type="dxa"/>
          </w:tcPr>
          <w:p w:rsidR="00323BE6" w:rsidRDefault="00323BE6" w:rsidP="004E2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23BE6" w:rsidRDefault="00323BE6" w:rsidP="004E2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</w:tcPr>
          <w:p w:rsidR="00323BE6" w:rsidRDefault="00323BE6" w:rsidP="004E2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3BE6" w:rsidTr="004E2E9E">
        <w:trPr>
          <w:trHeight w:val="567"/>
        </w:trPr>
        <w:tc>
          <w:tcPr>
            <w:tcW w:w="846" w:type="dxa"/>
          </w:tcPr>
          <w:p w:rsidR="00323BE6" w:rsidRDefault="00323BE6" w:rsidP="004E2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819" w:type="dxa"/>
          </w:tcPr>
          <w:p w:rsidR="00323BE6" w:rsidRDefault="00323BE6" w:rsidP="004E2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5B4B">
              <w:rPr>
                <w:rFonts w:ascii="Times New Roman" w:hAnsi="Times New Roman" w:cs="Times New Roman"/>
                <w:b/>
                <w:sz w:val="24"/>
                <w:szCs w:val="24"/>
              </w:rPr>
              <w:t>Разговорная речь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сферы ее использования, назначение, основные признаки.</w:t>
            </w:r>
          </w:p>
        </w:tc>
        <w:tc>
          <w:tcPr>
            <w:tcW w:w="851" w:type="dxa"/>
          </w:tcPr>
          <w:p w:rsidR="00323BE6" w:rsidRDefault="00323BE6" w:rsidP="004E2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23BE6" w:rsidRDefault="00323BE6" w:rsidP="004E2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</w:tcPr>
          <w:p w:rsidR="00323BE6" w:rsidRDefault="00323BE6" w:rsidP="004E2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3BE6" w:rsidTr="004E2E9E">
        <w:trPr>
          <w:trHeight w:val="567"/>
        </w:trPr>
        <w:tc>
          <w:tcPr>
            <w:tcW w:w="846" w:type="dxa"/>
          </w:tcPr>
          <w:p w:rsidR="00323BE6" w:rsidRDefault="00323BE6" w:rsidP="004E2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819" w:type="dxa"/>
          </w:tcPr>
          <w:p w:rsidR="00323BE6" w:rsidRDefault="00323BE6" w:rsidP="004E2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Языковые особенности разговорной речи.</w:t>
            </w:r>
          </w:p>
        </w:tc>
        <w:tc>
          <w:tcPr>
            <w:tcW w:w="851" w:type="dxa"/>
          </w:tcPr>
          <w:p w:rsidR="00323BE6" w:rsidRDefault="00323BE6" w:rsidP="004E2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23BE6" w:rsidRDefault="00323BE6" w:rsidP="004E2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</w:tcPr>
          <w:p w:rsidR="00323BE6" w:rsidRDefault="00323BE6" w:rsidP="004E2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3BE6" w:rsidTr="004E2E9E">
        <w:trPr>
          <w:trHeight w:val="567"/>
        </w:trPr>
        <w:tc>
          <w:tcPr>
            <w:tcW w:w="846" w:type="dxa"/>
          </w:tcPr>
          <w:p w:rsidR="00323BE6" w:rsidRDefault="00323BE6" w:rsidP="004E2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819" w:type="dxa"/>
          </w:tcPr>
          <w:p w:rsidR="00323BE6" w:rsidRDefault="00323BE6" w:rsidP="004E2E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Невербальные средства общения. Культура разговорной речи.</w:t>
            </w:r>
          </w:p>
        </w:tc>
        <w:tc>
          <w:tcPr>
            <w:tcW w:w="851" w:type="dxa"/>
          </w:tcPr>
          <w:p w:rsidR="00323BE6" w:rsidRDefault="00323BE6" w:rsidP="004E2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23BE6" w:rsidRDefault="00323BE6" w:rsidP="004E2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</w:tcPr>
          <w:p w:rsidR="00323BE6" w:rsidRDefault="00323BE6" w:rsidP="004E2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3BE6" w:rsidTr="004E2E9E">
        <w:trPr>
          <w:trHeight w:val="567"/>
        </w:trPr>
        <w:tc>
          <w:tcPr>
            <w:tcW w:w="846" w:type="dxa"/>
          </w:tcPr>
          <w:p w:rsidR="00323BE6" w:rsidRDefault="00323BE6" w:rsidP="004E2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819" w:type="dxa"/>
          </w:tcPr>
          <w:p w:rsidR="00323BE6" w:rsidRDefault="00323BE6" w:rsidP="004E2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E0C">
              <w:rPr>
                <w:rFonts w:ascii="Times New Roman" w:hAnsi="Times New Roman" w:cs="Times New Roman"/>
                <w:b/>
                <w:sz w:val="24"/>
                <w:szCs w:val="24"/>
              </w:rPr>
              <w:t>Язык художественной литературы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его отличия от других разновидностей.</w:t>
            </w:r>
          </w:p>
        </w:tc>
        <w:tc>
          <w:tcPr>
            <w:tcW w:w="851" w:type="dxa"/>
          </w:tcPr>
          <w:p w:rsidR="00323BE6" w:rsidRDefault="00323BE6" w:rsidP="004E2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23BE6" w:rsidRDefault="00323BE6" w:rsidP="004E2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</w:tcPr>
          <w:p w:rsidR="00323BE6" w:rsidRDefault="00323BE6" w:rsidP="004E2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3BE6" w:rsidTr="004E2E9E">
        <w:trPr>
          <w:trHeight w:val="567"/>
        </w:trPr>
        <w:tc>
          <w:tcPr>
            <w:tcW w:w="846" w:type="dxa"/>
          </w:tcPr>
          <w:p w:rsidR="00323BE6" w:rsidRDefault="00323BE6" w:rsidP="004E2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819" w:type="dxa"/>
          </w:tcPr>
          <w:p w:rsidR="00323BE6" w:rsidRDefault="00323BE6" w:rsidP="004E2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признаки художественной речи.</w:t>
            </w:r>
          </w:p>
        </w:tc>
        <w:tc>
          <w:tcPr>
            <w:tcW w:w="851" w:type="dxa"/>
          </w:tcPr>
          <w:p w:rsidR="00323BE6" w:rsidRDefault="00323BE6" w:rsidP="004E2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23BE6" w:rsidRDefault="00323BE6" w:rsidP="004E2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</w:tcPr>
          <w:p w:rsidR="00323BE6" w:rsidRDefault="00323BE6" w:rsidP="004E2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3BE6" w:rsidTr="004E2E9E">
        <w:trPr>
          <w:trHeight w:val="567"/>
        </w:trPr>
        <w:tc>
          <w:tcPr>
            <w:tcW w:w="846" w:type="dxa"/>
          </w:tcPr>
          <w:p w:rsidR="00323BE6" w:rsidRDefault="00323BE6" w:rsidP="004E2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819" w:type="dxa"/>
          </w:tcPr>
          <w:p w:rsidR="00323BE6" w:rsidRDefault="00323BE6" w:rsidP="004E2E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Использование языковых средств других функциональных разновидностей в языке художественной литературы.</w:t>
            </w:r>
          </w:p>
        </w:tc>
        <w:tc>
          <w:tcPr>
            <w:tcW w:w="851" w:type="dxa"/>
          </w:tcPr>
          <w:p w:rsidR="00323BE6" w:rsidRDefault="00323BE6" w:rsidP="004E2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23BE6" w:rsidRDefault="00323BE6" w:rsidP="004E2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</w:tcPr>
          <w:p w:rsidR="00323BE6" w:rsidRDefault="00323BE6" w:rsidP="004E2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3BE6" w:rsidTr="004E2E9E">
        <w:trPr>
          <w:trHeight w:val="567"/>
        </w:trPr>
        <w:tc>
          <w:tcPr>
            <w:tcW w:w="846" w:type="dxa"/>
          </w:tcPr>
          <w:p w:rsidR="00323BE6" w:rsidRDefault="00323BE6" w:rsidP="004E2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819" w:type="dxa"/>
          </w:tcPr>
          <w:p w:rsidR="00323BE6" w:rsidRDefault="00323BE6" w:rsidP="004E2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Речь как деятельность. Фазы и виды речевой деятельности.</w:t>
            </w:r>
          </w:p>
        </w:tc>
        <w:tc>
          <w:tcPr>
            <w:tcW w:w="851" w:type="dxa"/>
          </w:tcPr>
          <w:p w:rsidR="00323BE6" w:rsidRDefault="00323BE6" w:rsidP="004E2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23BE6" w:rsidRDefault="00323BE6" w:rsidP="004E2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</w:tcPr>
          <w:p w:rsidR="00323BE6" w:rsidRDefault="00323BE6" w:rsidP="004E2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3BE6" w:rsidTr="004E2E9E">
        <w:trPr>
          <w:trHeight w:val="567"/>
        </w:trPr>
        <w:tc>
          <w:tcPr>
            <w:tcW w:w="846" w:type="dxa"/>
          </w:tcPr>
          <w:p w:rsidR="00323BE6" w:rsidRDefault="00323BE6" w:rsidP="004E2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819" w:type="dxa"/>
          </w:tcPr>
          <w:p w:rsidR="00323BE6" w:rsidRDefault="00323BE6" w:rsidP="004E2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как вид речевой деятельности и его виды. Приемы работы с информационными источниками.</w:t>
            </w:r>
          </w:p>
        </w:tc>
        <w:tc>
          <w:tcPr>
            <w:tcW w:w="851" w:type="dxa"/>
          </w:tcPr>
          <w:p w:rsidR="00323BE6" w:rsidRDefault="00323BE6" w:rsidP="004E2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23BE6" w:rsidRDefault="00323BE6" w:rsidP="004E2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</w:tcPr>
          <w:p w:rsidR="00323BE6" w:rsidRDefault="00323BE6" w:rsidP="004E2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3BE6" w:rsidTr="004E2E9E">
        <w:trPr>
          <w:trHeight w:val="567"/>
        </w:trPr>
        <w:tc>
          <w:tcPr>
            <w:tcW w:w="846" w:type="dxa"/>
          </w:tcPr>
          <w:p w:rsidR="00323BE6" w:rsidRDefault="00323BE6" w:rsidP="004E2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4819" w:type="dxa"/>
          </w:tcPr>
          <w:p w:rsidR="00323BE6" w:rsidRDefault="00323BE6" w:rsidP="004E2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как вид речевой деятельности. Правила эффективного слушания.</w:t>
            </w:r>
          </w:p>
        </w:tc>
        <w:tc>
          <w:tcPr>
            <w:tcW w:w="851" w:type="dxa"/>
          </w:tcPr>
          <w:p w:rsidR="00323BE6" w:rsidRDefault="00323BE6" w:rsidP="004E2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23BE6" w:rsidRDefault="00323BE6" w:rsidP="004E2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</w:tcPr>
          <w:p w:rsidR="00323BE6" w:rsidRDefault="00323BE6" w:rsidP="004E2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3BE6" w:rsidTr="004E2E9E">
        <w:trPr>
          <w:trHeight w:val="567"/>
        </w:trPr>
        <w:tc>
          <w:tcPr>
            <w:tcW w:w="846" w:type="dxa"/>
          </w:tcPr>
          <w:p w:rsidR="00323BE6" w:rsidRDefault="00323BE6" w:rsidP="004E2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819" w:type="dxa"/>
          </w:tcPr>
          <w:p w:rsidR="00323BE6" w:rsidRDefault="00323BE6" w:rsidP="004E2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Говорение как вид речевой деятельности. Соблюдение этики речевого взаимодействия.</w:t>
            </w:r>
          </w:p>
        </w:tc>
        <w:tc>
          <w:tcPr>
            <w:tcW w:w="851" w:type="dxa"/>
          </w:tcPr>
          <w:p w:rsidR="00323BE6" w:rsidRDefault="00323BE6" w:rsidP="004E2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23BE6" w:rsidRDefault="00323BE6" w:rsidP="004E2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</w:tcPr>
          <w:p w:rsidR="00323BE6" w:rsidRDefault="00323BE6" w:rsidP="004E2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3BE6" w:rsidTr="004E2E9E">
        <w:trPr>
          <w:trHeight w:val="567"/>
        </w:trPr>
        <w:tc>
          <w:tcPr>
            <w:tcW w:w="846" w:type="dxa"/>
          </w:tcPr>
          <w:p w:rsidR="00323BE6" w:rsidRDefault="00323BE6" w:rsidP="004E2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819" w:type="dxa"/>
          </w:tcPr>
          <w:p w:rsidR="00323BE6" w:rsidRDefault="00323BE6" w:rsidP="004E2E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Письмо как вид речевой деятельности. Культура письма.</w:t>
            </w:r>
          </w:p>
        </w:tc>
        <w:tc>
          <w:tcPr>
            <w:tcW w:w="851" w:type="dxa"/>
          </w:tcPr>
          <w:p w:rsidR="00323BE6" w:rsidRDefault="00323BE6" w:rsidP="004E2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23BE6" w:rsidRDefault="00323BE6" w:rsidP="004E2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</w:tcPr>
          <w:p w:rsidR="00323BE6" w:rsidRDefault="00323BE6" w:rsidP="004E2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3BE6" w:rsidTr="004E2E9E">
        <w:trPr>
          <w:trHeight w:val="567"/>
        </w:trPr>
        <w:tc>
          <w:tcPr>
            <w:tcW w:w="846" w:type="dxa"/>
          </w:tcPr>
          <w:p w:rsidR="00323BE6" w:rsidRDefault="00323BE6" w:rsidP="004E2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819" w:type="dxa"/>
          </w:tcPr>
          <w:p w:rsidR="00323BE6" w:rsidRPr="00505FAA" w:rsidRDefault="00323BE6" w:rsidP="004E2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FAA">
              <w:rPr>
                <w:rFonts w:ascii="Times New Roman" w:hAnsi="Times New Roman" w:cs="Times New Roman"/>
                <w:sz w:val="24"/>
                <w:szCs w:val="24"/>
              </w:rPr>
              <w:t>Особенности устной речи.</w:t>
            </w:r>
          </w:p>
        </w:tc>
        <w:tc>
          <w:tcPr>
            <w:tcW w:w="851" w:type="dxa"/>
          </w:tcPr>
          <w:p w:rsidR="00323BE6" w:rsidRDefault="00323BE6" w:rsidP="004E2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23BE6" w:rsidRDefault="00323BE6" w:rsidP="004E2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</w:tcPr>
          <w:p w:rsidR="00323BE6" w:rsidRDefault="00323BE6" w:rsidP="004E2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3BE6" w:rsidTr="004E2E9E">
        <w:trPr>
          <w:trHeight w:val="567"/>
        </w:trPr>
        <w:tc>
          <w:tcPr>
            <w:tcW w:w="846" w:type="dxa"/>
          </w:tcPr>
          <w:p w:rsidR="00323BE6" w:rsidRDefault="00323BE6" w:rsidP="004E2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819" w:type="dxa"/>
          </w:tcPr>
          <w:p w:rsidR="00323BE6" w:rsidRDefault="00323BE6" w:rsidP="004E2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Диалог и монолог как разновидности устной речи.</w:t>
            </w:r>
          </w:p>
        </w:tc>
        <w:tc>
          <w:tcPr>
            <w:tcW w:w="851" w:type="dxa"/>
          </w:tcPr>
          <w:p w:rsidR="00323BE6" w:rsidRDefault="00323BE6" w:rsidP="004E2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23BE6" w:rsidRDefault="00323BE6" w:rsidP="004E2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</w:tcPr>
          <w:p w:rsidR="00323BE6" w:rsidRDefault="00323BE6" w:rsidP="004E2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3BE6" w:rsidTr="004E2E9E">
        <w:trPr>
          <w:trHeight w:val="567"/>
        </w:trPr>
        <w:tc>
          <w:tcPr>
            <w:tcW w:w="846" w:type="dxa"/>
          </w:tcPr>
          <w:p w:rsidR="00323BE6" w:rsidRDefault="00323BE6" w:rsidP="004E2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819" w:type="dxa"/>
          </w:tcPr>
          <w:p w:rsidR="00323BE6" w:rsidRDefault="00323BE6" w:rsidP="004E2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 устных высказываний.</w:t>
            </w:r>
          </w:p>
        </w:tc>
        <w:tc>
          <w:tcPr>
            <w:tcW w:w="851" w:type="dxa"/>
          </w:tcPr>
          <w:p w:rsidR="00323BE6" w:rsidRDefault="00323BE6" w:rsidP="004E2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23BE6" w:rsidRDefault="00323BE6" w:rsidP="004E2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</w:tcPr>
          <w:p w:rsidR="00323BE6" w:rsidRDefault="00323BE6" w:rsidP="004E2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3BE6" w:rsidTr="004E2E9E">
        <w:trPr>
          <w:trHeight w:val="567"/>
        </w:trPr>
        <w:tc>
          <w:tcPr>
            <w:tcW w:w="846" w:type="dxa"/>
          </w:tcPr>
          <w:p w:rsidR="00323BE6" w:rsidRDefault="00323BE6" w:rsidP="004E2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819" w:type="dxa"/>
          </w:tcPr>
          <w:p w:rsidR="00323BE6" w:rsidRDefault="00323BE6" w:rsidP="004E2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требования к содержанию и языковому оформлению устного высказывания.</w:t>
            </w:r>
          </w:p>
        </w:tc>
        <w:tc>
          <w:tcPr>
            <w:tcW w:w="851" w:type="dxa"/>
          </w:tcPr>
          <w:p w:rsidR="00323BE6" w:rsidRDefault="00323BE6" w:rsidP="004E2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23BE6" w:rsidRDefault="00323BE6" w:rsidP="004E2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</w:tcPr>
          <w:p w:rsidR="00323BE6" w:rsidRDefault="00323BE6" w:rsidP="004E2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3BE6" w:rsidTr="004E2E9E">
        <w:trPr>
          <w:trHeight w:val="567"/>
        </w:trPr>
        <w:tc>
          <w:tcPr>
            <w:tcW w:w="846" w:type="dxa"/>
          </w:tcPr>
          <w:p w:rsidR="00323BE6" w:rsidRDefault="00323BE6" w:rsidP="004E2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819" w:type="dxa"/>
          </w:tcPr>
          <w:p w:rsidR="00323BE6" w:rsidRDefault="00323BE6" w:rsidP="004E2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Риторика как искусство мыслить и говорить.</w:t>
            </w:r>
          </w:p>
        </w:tc>
        <w:tc>
          <w:tcPr>
            <w:tcW w:w="851" w:type="dxa"/>
          </w:tcPr>
          <w:p w:rsidR="00323BE6" w:rsidRDefault="00323BE6" w:rsidP="004E2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23BE6" w:rsidRDefault="00323BE6" w:rsidP="004E2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</w:tcPr>
          <w:p w:rsidR="00323BE6" w:rsidRDefault="00323BE6" w:rsidP="004E2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3BE6" w:rsidTr="004E2E9E">
        <w:trPr>
          <w:trHeight w:val="567"/>
        </w:trPr>
        <w:tc>
          <w:tcPr>
            <w:tcW w:w="846" w:type="dxa"/>
          </w:tcPr>
          <w:p w:rsidR="00323BE6" w:rsidRDefault="00323BE6" w:rsidP="004E2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819" w:type="dxa"/>
          </w:tcPr>
          <w:p w:rsidR="00323BE6" w:rsidRDefault="00323BE6" w:rsidP="004E2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истории русского ораторского искусства.</w:t>
            </w:r>
          </w:p>
        </w:tc>
        <w:tc>
          <w:tcPr>
            <w:tcW w:w="851" w:type="dxa"/>
          </w:tcPr>
          <w:p w:rsidR="00323BE6" w:rsidRDefault="00323BE6" w:rsidP="004E2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23BE6" w:rsidRDefault="00323BE6" w:rsidP="004E2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</w:tcPr>
          <w:p w:rsidR="00323BE6" w:rsidRDefault="00323BE6" w:rsidP="004E2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3BE6" w:rsidTr="004E2E9E">
        <w:trPr>
          <w:trHeight w:val="567"/>
        </w:trPr>
        <w:tc>
          <w:tcPr>
            <w:tcW w:w="846" w:type="dxa"/>
          </w:tcPr>
          <w:p w:rsidR="00323BE6" w:rsidRDefault="00323BE6" w:rsidP="004E2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819" w:type="dxa"/>
          </w:tcPr>
          <w:p w:rsidR="00323BE6" w:rsidRPr="001E25AF" w:rsidRDefault="00323BE6" w:rsidP="004E2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25AF">
              <w:rPr>
                <w:rFonts w:ascii="Times New Roman" w:hAnsi="Times New Roman" w:cs="Times New Roman"/>
                <w:sz w:val="24"/>
                <w:szCs w:val="24"/>
              </w:rPr>
              <w:t>Особенности письменной речи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323BE6" w:rsidRDefault="00323BE6" w:rsidP="004E2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23BE6" w:rsidRDefault="00323BE6" w:rsidP="004E2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</w:tcPr>
          <w:p w:rsidR="00323BE6" w:rsidRDefault="00323BE6" w:rsidP="004E2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3BE6" w:rsidTr="004E2E9E">
        <w:trPr>
          <w:trHeight w:val="567"/>
        </w:trPr>
        <w:tc>
          <w:tcPr>
            <w:tcW w:w="846" w:type="dxa"/>
          </w:tcPr>
          <w:p w:rsidR="00323BE6" w:rsidRDefault="00323BE6" w:rsidP="004E2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819" w:type="dxa"/>
          </w:tcPr>
          <w:p w:rsidR="00323BE6" w:rsidRDefault="00323BE6" w:rsidP="004E2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 письменных высказываний и их признаки.</w:t>
            </w:r>
          </w:p>
        </w:tc>
        <w:tc>
          <w:tcPr>
            <w:tcW w:w="851" w:type="dxa"/>
          </w:tcPr>
          <w:p w:rsidR="00323BE6" w:rsidRDefault="00323BE6" w:rsidP="004E2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23BE6" w:rsidRDefault="00323BE6" w:rsidP="004E2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</w:tcPr>
          <w:p w:rsidR="00323BE6" w:rsidRDefault="00323BE6" w:rsidP="004E2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3BE6" w:rsidTr="004E2E9E">
        <w:trPr>
          <w:trHeight w:val="567"/>
        </w:trPr>
        <w:tc>
          <w:tcPr>
            <w:tcW w:w="846" w:type="dxa"/>
          </w:tcPr>
          <w:p w:rsidR="00323BE6" w:rsidRDefault="00323BE6" w:rsidP="004E2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819" w:type="dxa"/>
          </w:tcPr>
          <w:p w:rsidR="00323BE6" w:rsidRDefault="00323BE6" w:rsidP="004E2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требования к содержанию и языковому оформлению письменного высказывания.</w:t>
            </w:r>
          </w:p>
        </w:tc>
        <w:tc>
          <w:tcPr>
            <w:tcW w:w="851" w:type="dxa"/>
          </w:tcPr>
          <w:p w:rsidR="00323BE6" w:rsidRDefault="00323BE6" w:rsidP="004E2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23BE6" w:rsidRDefault="00323BE6" w:rsidP="004E2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</w:tcPr>
          <w:p w:rsidR="00323BE6" w:rsidRDefault="00323BE6" w:rsidP="004E2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3BE6" w:rsidTr="004E2E9E">
        <w:trPr>
          <w:trHeight w:val="567"/>
        </w:trPr>
        <w:tc>
          <w:tcPr>
            <w:tcW w:w="846" w:type="dxa"/>
          </w:tcPr>
          <w:p w:rsidR="00323BE6" w:rsidRDefault="00323BE6" w:rsidP="004E2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819" w:type="dxa"/>
          </w:tcPr>
          <w:p w:rsidR="00323BE6" w:rsidRDefault="00323BE6" w:rsidP="004E2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Образцы русской письменной речи.</w:t>
            </w:r>
          </w:p>
        </w:tc>
        <w:tc>
          <w:tcPr>
            <w:tcW w:w="851" w:type="dxa"/>
          </w:tcPr>
          <w:p w:rsidR="00323BE6" w:rsidRDefault="00323BE6" w:rsidP="004E2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23BE6" w:rsidRDefault="00323BE6" w:rsidP="004E2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</w:tcPr>
          <w:p w:rsidR="00323BE6" w:rsidRDefault="00323BE6" w:rsidP="004E2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3BE6" w:rsidTr="004E2E9E">
        <w:trPr>
          <w:trHeight w:val="567"/>
        </w:trPr>
        <w:tc>
          <w:tcPr>
            <w:tcW w:w="846" w:type="dxa"/>
          </w:tcPr>
          <w:p w:rsidR="00323BE6" w:rsidRDefault="00323BE6" w:rsidP="004E2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819" w:type="dxa"/>
          </w:tcPr>
          <w:p w:rsidR="00323BE6" w:rsidRDefault="00323BE6" w:rsidP="004E2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Речевая культура использования технических средств коммуникации.</w:t>
            </w:r>
          </w:p>
        </w:tc>
        <w:tc>
          <w:tcPr>
            <w:tcW w:w="851" w:type="dxa"/>
          </w:tcPr>
          <w:p w:rsidR="00323BE6" w:rsidRDefault="00323BE6" w:rsidP="004E2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23BE6" w:rsidRDefault="00323BE6" w:rsidP="004E2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</w:tcPr>
          <w:p w:rsidR="00323BE6" w:rsidRDefault="00323BE6" w:rsidP="004E2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3BE6" w:rsidTr="004E2E9E">
        <w:trPr>
          <w:trHeight w:val="567"/>
        </w:trPr>
        <w:tc>
          <w:tcPr>
            <w:tcW w:w="846" w:type="dxa"/>
          </w:tcPr>
          <w:p w:rsidR="00323BE6" w:rsidRDefault="00323BE6" w:rsidP="004E2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819" w:type="dxa"/>
          </w:tcPr>
          <w:p w:rsidR="00323BE6" w:rsidRDefault="00323BE6" w:rsidP="004E2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правила письменного общения в виртуальных дискуссиях.</w:t>
            </w:r>
          </w:p>
        </w:tc>
        <w:tc>
          <w:tcPr>
            <w:tcW w:w="851" w:type="dxa"/>
          </w:tcPr>
          <w:p w:rsidR="00323BE6" w:rsidRDefault="00323BE6" w:rsidP="004E2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23BE6" w:rsidRDefault="00323BE6" w:rsidP="004E2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</w:tcPr>
          <w:p w:rsidR="00323BE6" w:rsidRDefault="00323BE6" w:rsidP="004E2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3BE6" w:rsidTr="004E2E9E">
        <w:trPr>
          <w:trHeight w:val="567"/>
        </w:trPr>
        <w:tc>
          <w:tcPr>
            <w:tcW w:w="846" w:type="dxa"/>
          </w:tcPr>
          <w:p w:rsidR="00323BE6" w:rsidRDefault="00323BE6" w:rsidP="004E2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819" w:type="dxa"/>
          </w:tcPr>
          <w:p w:rsidR="00323BE6" w:rsidRDefault="00323BE6" w:rsidP="004E2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Итоговое занятие. Создание связного устного или письменного высказывания на предложенную тему.</w:t>
            </w:r>
          </w:p>
        </w:tc>
        <w:tc>
          <w:tcPr>
            <w:tcW w:w="851" w:type="dxa"/>
          </w:tcPr>
          <w:p w:rsidR="00323BE6" w:rsidRDefault="00323BE6" w:rsidP="004E2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23BE6" w:rsidRDefault="00323BE6" w:rsidP="004E2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</w:tcPr>
          <w:p w:rsidR="00323BE6" w:rsidRDefault="00323BE6" w:rsidP="004E2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23BE6" w:rsidRPr="001567E1" w:rsidRDefault="00323BE6" w:rsidP="00323BE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23BE6" w:rsidRDefault="00323BE6" w:rsidP="00323BE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23BE6" w:rsidRDefault="00323BE6" w:rsidP="00323BE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23BE6" w:rsidRDefault="00323BE6" w:rsidP="00323BE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23BE6" w:rsidRDefault="00323BE6" w:rsidP="00323BE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23BE6" w:rsidRDefault="00323BE6" w:rsidP="00323BE6">
      <w:pPr>
        <w:rPr>
          <w:rFonts w:ascii="Times New Roman" w:hAnsi="Times New Roman" w:cs="Times New Roman"/>
          <w:sz w:val="24"/>
          <w:szCs w:val="24"/>
        </w:rPr>
      </w:pPr>
    </w:p>
    <w:p w:rsidR="00323BE6" w:rsidRDefault="00323BE6" w:rsidP="00323BE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3BE6" w:rsidRDefault="00323BE6" w:rsidP="00323BE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3BE6" w:rsidRPr="00154275" w:rsidRDefault="00323BE6" w:rsidP="00323BE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4275">
        <w:rPr>
          <w:rFonts w:ascii="Times New Roman" w:hAnsi="Times New Roman" w:cs="Times New Roman"/>
          <w:b/>
          <w:sz w:val="28"/>
          <w:szCs w:val="28"/>
        </w:rPr>
        <w:lastRenderedPageBreak/>
        <w:t>Требования к знаниям и умениям учащихся</w:t>
      </w:r>
    </w:p>
    <w:p w:rsidR="00323BE6" w:rsidRDefault="00323BE6" w:rsidP="00323BE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ходе изучения теоретических материалов элективного курса и практических занятий старшеклассники должны научиться:</w:t>
      </w:r>
    </w:p>
    <w:p w:rsidR="00323BE6" w:rsidRDefault="00323BE6" w:rsidP="00323BE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создавать тексты различных стилей и жанров (отзыв, аннотация, реферат, выступление, доклад);</w:t>
      </w:r>
    </w:p>
    <w:p w:rsidR="00323BE6" w:rsidRDefault="00323BE6" w:rsidP="00323BE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осуществлять выбор и организацию языковых средств в соответствии с темой, целями, сферой и ситуацией общения;</w:t>
      </w:r>
    </w:p>
    <w:p w:rsidR="00323BE6" w:rsidRDefault="00323BE6" w:rsidP="00323BE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владеть различными видами монолога (повествование, описание, рассуждение) и диалога (побуждение к действию, обмен мнениями, установление и регулирование межличностных отношений);</w:t>
      </w:r>
    </w:p>
    <w:p w:rsidR="00323BE6" w:rsidRDefault="00323BE6" w:rsidP="00323BE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свободно, правильно излагать свои мысли в устной и письменной форме, соблюдать нормы построения текста (логичность, последовательность, связность, соответствие темы);</w:t>
      </w:r>
    </w:p>
    <w:p w:rsidR="00323BE6" w:rsidRDefault="00323BE6" w:rsidP="00323BE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адекватно выражать свое отношение к фактам и явлениям окружающей действительности, к прочитанному, услышанному, увиденному;</w:t>
      </w:r>
    </w:p>
    <w:p w:rsidR="00323BE6" w:rsidRDefault="00323BE6" w:rsidP="00323BE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соблюдать в практике речевого общения основные нормы современного русского литературного языка (произносительные, лексические, грамматические, правописные, этикетные);</w:t>
      </w:r>
    </w:p>
    <w:p w:rsidR="00323BE6" w:rsidRDefault="00323BE6" w:rsidP="00323BE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уместно использовать паралингвистические (внеязыковые) средства общения;</w:t>
      </w:r>
    </w:p>
    <w:p w:rsidR="00323BE6" w:rsidRDefault="00323BE6" w:rsidP="00323BE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осуществлять речевой самоконтроль;</w:t>
      </w:r>
    </w:p>
    <w:p w:rsidR="00323BE6" w:rsidRDefault="00323BE6" w:rsidP="00323BE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оценивать свою речь с точки зрения ее правильности, находить грамматические и речевые ошибки, недочеты и исправлять их;</w:t>
      </w:r>
    </w:p>
    <w:p w:rsidR="00323BE6" w:rsidRDefault="00323BE6" w:rsidP="00323BE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совершенствовать и редактировать собственные тексты.</w:t>
      </w:r>
    </w:p>
    <w:p w:rsidR="00323BE6" w:rsidRDefault="00323BE6" w:rsidP="00323BE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23BE6" w:rsidRDefault="00323BE6" w:rsidP="00323BE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23BE6" w:rsidRDefault="00323BE6" w:rsidP="00323BE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23BE6" w:rsidRDefault="00323BE6" w:rsidP="00323BE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23BE6" w:rsidRDefault="00323BE6" w:rsidP="00323BE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23BE6" w:rsidRDefault="00323BE6" w:rsidP="00323BE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23BE6" w:rsidRDefault="00323BE6" w:rsidP="00323BE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23BE6" w:rsidRDefault="00323BE6" w:rsidP="00323BE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23BE6" w:rsidRDefault="00323BE6" w:rsidP="00323BE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23BE6" w:rsidRDefault="00323BE6" w:rsidP="00323BE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23BE6" w:rsidRPr="006A4777" w:rsidRDefault="00323BE6" w:rsidP="00323BE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4777">
        <w:rPr>
          <w:rFonts w:ascii="Times New Roman" w:hAnsi="Times New Roman" w:cs="Times New Roman"/>
          <w:b/>
          <w:sz w:val="28"/>
          <w:szCs w:val="28"/>
        </w:rPr>
        <w:t>Литература</w:t>
      </w:r>
    </w:p>
    <w:p w:rsidR="00323BE6" w:rsidRDefault="00323BE6" w:rsidP="00323BE6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Программы по русскому языку для общеобразовательных учреждений. 5-11 классы: основной курс, элективные курсы / авт.-сост. С.И.Львова. – М.: Мнемозина, 2009.</w:t>
      </w:r>
    </w:p>
    <w:p w:rsidR="00323BE6" w:rsidRDefault="00323BE6" w:rsidP="00323BE6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Розенталь Д.Е., </w:t>
      </w:r>
      <w:proofErr w:type="spellStart"/>
      <w:r>
        <w:rPr>
          <w:rFonts w:ascii="Times New Roman" w:hAnsi="Times New Roman" w:cs="Times New Roman"/>
          <w:sz w:val="24"/>
          <w:szCs w:val="24"/>
        </w:rPr>
        <w:t>Джанджакова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Е.В., Кабанова Н. П. Справочник по русскому языку: Правописание. Произношение. Литературное редактирование. – М.: Айрис-пресс, 2005.</w:t>
      </w:r>
    </w:p>
    <w:p w:rsidR="00323BE6" w:rsidRDefault="00323BE6" w:rsidP="00323BE6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Русский язык и литература. 5-11 классы: творческие упражнения к урокам развития речи / сост. </w:t>
      </w:r>
      <w:proofErr w:type="spellStart"/>
      <w:r>
        <w:rPr>
          <w:rFonts w:ascii="Times New Roman" w:hAnsi="Times New Roman" w:cs="Times New Roman"/>
          <w:sz w:val="24"/>
          <w:szCs w:val="24"/>
        </w:rPr>
        <w:t>О.А.Хорт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Г.С.Шамшина</w:t>
      </w:r>
      <w:proofErr w:type="spellEnd"/>
      <w:r>
        <w:rPr>
          <w:rFonts w:ascii="Times New Roman" w:hAnsi="Times New Roman" w:cs="Times New Roman"/>
          <w:sz w:val="24"/>
          <w:szCs w:val="24"/>
        </w:rPr>
        <w:t>. – Волгоград: Учитель, 2008.</w:t>
      </w:r>
    </w:p>
    <w:p w:rsidR="00323BE6" w:rsidRDefault="00323BE6" w:rsidP="00323BE6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Ожегов С.И. Словарь русского языка. – М.: ООО «Издательство Оникс», 2008.</w:t>
      </w:r>
    </w:p>
    <w:p w:rsidR="00323BE6" w:rsidRDefault="00323BE6" w:rsidP="00323BE6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Соловьев Н.В. Орфографический словарь русского языка. – М.: АСТ: </w:t>
      </w:r>
      <w:proofErr w:type="spellStart"/>
      <w:r>
        <w:rPr>
          <w:rFonts w:ascii="Times New Roman" w:hAnsi="Times New Roman" w:cs="Times New Roman"/>
          <w:sz w:val="24"/>
          <w:szCs w:val="24"/>
        </w:rPr>
        <w:t>Астрель</w:t>
      </w:r>
      <w:proofErr w:type="spellEnd"/>
      <w:r>
        <w:rPr>
          <w:rFonts w:ascii="Times New Roman" w:hAnsi="Times New Roman" w:cs="Times New Roman"/>
          <w:sz w:val="24"/>
          <w:szCs w:val="24"/>
        </w:rPr>
        <w:t>, 2008.</w:t>
      </w:r>
    </w:p>
    <w:p w:rsidR="00323BE6" w:rsidRDefault="00323BE6" w:rsidP="00323BE6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Соловьев Н.В. Словарь правильной русской речи, - М.: АСТ: </w:t>
      </w:r>
      <w:proofErr w:type="spellStart"/>
      <w:r>
        <w:rPr>
          <w:rFonts w:ascii="Times New Roman" w:hAnsi="Times New Roman" w:cs="Times New Roman"/>
          <w:sz w:val="24"/>
          <w:szCs w:val="24"/>
        </w:rPr>
        <w:t>Астрель</w:t>
      </w:r>
      <w:proofErr w:type="spellEnd"/>
      <w:r>
        <w:rPr>
          <w:rFonts w:ascii="Times New Roman" w:hAnsi="Times New Roman" w:cs="Times New Roman"/>
          <w:sz w:val="24"/>
          <w:szCs w:val="24"/>
        </w:rPr>
        <w:t>, 2008.</w:t>
      </w:r>
    </w:p>
    <w:p w:rsidR="00323BE6" w:rsidRDefault="00323BE6" w:rsidP="00323BE6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Резниченко И.Л. Орфоэпический словарь русского языка. – М.: АСТ: </w:t>
      </w:r>
      <w:proofErr w:type="spellStart"/>
      <w:r>
        <w:rPr>
          <w:rFonts w:ascii="Times New Roman" w:hAnsi="Times New Roman" w:cs="Times New Roman"/>
          <w:sz w:val="24"/>
          <w:szCs w:val="24"/>
        </w:rPr>
        <w:t>Астрель</w:t>
      </w:r>
      <w:proofErr w:type="spellEnd"/>
      <w:r>
        <w:rPr>
          <w:rFonts w:ascii="Times New Roman" w:hAnsi="Times New Roman" w:cs="Times New Roman"/>
          <w:sz w:val="24"/>
          <w:szCs w:val="24"/>
        </w:rPr>
        <w:t>, 2008.</w:t>
      </w:r>
    </w:p>
    <w:p w:rsidR="00E40392" w:rsidRDefault="00E40392" w:rsidP="00E4039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40392" w:rsidRDefault="00E40392" w:rsidP="00E4039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40392" w:rsidRDefault="00E40392" w:rsidP="00E4039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40392" w:rsidRDefault="00E40392" w:rsidP="00E4039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40392" w:rsidRDefault="00E40392" w:rsidP="00E4039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40392" w:rsidRDefault="00E40392" w:rsidP="00E4039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40392" w:rsidRDefault="00E40392" w:rsidP="00E4039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40392" w:rsidRDefault="00E40392" w:rsidP="00E4039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40392" w:rsidRDefault="00E40392" w:rsidP="00E4039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40392" w:rsidRDefault="00E40392" w:rsidP="00E4039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40392" w:rsidRDefault="00E40392" w:rsidP="00E4039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40392" w:rsidRDefault="00E40392" w:rsidP="00E4039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40392" w:rsidRDefault="00E40392" w:rsidP="00E4039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40392" w:rsidRDefault="00E40392" w:rsidP="00E4039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40392" w:rsidRDefault="00E40392" w:rsidP="00E4039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40392" w:rsidRDefault="00E40392" w:rsidP="00E4039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40392" w:rsidRDefault="00E40392" w:rsidP="00E4039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F67FC" w:rsidRPr="00FF67FC" w:rsidRDefault="00E40392" w:rsidP="00FF67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E40392">
        <w:rPr>
          <w:rFonts w:ascii="Times New Roman" w:hAnsi="Times New Roman" w:cs="Times New Roman"/>
          <w:b/>
          <w:sz w:val="28"/>
          <w:szCs w:val="28"/>
        </w:rPr>
        <w:lastRenderedPageBreak/>
        <w:t>К</w:t>
      </w:r>
      <w:r w:rsidR="00FF67FC" w:rsidRPr="00FF67FC">
        <w:rPr>
          <w:rFonts w:ascii="Times New Roman" w:eastAsia="Times New Roman" w:hAnsi="Times New Roman" w:cs="Times New Roman"/>
          <w:b/>
        </w:rPr>
        <w:t xml:space="preserve"> </w:t>
      </w:r>
      <w:r w:rsidR="00FF67FC" w:rsidRPr="00FF67FC">
        <w:rPr>
          <w:rFonts w:ascii="Times New Roman" w:eastAsia="Times New Roman" w:hAnsi="Times New Roman" w:cs="Times New Roman"/>
          <w:b/>
        </w:rPr>
        <w:t>Администрация муниципального образования городской округ «</w:t>
      </w:r>
      <w:proofErr w:type="spellStart"/>
      <w:r w:rsidR="00FF67FC" w:rsidRPr="00FF67FC">
        <w:rPr>
          <w:rFonts w:ascii="Times New Roman" w:eastAsia="Times New Roman" w:hAnsi="Times New Roman" w:cs="Times New Roman"/>
          <w:b/>
        </w:rPr>
        <w:t>Долинский</w:t>
      </w:r>
      <w:proofErr w:type="spellEnd"/>
      <w:r w:rsidR="00FF67FC" w:rsidRPr="00FF67FC">
        <w:rPr>
          <w:rFonts w:ascii="Times New Roman" w:eastAsia="Times New Roman" w:hAnsi="Times New Roman" w:cs="Times New Roman"/>
          <w:b/>
        </w:rPr>
        <w:t>»</w:t>
      </w:r>
    </w:p>
    <w:p w:rsidR="00FF67FC" w:rsidRPr="00FF67FC" w:rsidRDefault="00FF67FC" w:rsidP="00FF67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FF67FC">
        <w:rPr>
          <w:rFonts w:ascii="Times New Roman" w:eastAsia="Times New Roman" w:hAnsi="Times New Roman" w:cs="Times New Roman"/>
          <w:b/>
        </w:rPr>
        <w:t>Муниципальное бюджетное общеобразовательное учреждение</w:t>
      </w:r>
    </w:p>
    <w:p w:rsidR="00FF67FC" w:rsidRPr="00FF67FC" w:rsidRDefault="00FF67FC" w:rsidP="00FF67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FF67FC">
        <w:rPr>
          <w:rFonts w:ascii="Times New Roman" w:eastAsia="Times New Roman" w:hAnsi="Times New Roman" w:cs="Times New Roman"/>
          <w:b/>
        </w:rPr>
        <w:t>«Средняя общеобразовательная школа» с. Советское</w:t>
      </w:r>
    </w:p>
    <w:p w:rsidR="00FF67FC" w:rsidRPr="00FF67FC" w:rsidRDefault="00FF67FC" w:rsidP="00FF67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FF67FC" w:rsidRPr="00FF67FC" w:rsidRDefault="00FF67FC" w:rsidP="00FF67FC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FF67FC" w:rsidRPr="00FF67FC" w:rsidRDefault="00FF67FC" w:rsidP="00FF67FC">
      <w:pPr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204"/>
        <w:gridCol w:w="3204"/>
        <w:gridCol w:w="3052"/>
      </w:tblGrid>
      <w:tr w:rsidR="00FF67FC" w:rsidRPr="00FF67FC" w:rsidTr="006869D3">
        <w:tc>
          <w:tcPr>
            <w:tcW w:w="3204" w:type="dxa"/>
            <w:hideMark/>
          </w:tcPr>
          <w:p w:rsidR="00FF67FC" w:rsidRPr="00FF67FC" w:rsidRDefault="00FF67FC" w:rsidP="00FF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FF67FC">
              <w:rPr>
                <w:rFonts w:ascii="Times New Roman" w:eastAsia="Times New Roman" w:hAnsi="Times New Roman" w:cs="Times New Roman"/>
                <w:lang w:eastAsia="en-US"/>
              </w:rPr>
              <w:t>Согласовано:</w:t>
            </w:r>
          </w:p>
        </w:tc>
        <w:tc>
          <w:tcPr>
            <w:tcW w:w="3204" w:type="dxa"/>
          </w:tcPr>
          <w:p w:rsidR="00FF67FC" w:rsidRPr="00FF67FC" w:rsidRDefault="00FF67FC" w:rsidP="00FF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3052" w:type="dxa"/>
            <w:hideMark/>
          </w:tcPr>
          <w:p w:rsidR="00FF67FC" w:rsidRPr="00FF67FC" w:rsidRDefault="00FF67FC" w:rsidP="00FF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FF67FC">
              <w:rPr>
                <w:rFonts w:ascii="Times New Roman" w:eastAsia="Times New Roman" w:hAnsi="Times New Roman" w:cs="Times New Roman"/>
                <w:lang w:eastAsia="en-US"/>
              </w:rPr>
              <w:t>Утверждаю:</w:t>
            </w:r>
          </w:p>
        </w:tc>
      </w:tr>
      <w:tr w:rsidR="00FF67FC" w:rsidRPr="00FF67FC" w:rsidTr="006869D3">
        <w:tc>
          <w:tcPr>
            <w:tcW w:w="3204" w:type="dxa"/>
            <w:hideMark/>
          </w:tcPr>
          <w:p w:rsidR="00FF67FC" w:rsidRPr="00FF67FC" w:rsidRDefault="00FF67FC" w:rsidP="00FF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FF67FC">
              <w:rPr>
                <w:rFonts w:ascii="Times New Roman" w:eastAsia="Times New Roman" w:hAnsi="Times New Roman" w:cs="Times New Roman"/>
                <w:lang w:eastAsia="en-US"/>
              </w:rPr>
              <w:t>Зам. директора по УВР</w:t>
            </w:r>
          </w:p>
          <w:p w:rsidR="00FF67FC" w:rsidRPr="00FF67FC" w:rsidRDefault="00FF67FC" w:rsidP="00FF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FF67FC">
              <w:rPr>
                <w:rFonts w:ascii="Times New Roman" w:eastAsia="Times New Roman" w:hAnsi="Times New Roman" w:cs="Times New Roman"/>
                <w:lang w:eastAsia="en-US"/>
              </w:rPr>
              <w:t>________Е.В. Валитова</w:t>
            </w:r>
          </w:p>
          <w:p w:rsidR="00FF67FC" w:rsidRPr="00FF67FC" w:rsidRDefault="00FF67FC" w:rsidP="00FF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FF67FC">
              <w:rPr>
                <w:rFonts w:ascii="Times New Roman" w:eastAsia="Times New Roman" w:hAnsi="Times New Roman" w:cs="Times New Roman"/>
                <w:lang w:eastAsia="en-US"/>
              </w:rPr>
              <w:t>«___»__________20___г.</w:t>
            </w:r>
          </w:p>
        </w:tc>
        <w:tc>
          <w:tcPr>
            <w:tcW w:w="3204" w:type="dxa"/>
          </w:tcPr>
          <w:p w:rsidR="00FF67FC" w:rsidRPr="00FF67FC" w:rsidRDefault="00FF67FC" w:rsidP="00FF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3052" w:type="dxa"/>
            <w:hideMark/>
          </w:tcPr>
          <w:p w:rsidR="00FF67FC" w:rsidRPr="00FF67FC" w:rsidRDefault="00FF67FC" w:rsidP="00FF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FF67FC">
              <w:rPr>
                <w:rFonts w:ascii="Times New Roman" w:eastAsia="Times New Roman" w:hAnsi="Times New Roman" w:cs="Times New Roman"/>
                <w:lang w:eastAsia="en-US"/>
              </w:rPr>
              <w:t>Директор школы</w:t>
            </w:r>
          </w:p>
          <w:p w:rsidR="00FF67FC" w:rsidRPr="00FF67FC" w:rsidRDefault="00FF67FC" w:rsidP="00FF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FF67FC">
              <w:rPr>
                <w:rFonts w:ascii="Times New Roman" w:eastAsia="Times New Roman" w:hAnsi="Times New Roman" w:cs="Times New Roman"/>
                <w:lang w:eastAsia="en-US"/>
              </w:rPr>
              <w:t xml:space="preserve">____________Н.Р. </w:t>
            </w:r>
            <w:proofErr w:type="spellStart"/>
            <w:r w:rsidRPr="00FF67FC">
              <w:rPr>
                <w:rFonts w:ascii="Times New Roman" w:eastAsia="Times New Roman" w:hAnsi="Times New Roman" w:cs="Times New Roman"/>
                <w:lang w:eastAsia="en-US"/>
              </w:rPr>
              <w:t>Тигеева</w:t>
            </w:r>
            <w:proofErr w:type="spellEnd"/>
          </w:p>
          <w:p w:rsidR="00FF67FC" w:rsidRPr="00FF67FC" w:rsidRDefault="00FF67FC" w:rsidP="00FF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FF67FC">
              <w:rPr>
                <w:rFonts w:ascii="Times New Roman" w:eastAsia="Times New Roman" w:hAnsi="Times New Roman" w:cs="Times New Roman"/>
                <w:lang w:eastAsia="en-US"/>
              </w:rPr>
              <w:t>«___»___________20___г.</w:t>
            </w:r>
          </w:p>
        </w:tc>
      </w:tr>
    </w:tbl>
    <w:p w:rsidR="00FF67FC" w:rsidRPr="00FF67FC" w:rsidRDefault="00FF67FC" w:rsidP="00FF67FC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FF67FC" w:rsidRPr="00FF67FC" w:rsidRDefault="00FF67FC" w:rsidP="00FF67FC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FF67FC" w:rsidRPr="00FF67FC" w:rsidRDefault="00FF67FC" w:rsidP="00FF67FC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FF67FC" w:rsidRPr="00FF67FC" w:rsidRDefault="00FF67FC" w:rsidP="00FF67FC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FF67FC" w:rsidRPr="00FF67FC" w:rsidRDefault="00FF67FC" w:rsidP="00FF67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F67FC" w:rsidRPr="00FF67FC" w:rsidRDefault="00FF67FC" w:rsidP="00FF67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F67FC" w:rsidRPr="00FF67FC" w:rsidRDefault="00FF67FC" w:rsidP="00FF67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F67FC" w:rsidRPr="00FF67FC" w:rsidRDefault="00FF67FC" w:rsidP="00FF67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FF67FC">
        <w:rPr>
          <w:rFonts w:ascii="Times New Roman" w:eastAsia="Times New Roman" w:hAnsi="Times New Roman" w:cs="Times New Roman"/>
          <w:b/>
          <w:sz w:val="36"/>
          <w:szCs w:val="36"/>
        </w:rPr>
        <w:t>Рабочая учебная программа</w:t>
      </w:r>
    </w:p>
    <w:p w:rsidR="00FF67FC" w:rsidRPr="00FF67FC" w:rsidRDefault="00FF67FC" w:rsidP="00FF67FC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FF67FC" w:rsidRDefault="00FF67FC" w:rsidP="00FF67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u w:val="single"/>
        </w:rPr>
        <w:t>ф</w:t>
      </w:r>
      <w:r w:rsidRPr="00FF67FC">
        <w:rPr>
          <w:rFonts w:ascii="Times New Roman" w:eastAsia="Times New Roman" w:hAnsi="Times New Roman" w:cs="Times New Roman"/>
          <w:b/>
          <w:sz w:val="32"/>
          <w:szCs w:val="32"/>
          <w:u w:val="single"/>
        </w:rPr>
        <w:t>акультативного курса</w:t>
      </w:r>
    </w:p>
    <w:p w:rsidR="00FF67FC" w:rsidRPr="00FF67FC" w:rsidRDefault="00FF67FC" w:rsidP="00FF67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</w:rPr>
      </w:pPr>
      <w:r w:rsidRPr="00FF67FC">
        <w:rPr>
          <w:rFonts w:ascii="Times New Roman" w:eastAsia="Times New Roman" w:hAnsi="Times New Roman" w:cs="Times New Roman"/>
          <w:b/>
          <w:sz w:val="32"/>
          <w:szCs w:val="32"/>
          <w:u w:val="single"/>
        </w:rPr>
        <w:t xml:space="preserve"> по русскому языку</w:t>
      </w:r>
      <w:r>
        <w:rPr>
          <w:rFonts w:ascii="Times New Roman" w:eastAsia="Times New Roman" w:hAnsi="Times New Roman" w:cs="Times New Roman"/>
          <w:b/>
          <w:sz w:val="32"/>
          <w:szCs w:val="32"/>
          <w:u w:val="single"/>
        </w:rPr>
        <w:t xml:space="preserve"> «Культура речи»</w:t>
      </w:r>
    </w:p>
    <w:p w:rsidR="00FF67FC" w:rsidRPr="00FF67FC" w:rsidRDefault="00FF67FC" w:rsidP="00FF67FC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FF67FC">
        <w:rPr>
          <w:rFonts w:ascii="Times New Roman" w:eastAsia="Times New Roman" w:hAnsi="Times New Roman" w:cs="Times New Roman"/>
        </w:rPr>
        <w:t>(наименование учебного предмета/курса)</w:t>
      </w:r>
    </w:p>
    <w:p w:rsidR="00FF67FC" w:rsidRPr="00FF67FC" w:rsidRDefault="00FF67FC" w:rsidP="00FF67FC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FF67FC" w:rsidRPr="00FF67FC" w:rsidRDefault="00FF67FC" w:rsidP="00FF67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</w:rPr>
      </w:pPr>
      <w:r w:rsidRPr="00FF67FC">
        <w:rPr>
          <w:rFonts w:ascii="Times New Roman" w:eastAsia="Times New Roman" w:hAnsi="Times New Roman" w:cs="Times New Roman"/>
          <w:b/>
          <w:sz w:val="32"/>
          <w:szCs w:val="32"/>
          <w:u w:val="single"/>
        </w:rPr>
        <w:t>основное общее образование (9 класс)</w:t>
      </w:r>
    </w:p>
    <w:p w:rsidR="00FF67FC" w:rsidRPr="00FF67FC" w:rsidRDefault="00FF67FC" w:rsidP="00FF67FC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FF67FC">
        <w:rPr>
          <w:rFonts w:ascii="Times New Roman" w:eastAsia="Times New Roman" w:hAnsi="Times New Roman" w:cs="Times New Roman"/>
        </w:rPr>
        <w:t>(ступень образования)</w:t>
      </w:r>
    </w:p>
    <w:p w:rsidR="00FF67FC" w:rsidRPr="00FF67FC" w:rsidRDefault="00FF67FC" w:rsidP="00FF67FC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FF67FC" w:rsidRPr="00FF67FC" w:rsidRDefault="00FF67FC" w:rsidP="00FF67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FF67FC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2014 – 2015 учебный год</w:t>
      </w:r>
    </w:p>
    <w:p w:rsidR="00FF67FC" w:rsidRPr="00FF67FC" w:rsidRDefault="00FF67FC" w:rsidP="00FF67FC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FF67FC">
        <w:rPr>
          <w:rFonts w:ascii="Times New Roman" w:eastAsia="Times New Roman" w:hAnsi="Times New Roman" w:cs="Times New Roman"/>
        </w:rPr>
        <w:t>(срок реализации)</w:t>
      </w:r>
    </w:p>
    <w:p w:rsidR="00FF67FC" w:rsidRPr="00FF67FC" w:rsidRDefault="00FF67FC" w:rsidP="00FF67FC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FF67FC" w:rsidRPr="00FF67FC" w:rsidRDefault="00FF67FC" w:rsidP="00FF67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</w:rPr>
      </w:pPr>
      <w:r w:rsidRPr="00FF67FC">
        <w:rPr>
          <w:rFonts w:ascii="Times New Roman" w:eastAsia="Times New Roman" w:hAnsi="Times New Roman" w:cs="Times New Roman"/>
          <w:b/>
          <w:sz w:val="32"/>
          <w:szCs w:val="32"/>
          <w:u w:val="single"/>
        </w:rPr>
        <w:t xml:space="preserve">Составлена на основе </w:t>
      </w:r>
    </w:p>
    <w:p w:rsidR="00FF67FC" w:rsidRPr="00FF67FC" w:rsidRDefault="00FF67FC" w:rsidP="00FF67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</w:rPr>
      </w:pPr>
      <w:r w:rsidRPr="00FF67FC">
        <w:rPr>
          <w:rFonts w:ascii="Times New Roman" w:eastAsia="Times New Roman" w:hAnsi="Times New Roman" w:cs="Times New Roman"/>
          <w:b/>
          <w:sz w:val="32"/>
          <w:szCs w:val="32"/>
          <w:u w:val="single"/>
        </w:rPr>
        <w:t>Программы факультативного курса</w:t>
      </w:r>
    </w:p>
    <w:p w:rsidR="00FF67FC" w:rsidRPr="00FF67FC" w:rsidRDefault="00FF67FC" w:rsidP="00FF67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</w:rPr>
      </w:pPr>
      <w:r w:rsidRPr="00FF67FC">
        <w:rPr>
          <w:rFonts w:ascii="Times New Roman" w:eastAsia="Times New Roman" w:hAnsi="Times New Roman" w:cs="Times New Roman"/>
          <w:b/>
          <w:sz w:val="32"/>
          <w:szCs w:val="32"/>
          <w:u w:val="single"/>
        </w:rPr>
        <w:t xml:space="preserve"> по русскому языку</w:t>
      </w:r>
    </w:p>
    <w:p w:rsidR="00FF67FC" w:rsidRPr="00FF67FC" w:rsidRDefault="00FF67FC" w:rsidP="00FF67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</w:rPr>
      </w:pPr>
      <w:r w:rsidRPr="00FF67FC">
        <w:rPr>
          <w:rFonts w:ascii="Times New Roman" w:eastAsia="Times New Roman" w:hAnsi="Times New Roman" w:cs="Times New Roman"/>
          <w:b/>
          <w:sz w:val="32"/>
          <w:szCs w:val="32"/>
          <w:u w:val="single"/>
        </w:rPr>
        <w:t>для основного общего образования</w:t>
      </w:r>
    </w:p>
    <w:p w:rsidR="00FF67FC" w:rsidRPr="00FF67FC" w:rsidRDefault="00FF67FC" w:rsidP="00FF67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</w:rPr>
      </w:pPr>
      <w:r w:rsidRPr="00FF67FC">
        <w:rPr>
          <w:rFonts w:ascii="Times New Roman" w:eastAsia="Times New Roman" w:hAnsi="Times New Roman" w:cs="Times New Roman"/>
          <w:b/>
          <w:sz w:val="32"/>
          <w:szCs w:val="32"/>
          <w:u w:val="single"/>
        </w:rPr>
        <w:t xml:space="preserve">Львовой С.И. </w:t>
      </w:r>
    </w:p>
    <w:p w:rsidR="00FF67FC" w:rsidRPr="00FF67FC" w:rsidRDefault="00FF67FC" w:rsidP="00FF67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</w:rPr>
      </w:pPr>
    </w:p>
    <w:p w:rsidR="00FF67FC" w:rsidRPr="00FF67FC" w:rsidRDefault="00FF67FC" w:rsidP="00FF67FC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FF67FC">
        <w:rPr>
          <w:rFonts w:ascii="Times New Roman" w:eastAsia="Times New Roman" w:hAnsi="Times New Roman" w:cs="Times New Roman"/>
        </w:rPr>
        <w:t>(наименование программы, автор программы)</w:t>
      </w:r>
    </w:p>
    <w:p w:rsidR="00FF67FC" w:rsidRPr="00FF67FC" w:rsidRDefault="00FF67FC" w:rsidP="00FF67FC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FF67FC" w:rsidRPr="00FF67FC" w:rsidRDefault="00FF67FC" w:rsidP="00FF67FC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FF67FC" w:rsidRPr="00FF67FC" w:rsidRDefault="00FF67FC" w:rsidP="00FF67FC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FF67FC" w:rsidRPr="00FF67FC" w:rsidRDefault="00FF67FC" w:rsidP="00FF67FC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FF67FC" w:rsidRPr="00FF67FC" w:rsidRDefault="00FF67FC" w:rsidP="00FF67FC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FF67FC" w:rsidRPr="00FF67FC" w:rsidRDefault="00FF67FC" w:rsidP="00FF67FC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FF67FC" w:rsidRPr="00FF67FC" w:rsidRDefault="00FF67FC" w:rsidP="00FF67FC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FF67FC" w:rsidRPr="00FF67FC" w:rsidRDefault="00FF67FC" w:rsidP="00FF67FC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FF67FC" w:rsidRPr="00FF67FC" w:rsidRDefault="00FF67FC" w:rsidP="00FF67FC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FF67FC" w:rsidRPr="00FF67FC" w:rsidRDefault="00FF67FC" w:rsidP="00FF67FC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FF67FC" w:rsidRPr="00FF67FC" w:rsidRDefault="00FF67FC" w:rsidP="00FF67FC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u w:val="single"/>
        </w:rPr>
      </w:pPr>
      <w:r w:rsidRPr="00FF67FC">
        <w:rPr>
          <w:rFonts w:ascii="Times New Roman" w:eastAsia="Times New Roman" w:hAnsi="Times New Roman" w:cs="Times New Roman"/>
          <w:b/>
          <w:sz w:val="32"/>
          <w:szCs w:val="32"/>
          <w:u w:val="single"/>
        </w:rPr>
        <w:t>Пен Елена Валерьевна</w:t>
      </w:r>
    </w:p>
    <w:p w:rsidR="00FF67FC" w:rsidRPr="00FF67FC" w:rsidRDefault="00FF67FC" w:rsidP="00FF67FC">
      <w:pPr>
        <w:spacing w:after="0" w:line="240" w:lineRule="auto"/>
        <w:rPr>
          <w:rFonts w:ascii="Times New Roman" w:eastAsia="Times New Roman" w:hAnsi="Times New Roman" w:cs="Times New Roman"/>
        </w:rPr>
      </w:pPr>
      <w:r w:rsidRPr="00FF67FC">
        <w:rPr>
          <w:rFonts w:ascii="Times New Roman" w:eastAsia="Times New Roman" w:hAnsi="Times New Roman" w:cs="Times New Roman"/>
        </w:rPr>
        <w:t xml:space="preserve">                                кем (Ф.И.О. учителя, составившего рабочую учебную программу)</w:t>
      </w:r>
    </w:p>
    <w:p w:rsidR="00FF67FC" w:rsidRPr="00FF67FC" w:rsidRDefault="00FF67FC" w:rsidP="00FF67FC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FF67FC" w:rsidRDefault="00FF67FC" w:rsidP="00E4039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0392" w:rsidRPr="00E40392" w:rsidRDefault="00FF67FC" w:rsidP="00E4039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К</w:t>
      </w:r>
      <w:r w:rsidR="00E40392" w:rsidRPr="00E40392">
        <w:rPr>
          <w:rFonts w:ascii="Times New Roman" w:hAnsi="Times New Roman" w:cs="Times New Roman"/>
          <w:b/>
          <w:sz w:val="28"/>
          <w:szCs w:val="28"/>
        </w:rPr>
        <w:t>ультура речи (34 часа)</w:t>
      </w:r>
    </w:p>
    <w:p w:rsidR="00E40392" w:rsidRDefault="00E40392" w:rsidP="00E4039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0392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E40392" w:rsidRDefault="00E40392" w:rsidP="00E40392">
      <w:pPr>
        <w:jc w:val="both"/>
        <w:rPr>
          <w:rFonts w:ascii="Times New Roman" w:hAnsi="Times New Roman" w:cs="Times New Roman"/>
          <w:sz w:val="24"/>
          <w:szCs w:val="24"/>
        </w:rPr>
      </w:pPr>
      <w:r w:rsidRPr="00E40392">
        <w:rPr>
          <w:rFonts w:ascii="Times New Roman" w:hAnsi="Times New Roman" w:cs="Times New Roman"/>
          <w:sz w:val="24"/>
          <w:szCs w:val="24"/>
        </w:rPr>
        <w:t>Данный курс направлен на совершенствование важнейших умений культурного человека</w:t>
      </w:r>
      <w:r>
        <w:rPr>
          <w:rFonts w:ascii="Times New Roman" w:hAnsi="Times New Roman" w:cs="Times New Roman"/>
          <w:sz w:val="24"/>
          <w:szCs w:val="24"/>
        </w:rPr>
        <w:t xml:space="preserve"> – это способность свободно выражать свои мысли и чувства в устной и письменной форме, владение основными нормами русского литературного языка, этических норм общения.</w:t>
      </w:r>
    </w:p>
    <w:p w:rsidR="00E40392" w:rsidRDefault="00E40392" w:rsidP="00E4039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центре внимания оказывается культура речи – лингвистическая дисциплина, вооружающая основными способами организации языковых средств и закономерностями их употребления для достижения максимальной эффективности общения.</w:t>
      </w:r>
    </w:p>
    <w:p w:rsidR="00E40392" w:rsidRDefault="00E40392" w:rsidP="00E40392">
      <w:pPr>
        <w:jc w:val="both"/>
        <w:rPr>
          <w:rFonts w:ascii="Times New Roman" w:hAnsi="Times New Roman" w:cs="Times New Roman"/>
          <w:sz w:val="24"/>
          <w:szCs w:val="24"/>
        </w:rPr>
      </w:pPr>
      <w:r w:rsidRPr="006B6DAE">
        <w:rPr>
          <w:rFonts w:ascii="Times New Roman" w:hAnsi="Times New Roman" w:cs="Times New Roman"/>
          <w:b/>
          <w:sz w:val="24"/>
          <w:szCs w:val="24"/>
        </w:rPr>
        <w:t>Цель курса</w:t>
      </w:r>
      <w:r>
        <w:rPr>
          <w:rFonts w:ascii="Times New Roman" w:hAnsi="Times New Roman" w:cs="Times New Roman"/>
          <w:sz w:val="24"/>
          <w:szCs w:val="24"/>
        </w:rPr>
        <w:t xml:space="preserve"> – освоение приемов оптимального построения высказываний, овладение стратегиями и тактиками успешного понимания чужой речи – устной и письменной, а также развитие речевой культуры, бережного и сознательного отношения к родному языку</w:t>
      </w:r>
      <w:r w:rsidR="002A3D1B">
        <w:rPr>
          <w:rFonts w:ascii="Times New Roman" w:hAnsi="Times New Roman" w:cs="Times New Roman"/>
          <w:sz w:val="24"/>
          <w:szCs w:val="24"/>
        </w:rPr>
        <w:t>, понимание важности сохранения чистоты русского языка как явления культуры.</w:t>
      </w:r>
    </w:p>
    <w:p w:rsidR="002A3D1B" w:rsidRDefault="002A3D1B" w:rsidP="00E4039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решения практических задач курса, совершенствования навыков владения языком предусмотрено углубление знаний о языке и речи, совершенствование соответствующих умений в области фонетики, орфоэпии, графики, словообразования, лексики и фразеологии, грамматики. Анализируемые языковые средства рассматриваются с точки зрения их практического использования в речи. При этом основное внимание уделяется формированию навыков правильного и уместного использования языковых средств в разных условиях общения. На этой основе развиваются такие качества речи, как правильность, ясность, точность, стилистическая </w:t>
      </w:r>
      <w:r w:rsidR="004C45C4">
        <w:rPr>
          <w:rFonts w:ascii="Times New Roman" w:hAnsi="Times New Roman" w:cs="Times New Roman"/>
          <w:sz w:val="24"/>
          <w:szCs w:val="24"/>
        </w:rPr>
        <w:t>уместность и выразительность, чт</w:t>
      </w:r>
      <w:r>
        <w:rPr>
          <w:rFonts w:ascii="Times New Roman" w:hAnsi="Times New Roman" w:cs="Times New Roman"/>
          <w:sz w:val="24"/>
          <w:szCs w:val="24"/>
        </w:rPr>
        <w:t>о может быть достигнуто в результате умелого использования в речи богатейших возможностей родного языка, а также при строгом соблюдении языковых норм.</w:t>
      </w:r>
    </w:p>
    <w:p w:rsidR="002A3D1B" w:rsidRDefault="002A3D1B" w:rsidP="00E4039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Большое значение придается развитию и совершенствованию навыков речевого самоконтроля, </w:t>
      </w:r>
      <w:proofErr w:type="gramStart"/>
      <w:r>
        <w:rPr>
          <w:rFonts w:ascii="Times New Roman" w:hAnsi="Times New Roman" w:cs="Times New Roman"/>
          <w:sz w:val="24"/>
          <w:szCs w:val="24"/>
        </w:rPr>
        <w:t>потр</w:t>
      </w:r>
      <w:r w:rsidR="004C45C4">
        <w:rPr>
          <w:rFonts w:ascii="Times New Roman" w:hAnsi="Times New Roman" w:cs="Times New Roman"/>
          <w:sz w:val="24"/>
          <w:szCs w:val="24"/>
        </w:rPr>
        <w:t>ебности</w:t>
      </w:r>
      <w:proofErr w:type="gramEnd"/>
      <w:r w:rsidR="004C45C4">
        <w:rPr>
          <w:rFonts w:ascii="Times New Roman" w:hAnsi="Times New Roman" w:cs="Times New Roman"/>
          <w:sz w:val="24"/>
          <w:szCs w:val="24"/>
        </w:rPr>
        <w:t xml:space="preserve"> учащихся обращаться к р</w:t>
      </w:r>
      <w:r>
        <w:rPr>
          <w:rFonts w:ascii="Times New Roman" w:hAnsi="Times New Roman" w:cs="Times New Roman"/>
          <w:sz w:val="24"/>
          <w:szCs w:val="24"/>
        </w:rPr>
        <w:t>азным видам лингвистических словарей и к разнообразной спр</w:t>
      </w:r>
      <w:r w:rsidR="004C45C4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вочной литературе</w:t>
      </w:r>
      <w:r w:rsidR="004C45C4">
        <w:rPr>
          <w:rFonts w:ascii="Times New Roman" w:hAnsi="Times New Roman" w:cs="Times New Roman"/>
          <w:sz w:val="24"/>
          <w:szCs w:val="24"/>
        </w:rPr>
        <w:t xml:space="preserve"> для определения нормы, связанной с тем или иным языковым явлением. Формы организации работы учащихся должны носить преимущественно </w:t>
      </w:r>
      <w:proofErr w:type="spellStart"/>
      <w:r w:rsidR="004C45C4">
        <w:rPr>
          <w:rFonts w:ascii="Times New Roman" w:hAnsi="Times New Roman" w:cs="Times New Roman"/>
          <w:sz w:val="24"/>
          <w:szCs w:val="24"/>
        </w:rPr>
        <w:t>деятельностный</w:t>
      </w:r>
      <w:proofErr w:type="spellEnd"/>
      <w:r w:rsidR="004C45C4">
        <w:rPr>
          <w:rFonts w:ascii="Times New Roman" w:hAnsi="Times New Roman" w:cs="Times New Roman"/>
          <w:sz w:val="24"/>
          <w:szCs w:val="24"/>
        </w:rPr>
        <w:t xml:space="preserve"> характер, что обусловлено стремлением научить школьников эффективному речевому поведению, сформировать навыки речевого самосовершенствования.</w:t>
      </w:r>
    </w:p>
    <w:p w:rsidR="004C45C4" w:rsidRDefault="004C45C4" w:rsidP="00E40392">
      <w:pPr>
        <w:jc w:val="both"/>
        <w:rPr>
          <w:rFonts w:ascii="Times New Roman" w:hAnsi="Times New Roman" w:cs="Times New Roman"/>
          <w:sz w:val="24"/>
          <w:szCs w:val="24"/>
        </w:rPr>
      </w:pPr>
      <w:r w:rsidRPr="006B6DAE">
        <w:rPr>
          <w:rFonts w:ascii="Times New Roman" w:hAnsi="Times New Roman" w:cs="Times New Roman"/>
          <w:b/>
          <w:sz w:val="24"/>
          <w:szCs w:val="24"/>
        </w:rPr>
        <w:t>Таким образом</w:t>
      </w:r>
      <w:r>
        <w:rPr>
          <w:rFonts w:ascii="Times New Roman" w:hAnsi="Times New Roman" w:cs="Times New Roman"/>
          <w:sz w:val="24"/>
          <w:szCs w:val="24"/>
        </w:rPr>
        <w:t>, по окончанию данного курса у учащихся:</w:t>
      </w:r>
    </w:p>
    <w:p w:rsidR="004C45C4" w:rsidRDefault="004C45C4" w:rsidP="004C45C4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Сформируется готовность к речевому взаимодействию, моделированию речевого поведения в соответствии с задачами общения;</w:t>
      </w:r>
    </w:p>
    <w:p w:rsidR="004C45C4" w:rsidRDefault="004C45C4" w:rsidP="004C45C4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Расширятся сведения о нормах речевого поведения в различных сферах общения;</w:t>
      </w:r>
    </w:p>
    <w:p w:rsidR="006B6DAE" w:rsidRPr="006B6DAE" w:rsidRDefault="004C45C4" w:rsidP="006B6DAE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Усовершенствуется умение не только опознавать, анализировать, классифицировать языковые факты, но и осуществлять речевой самоконтроль, оценивая языковые явления с точки зрения нормативности, находить грамматические и речевые ошибки и исправлять их; применять полученные знания в повседневной речевой практике, создавая устные и письменные высказывания и соблюдая разн</w:t>
      </w:r>
      <w:r w:rsidR="006B6DAE">
        <w:rPr>
          <w:rFonts w:ascii="Times New Roman" w:hAnsi="Times New Roman" w:cs="Times New Roman"/>
          <w:sz w:val="24"/>
          <w:szCs w:val="24"/>
        </w:rPr>
        <w:t>ые виды речевых норм.</w:t>
      </w:r>
    </w:p>
    <w:p w:rsidR="006B6DAE" w:rsidRDefault="00343AFA" w:rsidP="006B6DA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43AFA">
        <w:object w:dxaOrig="9581" w:dyaOrig="67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9.25pt;height:337.5pt" o:ole="">
            <v:imagedata r:id="rId6" o:title=""/>
          </v:shape>
          <o:OLEObject Type="Embed" ProgID="Word.Document.12" ShapeID="_x0000_i1025" DrawAspect="Content" ObjectID="_1474139828" r:id="rId7"/>
        </w:object>
      </w:r>
      <w:r w:rsidRPr="00343AFA">
        <w:t xml:space="preserve"> </w:t>
      </w:r>
      <w:r w:rsidR="006B6DAE" w:rsidRPr="006B6DAE">
        <w:rPr>
          <w:rFonts w:ascii="Times New Roman" w:hAnsi="Times New Roman" w:cs="Times New Roman"/>
          <w:b/>
          <w:sz w:val="28"/>
          <w:szCs w:val="28"/>
        </w:rPr>
        <w:t>Содержание учебного материала</w:t>
      </w:r>
    </w:p>
    <w:p w:rsidR="006B6DAE" w:rsidRDefault="006B6DAE" w:rsidP="006B6DAE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6B6DAE">
        <w:rPr>
          <w:rFonts w:ascii="Times New Roman" w:hAnsi="Times New Roman" w:cs="Times New Roman"/>
          <w:i/>
          <w:sz w:val="24"/>
          <w:szCs w:val="24"/>
        </w:rPr>
        <w:t>Нормативный аспект культуры речи</w:t>
      </w:r>
    </w:p>
    <w:p w:rsidR="006B6DAE" w:rsidRDefault="006B6DAE" w:rsidP="006B6DA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Правильность речи. Правильность речи как соответствие нормам современного русского литературного языка.</w:t>
      </w:r>
    </w:p>
    <w:p w:rsidR="006B6DAE" w:rsidRDefault="006B6DAE" w:rsidP="006B6DA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Орфоэпические (произносительные и акцентологические) нормы. Роль орфоэпии в устном общении. Основные нормы современного литературного произношения: произношение безударных гласных звуков, некоторых согласных, сочетаний согласных. Произношение некоторых грамматических форм. Особенности произношения иноязычных слов, а также русских имен и отчеств. Нормы ударения в современном русском языке. Допустимые варианты произношения и ударения.</w:t>
      </w:r>
    </w:p>
    <w:p w:rsidR="006B6DAE" w:rsidRDefault="006B6DAE" w:rsidP="006B6DA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Лексические нормы. Употребление слова в строгом соответствии с его лексическим значением – важное условие речевого общения. </w:t>
      </w:r>
      <w:r w:rsidR="0074236F">
        <w:rPr>
          <w:rFonts w:ascii="Times New Roman" w:hAnsi="Times New Roman" w:cs="Times New Roman"/>
          <w:sz w:val="24"/>
          <w:szCs w:val="24"/>
        </w:rPr>
        <w:t>Выбор из синонимического ряда нужного слова с учетом его лексического значения и стилистических свойств. Молодежный сленг и отношение к нему.</w:t>
      </w:r>
    </w:p>
    <w:p w:rsidR="0074236F" w:rsidRDefault="0074236F" w:rsidP="006B6DA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Грамматические нормы. Нормативное употребление форм слова. Нормативное построение словосочетаний по типу согласования, управления. Правильное употребление предлогов в составе словосочетаний. Правильное построение предложений. Нормативное согласование сказуемого с подлежащим. Правильное построение предложений с обособленными членами, а также сложноподчиненных предложений. Синонимия грамматических форм и их стилистические и смысловые различия.</w:t>
      </w:r>
    </w:p>
    <w:p w:rsidR="0074236F" w:rsidRDefault="0074236F" w:rsidP="006B6DA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Интонационные нормы. Основные элементы интонации: логическое ударение, пауза, мелодика, темп и тон речи. Смыслоразличительная роль каждого элемента интонации. Роль интонации в передаче смысла речи и подтекста. Этикетная функция интонации в речевом общении.</w:t>
      </w:r>
    </w:p>
    <w:p w:rsidR="0074236F" w:rsidRDefault="0074236F" w:rsidP="006B6DA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Орфографические нормы. Разделы русской орфографии и основные принципы написания: 1) правописание морфем, 2) слитные, дефисные и раздельные написания</w:t>
      </w:r>
      <w:r w:rsidR="00F6729A">
        <w:rPr>
          <w:rFonts w:ascii="Times New Roman" w:hAnsi="Times New Roman" w:cs="Times New Roman"/>
          <w:sz w:val="24"/>
          <w:szCs w:val="24"/>
        </w:rPr>
        <w:t>, 3) употребление прописных и строчных букв, 3) правила переноса слов, 5) правила графического сокращения слов.</w:t>
      </w:r>
    </w:p>
    <w:p w:rsidR="00F6729A" w:rsidRDefault="00F6729A" w:rsidP="006B6DA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Пунктуационные нормы. Принципы русской пунктуации. Разделы русской пунктуации и система правил, включенных в каждый из них: 1) знаки препинания в конце предложений, 2) знаки препинания внутри простого предложения, 3) знаки препинания между частями сложного предложения, 4) знаки препинания при передачи чужой речи, 5) знаки препинания в связном тексте. Абзац как пунктуационный знак, передающий смысловое членение текста.</w:t>
      </w:r>
    </w:p>
    <w:p w:rsidR="00F6729A" w:rsidRDefault="00F6729A" w:rsidP="006B6DAE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F6729A">
        <w:rPr>
          <w:rFonts w:ascii="Times New Roman" w:hAnsi="Times New Roman" w:cs="Times New Roman"/>
          <w:i/>
          <w:sz w:val="24"/>
          <w:szCs w:val="24"/>
        </w:rPr>
        <w:t>Этический аспект культуры речи</w:t>
      </w:r>
    </w:p>
    <w:p w:rsidR="00F6729A" w:rsidRDefault="00F6729A" w:rsidP="006B6DA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Речевой этикет как совокупность правил речевого общения. Речевой этикет как компонент культуры речи. Культура поведения, культура речи и речевой этикет.</w:t>
      </w:r>
    </w:p>
    <w:p w:rsidR="00F6729A" w:rsidRDefault="00F6729A" w:rsidP="006B6DA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Культура диалога. Правила ведения речи для говорящего и для слушающего.</w:t>
      </w:r>
    </w:p>
    <w:p w:rsidR="00F6729A" w:rsidRDefault="00F6729A" w:rsidP="006B6DA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Языковые средства выражения речевого этикета: речевые стереотипы, формулы вежливости. Использование этикетных выражений для установления контакта и поддержания доброжелательности</w:t>
      </w:r>
      <w:r w:rsidR="00A77026">
        <w:rPr>
          <w:rFonts w:ascii="Times New Roman" w:hAnsi="Times New Roman" w:cs="Times New Roman"/>
          <w:sz w:val="24"/>
          <w:szCs w:val="24"/>
        </w:rPr>
        <w:t xml:space="preserve"> и взаимного уважения в разных ситуациях речевого общения.</w:t>
      </w:r>
    </w:p>
    <w:p w:rsidR="00A77026" w:rsidRDefault="00A77026" w:rsidP="006B6DA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Особенности речевого этикета в официально-деловой, научной и публицистической сферах общения.</w:t>
      </w:r>
    </w:p>
    <w:p w:rsidR="00A77026" w:rsidRDefault="00A77026" w:rsidP="006B6DA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Основные речевые правила общения посредством телефона, в том числе мобильного. Особенности речевого этикета при дистанционном общении (</w:t>
      </w:r>
      <w:r>
        <w:rPr>
          <w:rFonts w:ascii="Times New Roman" w:hAnsi="Times New Roman" w:cs="Times New Roman"/>
          <w:sz w:val="24"/>
          <w:szCs w:val="24"/>
          <w:lang w:val="en-US"/>
        </w:rPr>
        <w:t>SMS</w:t>
      </w:r>
      <w:r>
        <w:rPr>
          <w:rFonts w:ascii="Times New Roman" w:hAnsi="Times New Roman" w:cs="Times New Roman"/>
          <w:sz w:val="24"/>
          <w:szCs w:val="24"/>
        </w:rPr>
        <w:t>-сообщения, электронная почта, телефакс и др.)</w:t>
      </w:r>
    </w:p>
    <w:p w:rsidR="00A77026" w:rsidRDefault="00A77026" w:rsidP="006B6DA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Основные правила письменного общения в виртуальных дискуссиях, конференциях на тематических чатах Интернета.</w:t>
      </w:r>
    </w:p>
    <w:p w:rsidR="00A77026" w:rsidRDefault="00A77026" w:rsidP="006B6DA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Виды коммуникативных неудач, вызванных нарушением правил речевого этикета.</w:t>
      </w:r>
    </w:p>
    <w:p w:rsidR="00A77026" w:rsidRPr="00A77026" w:rsidRDefault="00A77026" w:rsidP="006B6DA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Роль невербальных средств (мимика, жесты, телодвижения, язык глаз, улыбка) в общении; их этикетная функция.</w:t>
      </w:r>
    </w:p>
    <w:p w:rsidR="00332101" w:rsidRDefault="00343AFA">
      <w:pPr>
        <w:rPr>
          <w:rFonts w:ascii="Times New Roman" w:hAnsi="Times New Roman" w:cs="Times New Roman"/>
        </w:rPr>
      </w:pPr>
      <w:r w:rsidRPr="004A0A85">
        <w:rPr>
          <w:rFonts w:ascii="Times New Roman" w:hAnsi="Times New Roman" w:cs="Times New Roman"/>
        </w:rPr>
        <w:object w:dxaOrig="9581" w:dyaOrig="14206">
          <v:shape id="_x0000_i1026" type="#_x0000_t75" style="width:479.25pt;height:710.25pt" o:ole="">
            <v:imagedata r:id="rId8" o:title=""/>
          </v:shape>
          <o:OLEObject Type="Embed" ProgID="Word.Document.12" ShapeID="_x0000_i1026" DrawAspect="Content" ObjectID="_1474139829" r:id="rId9"/>
        </w:object>
      </w:r>
    </w:p>
    <w:p w:rsidR="00A77026" w:rsidRDefault="00A77026" w:rsidP="00A7702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7026">
        <w:rPr>
          <w:rFonts w:ascii="Times New Roman" w:hAnsi="Times New Roman" w:cs="Times New Roman"/>
          <w:b/>
          <w:sz w:val="28"/>
          <w:szCs w:val="28"/>
        </w:rPr>
        <w:lastRenderedPageBreak/>
        <w:t>Требования к уровню подготовки учащихся</w:t>
      </w:r>
    </w:p>
    <w:p w:rsidR="00A77026" w:rsidRDefault="00A77026" w:rsidP="00916FE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окончанию курса «Культура речи» учащиеся должны уметь:</w:t>
      </w:r>
    </w:p>
    <w:p w:rsidR="00A77026" w:rsidRDefault="00A77026" w:rsidP="00916FE2">
      <w:pPr>
        <w:pStyle w:val="a3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7026">
        <w:rPr>
          <w:rFonts w:ascii="Times New Roman" w:hAnsi="Times New Roman" w:cs="Times New Roman"/>
          <w:sz w:val="24"/>
          <w:szCs w:val="24"/>
        </w:rPr>
        <w:t xml:space="preserve">Моделировать речевое поведение </w:t>
      </w:r>
      <w:r w:rsidR="00916FE2">
        <w:rPr>
          <w:rFonts w:ascii="Times New Roman" w:hAnsi="Times New Roman" w:cs="Times New Roman"/>
          <w:sz w:val="24"/>
          <w:szCs w:val="24"/>
        </w:rPr>
        <w:t>в соответствии с задачами общения;</w:t>
      </w:r>
    </w:p>
    <w:p w:rsidR="00916FE2" w:rsidRDefault="00916FE2" w:rsidP="00916FE2">
      <w:pPr>
        <w:pStyle w:val="a3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Опознавать, анализировать, классифицировать языковые факты;</w:t>
      </w:r>
    </w:p>
    <w:p w:rsidR="00916FE2" w:rsidRDefault="00916FE2" w:rsidP="00916FE2">
      <w:pPr>
        <w:pStyle w:val="a3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Осуществлять речевой самоконтроль;</w:t>
      </w:r>
    </w:p>
    <w:p w:rsidR="00916FE2" w:rsidRDefault="00916FE2" w:rsidP="00916FE2">
      <w:pPr>
        <w:pStyle w:val="a3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Оценивать языковые явления с точки зрения нормативности;</w:t>
      </w:r>
    </w:p>
    <w:p w:rsidR="00916FE2" w:rsidRDefault="00916FE2" w:rsidP="00916FE2">
      <w:pPr>
        <w:pStyle w:val="a3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Находить грамматические и речевые ошибки и исправлять их;</w:t>
      </w:r>
    </w:p>
    <w:p w:rsidR="00916FE2" w:rsidRDefault="00916FE2" w:rsidP="00916FE2">
      <w:pPr>
        <w:pStyle w:val="a3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Создавать устные и письменные речевые высказывания, соблюдая разные виды речевых норм;</w:t>
      </w:r>
    </w:p>
    <w:p w:rsidR="00916FE2" w:rsidRDefault="00916FE2" w:rsidP="00916FE2">
      <w:pPr>
        <w:pStyle w:val="a3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Применять полученные знания в повседневной речевой практике.</w:t>
      </w:r>
    </w:p>
    <w:p w:rsidR="00916FE2" w:rsidRDefault="00916FE2" w:rsidP="00916FE2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916FE2" w:rsidRDefault="00916FE2" w:rsidP="00916FE2">
      <w:pPr>
        <w:spacing w:line="36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6FE2">
        <w:rPr>
          <w:rFonts w:ascii="Times New Roman" w:hAnsi="Times New Roman" w:cs="Times New Roman"/>
          <w:b/>
          <w:sz w:val="28"/>
          <w:szCs w:val="28"/>
        </w:rPr>
        <w:t>Список литературы</w:t>
      </w:r>
    </w:p>
    <w:p w:rsidR="00916FE2" w:rsidRDefault="00916FE2" w:rsidP="00916FE2">
      <w:pPr>
        <w:pStyle w:val="a3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Скворцов Л.И. Культура русской речи. Словарь-справочник. – М., 2003.</w:t>
      </w:r>
    </w:p>
    <w:p w:rsidR="00916FE2" w:rsidRDefault="00916FE2" w:rsidP="00916FE2">
      <w:pPr>
        <w:pStyle w:val="a3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Львова С.И. «Позвольте пригласить вас…», или Речевой этикет. – М., 2004.</w:t>
      </w:r>
    </w:p>
    <w:p w:rsidR="00916FE2" w:rsidRDefault="00916FE2" w:rsidP="00916FE2">
      <w:pPr>
        <w:pStyle w:val="a3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Семенюк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А.А. Школьный толковый словарь русского языка. – М., 2001.</w:t>
      </w:r>
    </w:p>
    <w:p w:rsidR="00916FE2" w:rsidRDefault="00916FE2" w:rsidP="00916FE2">
      <w:pPr>
        <w:pStyle w:val="a3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Введенская Л.А. Культура речи. – Ростов-на-Дону, 2001.</w:t>
      </w:r>
    </w:p>
    <w:p w:rsidR="00916FE2" w:rsidRPr="0002537E" w:rsidRDefault="00916FE2" w:rsidP="0002537E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537E" w:rsidRDefault="0002537E" w:rsidP="0002537E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537E" w:rsidRDefault="0002537E" w:rsidP="0002537E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537E" w:rsidRDefault="0002537E" w:rsidP="0002537E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537E" w:rsidRDefault="0002537E" w:rsidP="0002537E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537E" w:rsidRDefault="0002537E" w:rsidP="0002537E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537E" w:rsidRDefault="0002537E" w:rsidP="0002537E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537E" w:rsidRDefault="0002537E" w:rsidP="0002537E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537E" w:rsidRDefault="0002537E" w:rsidP="0002537E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537E" w:rsidRDefault="0002537E" w:rsidP="0002537E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F67FC" w:rsidRPr="00FF67FC" w:rsidRDefault="00FF67FC" w:rsidP="00FF67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FF67FC">
        <w:rPr>
          <w:rFonts w:ascii="Times New Roman" w:eastAsia="Times New Roman" w:hAnsi="Times New Roman" w:cs="Times New Roman"/>
          <w:b/>
        </w:rPr>
        <w:lastRenderedPageBreak/>
        <w:t>Администрация муниципального образования городской округ «</w:t>
      </w:r>
      <w:proofErr w:type="spellStart"/>
      <w:r w:rsidRPr="00FF67FC">
        <w:rPr>
          <w:rFonts w:ascii="Times New Roman" w:eastAsia="Times New Roman" w:hAnsi="Times New Roman" w:cs="Times New Roman"/>
          <w:b/>
        </w:rPr>
        <w:t>Долинский</w:t>
      </w:r>
      <w:proofErr w:type="spellEnd"/>
      <w:r w:rsidRPr="00FF67FC">
        <w:rPr>
          <w:rFonts w:ascii="Times New Roman" w:eastAsia="Times New Roman" w:hAnsi="Times New Roman" w:cs="Times New Roman"/>
          <w:b/>
        </w:rPr>
        <w:t>»</w:t>
      </w:r>
    </w:p>
    <w:p w:rsidR="00FF67FC" w:rsidRPr="00FF67FC" w:rsidRDefault="00FF67FC" w:rsidP="00FF67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FF67FC">
        <w:rPr>
          <w:rFonts w:ascii="Times New Roman" w:eastAsia="Times New Roman" w:hAnsi="Times New Roman" w:cs="Times New Roman"/>
          <w:b/>
        </w:rPr>
        <w:t>Муниципальное бюджетное общеобразовательное учреждение</w:t>
      </w:r>
    </w:p>
    <w:p w:rsidR="00FF67FC" w:rsidRPr="00FF67FC" w:rsidRDefault="00FF67FC" w:rsidP="00FF67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FF67FC">
        <w:rPr>
          <w:rFonts w:ascii="Times New Roman" w:eastAsia="Times New Roman" w:hAnsi="Times New Roman" w:cs="Times New Roman"/>
          <w:b/>
        </w:rPr>
        <w:t>«Средняя общеобразовательная школа» с. Советское</w:t>
      </w:r>
    </w:p>
    <w:p w:rsidR="00FF67FC" w:rsidRPr="00FF67FC" w:rsidRDefault="00FF67FC" w:rsidP="00FF67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FF67FC" w:rsidRPr="00FF67FC" w:rsidRDefault="00FF67FC" w:rsidP="00FF67FC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FF67FC" w:rsidRPr="00FF67FC" w:rsidRDefault="00FF67FC" w:rsidP="00FF67FC">
      <w:pPr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204"/>
        <w:gridCol w:w="3204"/>
        <w:gridCol w:w="3052"/>
      </w:tblGrid>
      <w:tr w:rsidR="00FF67FC" w:rsidRPr="00FF67FC" w:rsidTr="006869D3">
        <w:tc>
          <w:tcPr>
            <w:tcW w:w="3204" w:type="dxa"/>
            <w:hideMark/>
          </w:tcPr>
          <w:p w:rsidR="00FF67FC" w:rsidRPr="00FF67FC" w:rsidRDefault="00FF67FC" w:rsidP="00FF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FF67FC">
              <w:rPr>
                <w:rFonts w:ascii="Times New Roman" w:eastAsia="Times New Roman" w:hAnsi="Times New Roman" w:cs="Times New Roman"/>
                <w:lang w:eastAsia="en-US"/>
              </w:rPr>
              <w:t>Согласовано:</w:t>
            </w:r>
          </w:p>
        </w:tc>
        <w:tc>
          <w:tcPr>
            <w:tcW w:w="3204" w:type="dxa"/>
          </w:tcPr>
          <w:p w:rsidR="00FF67FC" w:rsidRPr="00FF67FC" w:rsidRDefault="00FF67FC" w:rsidP="00FF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3052" w:type="dxa"/>
            <w:hideMark/>
          </w:tcPr>
          <w:p w:rsidR="00FF67FC" w:rsidRPr="00FF67FC" w:rsidRDefault="00FF67FC" w:rsidP="00FF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FF67FC">
              <w:rPr>
                <w:rFonts w:ascii="Times New Roman" w:eastAsia="Times New Roman" w:hAnsi="Times New Roman" w:cs="Times New Roman"/>
                <w:lang w:eastAsia="en-US"/>
              </w:rPr>
              <w:t>Утверждаю:</w:t>
            </w:r>
          </w:p>
        </w:tc>
      </w:tr>
      <w:tr w:rsidR="00FF67FC" w:rsidRPr="00FF67FC" w:rsidTr="006869D3">
        <w:tc>
          <w:tcPr>
            <w:tcW w:w="3204" w:type="dxa"/>
            <w:hideMark/>
          </w:tcPr>
          <w:p w:rsidR="00FF67FC" w:rsidRPr="00FF67FC" w:rsidRDefault="00FF67FC" w:rsidP="00FF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FF67FC">
              <w:rPr>
                <w:rFonts w:ascii="Times New Roman" w:eastAsia="Times New Roman" w:hAnsi="Times New Roman" w:cs="Times New Roman"/>
                <w:lang w:eastAsia="en-US"/>
              </w:rPr>
              <w:t>Зам. директора по УВР</w:t>
            </w:r>
          </w:p>
          <w:p w:rsidR="00FF67FC" w:rsidRPr="00FF67FC" w:rsidRDefault="00FF67FC" w:rsidP="00FF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FF67FC">
              <w:rPr>
                <w:rFonts w:ascii="Times New Roman" w:eastAsia="Times New Roman" w:hAnsi="Times New Roman" w:cs="Times New Roman"/>
                <w:lang w:eastAsia="en-US"/>
              </w:rPr>
              <w:t>________Е.В. Валитова</w:t>
            </w:r>
          </w:p>
          <w:p w:rsidR="00FF67FC" w:rsidRPr="00FF67FC" w:rsidRDefault="00FF67FC" w:rsidP="00FF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FF67FC">
              <w:rPr>
                <w:rFonts w:ascii="Times New Roman" w:eastAsia="Times New Roman" w:hAnsi="Times New Roman" w:cs="Times New Roman"/>
                <w:lang w:eastAsia="en-US"/>
              </w:rPr>
              <w:t>«___»__________20___г.</w:t>
            </w:r>
          </w:p>
        </w:tc>
        <w:tc>
          <w:tcPr>
            <w:tcW w:w="3204" w:type="dxa"/>
          </w:tcPr>
          <w:p w:rsidR="00FF67FC" w:rsidRPr="00FF67FC" w:rsidRDefault="00FF67FC" w:rsidP="00FF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3052" w:type="dxa"/>
            <w:hideMark/>
          </w:tcPr>
          <w:p w:rsidR="00FF67FC" w:rsidRPr="00FF67FC" w:rsidRDefault="00FF67FC" w:rsidP="00FF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FF67FC">
              <w:rPr>
                <w:rFonts w:ascii="Times New Roman" w:eastAsia="Times New Roman" w:hAnsi="Times New Roman" w:cs="Times New Roman"/>
                <w:lang w:eastAsia="en-US"/>
              </w:rPr>
              <w:t>Директор школы</w:t>
            </w:r>
          </w:p>
          <w:p w:rsidR="00FF67FC" w:rsidRPr="00FF67FC" w:rsidRDefault="00FF67FC" w:rsidP="00FF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FF67FC">
              <w:rPr>
                <w:rFonts w:ascii="Times New Roman" w:eastAsia="Times New Roman" w:hAnsi="Times New Roman" w:cs="Times New Roman"/>
                <w:lang w:eastAsia="en-US"/>
              </w:rPr>
              <w:t xml:space="preserve">____________Н.Р. </w:t>
            </w:r>
            <w:proofErr w:type="spellStart"/>
            <w:r w:rsidRPr="00FF67FC">
              <w:rPr>
                <w:rFonts w:ascii="Times New Roman" w:eastAsia="Times New Roman" w:hAnsi="Times New Roman" w:cs="Times New Roman"/>
                <w:lang w:eastAsia="en-US"/>
              </w:rPr>
              <w:t>Тигеева</w:t>
            </w:r>
            <w:proofErr w:type="spellEnd"/>
          </w:p>
          <w:p w:rsidR="00FF67FC" w:rsidRPr="00FF67FC" w:rsidRDefault="00FF67FC" w:rsidP="00FF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FF67FC">
              <w:rPr>
                <w:rFonts w:ascii="Times New Roman" w:eastAsia="Times New Roman" w:hAnsi="Times New Roman" w:cs="Times New Roman"/>
                <w:lang w:eastAsia="en-US"/>
              </w:rPr>
              <w:t>«___»___________20___г.</w:t>
            </w:r>
          </w:p>
        </w:tc>
      </w:tr>
    </w:tbl>
    <w:p w:rsidR="00FF67FC" w:rsidRPr="00FF67FC" w:rsidRDefault="00FF67FC" w:rsidP="00FF67FC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FF67FC" w:rsidRPr="00FF67FC" w:rsidRDefault="00FF67FC" w:rsidP="00FF67FC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FF67FC" w:rsidRPr="00FF67FC" w:rsidRDefault="00FF67FC" w:rsidP="00FF67FC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FF67FC" w:rsidRPr="00FF67FC" w:rsidRDefault="00FF67FC" w:rsidP="00FF67FC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FF67FC" w:rsidRPr="00FF67FC" w:rsidRDefault="00FF67FC" w:rsidP="00FF67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F67FC" w:rsidRPr="00FF67FC" w:rsidRDefault="00FF67FC" w:rsidP="00FF67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F67FC" w:rsidRPr="00FF67FC" w:rsidRDefault="00FF67FC" w:rsidP="00FF67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F67FC" w:rsidRPr="00FF67FC" w:rsidRDefault="00FF67FC" w:rsidP="00FF67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FF67FC">
        <w:rPr>
          <w:rFonts w:ascii="Times New Roman" w:eastAsia="Times New Roman" w:hAnsi="Times New Roman" w:cs="Times New Roman"/>
          <w:b/>
          <w:sz w:val="36"/>
          <w:szCs w:val="36"/>
        </w:rPr>
        <w:t>Рабочая учебная программа</w:t>
      </w:r>
    </w:p>
    <w:p w:rsidR="00FF67FC" w:rsidRPr="00FF67FC" w:rsidRDefault="00FF67FC" w:rsidP="00FF67FC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FF67FC" w:rsidRPr="00FF67FC" w:rsidRDefault="00FF67FC" w:rsidP="00FF67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</w:rPr>
      </w:pPr>
      <w:r w:rsidRPr="00FF67FC">
        <w:rPr>
          <w:rFonts w:ascii="Times New Roman" w:eastAsia="Times New Roman" w:hAnsi="Times New Roman" w:cs="Times New Roman"/>
          <w:b/>
          <w:sz w:val="32"/>
          <w:szCs w:val="32"/>
          <w:u w:val="single"/>
        </w:rPr>
        <w:t xml:space="preserve"> курса по русскому языку </w:t>
      </w:r>
    </w:p>
    <w:p w:rsidR="00FF67FC" w:rsidRPr="00FF67FC" w:rsidRDefault="00FF67FC" w:rsidP="00FF67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</w:rPr>
      </w:pPr>
      <w:r w:rsidRPr="00FF67FC">
        <w:rPr>
          <w:rFonts w:ascii="Times New Roman" w:eastAsia="Times New Roman" w:hAnsi="Times New Roman" w:cs="Times New Roman"/>
          <w:b/>
          <w:sz w:val="32"/>
          <w:szCs w:val="32"/>
          <w:u w:val="single"/>
        </w:rPr>
        <w:t>«Консультации по выполнению домашнего задания»</w:t>
      </w:r>
    </w:p>
    <w:p w:rsidR="00FF67FC" w:rsidRPr="00FF67FC" w:rsidRDefault="00FF67FC" w:rsidP="00FF67FC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FF67FC">
        <w:rPr>
          <w:rFonts w:ascii="Times New Roman" w:eastAsia="Times New Roman" w:hAnsi="Times New Roman" w:cs="Times New Roman"/>
        </w:rPr>
        <w:t>(наименование учебного предмета/курса)</w:t>
      </w:r>
    </w:p>
    <w:p w:rsidR="00FF67FC" w:rsidRPr="00FF67FC" w:rsidRDefault="00FF67FC" w:rsidP="00FF67FC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FF67FC" w:rsidRPr="00FF67FC" w:rsidRDefault="00FF67FC" w:rsidP="00FF67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</w:rPr>
      </w:pPr>
      <w:r w:rsidRPr="00FF67FC">
        <w:rPr>
          <w:rFonts w:ascii="Times New Roman" w:eastAsia="Times New Roman" w:hAnsi="Times New Roman" w:cs="Times New Roman"/>
          <w:b/>
          <w:sz w:val="32"/>
          <w:szCs w:val="32"/>
          <w:u w:val="single"/>
        </w:rPr>
        <w:t>основное общее образование (5 класс)</w:t>
      </w:r>
    </w:p>
    <w:p w:rsidR="00FF67FC" w:rsidRPr="00FF67FC" w:rsidRDefault="00FF67FC" w:rsidP="00FF67FC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FF67FC">
        <w:rPr>
          <w:rFonts w:ascii="Times New Roman" w:eastAsia="Times New Roman" w:hAnsi="Times New Roman" w:cs="Times New Roman"/>
        </w:rPr>
        <w:t>(ступень образования)</w:t>
      </w:r>
    </w:p>
    <w:p w:rsidR="00FF67FC" w:rsidRPr="00FF67FC" w:rsidRDefault="00FF67FC" w:rsidP="00FF67FC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FF67FC" w:rsidRPr="00FF67FC" w:rsidRDefault="00FF67FC" w:rsidP="00FF67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FF67FC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2014 – 2015 учебный год</w:t>
      </w:r>
    </w:p>
    <w:p w:rsidR="00FF67FC" w:rsidRPr="00FF67FC" w:rsidRDefault="00FF67FC" w:rsidP="00FF67FC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FF67FC">
        <w:rPr>
          <w:rFonts w:ascii="Times New Roman" w:eastAsia="Times New Roman" w:hAnsi="Times New Roman" w:cs="Times New Roman"/>
        </w:rPr>
        <w:t>(срок реализации)</w:t>
      </w:r>
    </w:p>
    <w:p w:rsidR="00FF67FC" w:rsidRPr="00FF67FC" w:rsidRDefault="00FF67FC" w:rsidP="00FF67FC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FF67FC" w:rsidRPr="00FF67FC" w:rsidRDefault="00FF67FC" w:rsidP="00FF67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</w:rPr>
      </w:pPr>
      <w:r w:rsidRPr="00FF67FC">
        <w:rPr>
          <w:rFonts w:ascii="Times New Roman" w:eastAsia="Times New Roman" w:hAnsi="Times New Roman" w:cs="Times New Roman"/>
          <w:b/>
          <w:sz w:val="32"/>
          <w:szCs w:val="32"/>
          <w:u w:val="single"/>
        </w:rPr>
        <w:t xml:space="preserve">Составлена на основе </w:t>
      </w:r>
    </w:p>
    <w:p w:rsidR="00FF67FC" w:rsidRPr="00FF67FC" w:rsidRDefault="00FF67FC" w:rsidP="00FF67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</w:rPr>
      </w:pPr>
      <w:proofErr w:type="gramStart"/>
      <w:r w:rsidRPr="00FF67FC">
        <w:rPr>
          <w:rFonts w:ascii="Times New Roman" w:eastAsia="Times New Roman" w:hAnsi="Times New Roman" w:cs="Times New Roman"/>
          <w:b/>
          <w:sz w:val="32"/>
          <w:szCs w:val="32"/>
          <w:u w:val="single"/>
        </w:rPr>
        <w:t>Программы  по</w:t>
      </w:r>
      <w:proofErr w:type="gramEnd"/>
      <w:r w:rsidRPr="00FF67FC">
        <w:rPr>
          <w:rFonts w:ascii="Times New Roman" w:eastAsia="Times New Roman" w:hAnsi="Times New Roman" w:cs="Times New Roman"/>
          <w:b/>
          <w:sz w:val="32"/>
          <w:szCs w:val="32"/>
          <w:u w:val="single"/>
        </w:rPr>
        <w:t xml:space="preserve"> русскому языку</w:t>
      </w:r>
    </w:p>
    <w:p w:rsidR="00FF67FC" w:rsidRPr="00FF67FC" w:rsidRDefault="00FF67FC" w:rsidP="00FF67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</w:rPr>
      </w:pPr>
      <w:r w:rsidRPr="00FF67FC">
        <w:rPr>
          <w:rFonts w:ascii="Times New Roman" w:eastAsia="Times New Roman" w:hAnsi="Times New Roman" w:cs="Times New Roman"/>
          <w:b/>
          <w:sz w:val="32"/>
          <w:szCs w:val="32"/>
          <w:u w:val="single"/>
        </w:rPr>
        <w:t xml:space="preserve">Разумовской М.М. </w:t>
      </w:r>
    </w:p>
    <w:p w:rsidR="00FF67FC" w:rsidRPr="00FF67FC" w:rsidRDefault="00FF67FC" w:rsidP="00FF67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</w:rPr>
      </w:pPr>
    </w:p>
    <w:p w:rsidR="00FF67FC" w:rsidRPr="00FF67FC" w:rsidRDefault="00FF67FC" w:rsidP="00FF67FC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FF67FC">
        <w:rPr>
          <w:rFonts w:ascii="Times New Roman" w:eastAsia="Times New Roman" w:hAnsi="Times New Roman" w:cs="Times New Roman"/>
        </w:rPr>
        <w:t>(наименование программы, автор программы)</w:t>
      </w:r>
    </w:p>
    <w:p w:rsidR="00FF67FC" w:rsidRPr="00FF67FC" w:rsidRDefault="00FF67FC" w:rsidP="00FF67FC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FF67FC" w:rsidRPr="00FF67FC" w:rsidRDefault="00FF67FC" w:rsidP="00FF67FC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FF67FC" w:rsidRPr="00FF67FC" w:rsidRDefault="00FF67FC" w:rsidP="00FF67FC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FF67FC" w:rsidRPr="00FF67FC" w:rsidRDefault="00FF67FC" w:rsidP="00FF67FC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FF67FC" w:rsidRPr="00FF67FC" w:rsidRDefault="00FF67FC" w:rsidP="00FF67FC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FF67FC" w:rsidRPr="00FF67FC" w:rsidRDefault="00FF67FC" w:rsidP="00FF67FC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FF67FC" w:rsidRPr="00FF67FC" w:rsidRDefault="00FF67FC" w:rsidP="00FF67FC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FF67FC" w:rsidRPr="00FF67FC" w:rsidRDefault="00FF67FC" w:rsidP="00FF67FC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FF67FC" w:rsidRPr="00FF67FC" w:rsidRDefault="00FF67FC" w:rsidP="00FF67FC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FF67FC" w:rsidRPr="00FF67FC" w:rsidRDefault="00FF67FC" w:rsidP="00FF67FC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FF67FC" w:rsidRPr="00FF67FC" w:rsidRDefault="00FF67FC" w:rsidP="00FF67FC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u w:val="single"/>
        </w:rPr>
      </w:pPr>
      <w:r w:rsidRPr="00FF67FC">
        <w:rPr>
          <w:rFonts w:ascii="Times New Roman" w:eastAsia="Times New Roman" w:hAnsi="Times New Roman" w:cs="Times New Roman"/>
          <w:b/>
          <w:sz w:val="32"/>
          <w:szCs w:val="32"/>
          <w:u w:val="single"/>
        </w:rPr>
        <w:t>Пен Елена Валерьевна</w:t>
      </w:r>
    </w:p>
    <w:p w:rsidR="00FF67FC" w:rsidRPr="00FF67FC" w:rsidRDefault="00FF67FC" w:rsidP="00FF67FC">
      <w:pPr>
        <w:spacing w:after="0" w:line="240" w:lineRule="auto"/>
        <w:rPr>
          <w:rFonts w:ascii="Times New Roman" w:eastAsia="Times New Roman" w:hAnsi="Times New Roman" w:cs="Times New Roman"/>
        </w:rPr>
      </w:pPr>
      <w:r w:rsidRPr="00FF67FC">
        <w:rPr>
          <w:rFonts w:ascii="Times New Roman" w:eastAsia="Times New Roman" w:hAnsi="Times New Roman" w:cs="Times New Roman"/>
        </w:rPr>
        <w:t xml:space="preserve">                                кем (Ф.И.О. учителя, составившего рабочую учебную программу)</w:t>
      </w:r>
    </w:p>
    <w:p w:rsidR="00FF67FC" w:rsidRPr="00FF67FC" w:rsidRDefault="00FF67FC" w:rsidP="00FF67FC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FF67FC" w:rsidRDefault="00FF67FC" w:rsidP="0002537E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F67FC" w:rsidRDefault="00FF67FC" w:rsidP="0002537E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537E" w:rsidRPr="0002537E" w:rsidRDefault="0002537E" w:rsidP="0002537E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02537E">
        <w:rPr>
          <w:rFonts w:ascii="Times New Roman" w:hAnsi="Times New Roman" w:cs="Times New Roman"/>
          <w:b/>
          <w:sz w:val="28"/>
          <w:szCs w:val="28"/>
        </w:rPr>
        <w:lastRenderedPageBreak/>
        <w:t>Консультации по выполнению домашнего задания (34 часа)</w:t>
      </w:r>
    </w:p>
    <w:p w:rsidR="0002537E" w:rsidRDefault="0002537E" w:rsidP="006F631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537E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02537E" w:rsidRDefault="006F6315" w:rsidP="006F631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Курс реализуется в рамках предмета «Русский язык», опирается на обязательное для усвоения в 5 классе содержания обучения русскому языку и продиктован необходимостью проведения дополнительных занятий по предмету именно на данном этапе. Это обусловлено рядом причин: во-первых, чтобы обеспечит надежную преемственность между начальным и средним звеном обучения, во-вторых, чтобы учащийся мог овладеть лингвистическим знанием, ему необходимо овладеть соответствующей терминологией, то есть таким научным языком, который осваивается и закрепляется не только на уроках, но и в ходе внеурочных занятий лингвистикой. Очевидно, что разные коллективы учащихся по-разному подготовлены к восприятию нового. Учитывая реальный объем знаний школьников и уровень владения умениями, а также значимость материала для их формирования, учитель может провести дополнительную работу, направленную на устранение пробелов в знаниях 5-классников</w:t>
      </w:r>
      <w:r w:rsidR="00FD29C4">
        <w:rPr>
          <w:rFonts w:ascii="Times New Roman" w:hAnsi="Times New Roman" w:cs="Times New Roman"/>
          <w:sz w:val="24"/>
          <w:szCs w:val="24"/>
        </w:rPr>
        <w:t xml:space="preserve"> и более успешное овладение новыми темами. В связи с этим, </w:t>
      </w:r>
      <w:r w:rsidR="00FD29C4" w:rsidRPr="00FD29C4">
        <w:rPr>
          <w:rFonts w:ascii="Times New Roman" w:hAnsi="Times New Roman" w:cs="Times New Roman"/>
          <w:b/>
          <w:sz w:val="24"/>
          <w:szCs w:val="24"/>
        </w:rPr>
        <w:t xml:space="preserve">целями </w:t>
      </w:r>
      <w:r w:rsidR="00FD29C4">
        <w:rPr>
          <w:rFonts w:ascii="Times New Roman" w:hAnsi="Times New Roman" w:cs="Times New Roman"/>
          <w:sz w:val="24"/>
          <w:szCs w:val="24"/>
        </w:rPr>
        <w:t>данного курса являются:</w:t>
      </w:r>
    </w:p>
    <w:p w:rsidR="00FD29C4" w:rsidRDefault="00FD29C4" w:rsidP="00FD29C4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Более качественное усвоение программного материала;</w:t>
      </w:r>
    </w:p>
    <w:p w:rsidR="00FD29C4" w:rsidRDefault="00FD29C4" w:rsidP="00FD29C4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Оказание помощи слабоуспевающим учащимся.</w:t>
      </w:r>
    </w:p>
    <w:p w:rsidR="00FD29C4" w:rsidRDefault="00FD29C4" w:rsidP="00FD29C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Программа курса рассчитана на 34 часа (1 час в неделю) и включает сведения из всех разделов, изучаемых в 5 классе. Так как курс ориентирован на прочное усвоение материала, то значительное место отводится повторению изученного в 1-4 классах. Продолжается работа над формированием навыков грамотного письма – тем самым создается непрерывность в совершенствовании навыков правописания. Наряду с этим нужно развивать быстроту письма с соблюдением его аккуратной и четкой формы, чтобы написанное легко и быстро можно было прочитать. На материале отобранных упражнений предусматривается серия заданий по совершенствованию навыков чтения.</w:t>
      </w:r>
    </w:p>
    <w:p w:rsidR="00FD29C4" w:rsidRDefault="00FD29C4" w:rsidP="00FD29C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Особенно пристальное внимание уделяется оказанию помощи в усвоении материала слабоуспевающим учащимся. Тщательный анализ ошибок, допускаемых 5-классниками</w:t>
      </w:r>
      <w:r w:rsidR="008B7ABA">
        <w:rPr>
          <w:rFonts w:ascii="Times New Roman" w:hAnsi="Times New Roman" w:cs="Times New Roman"/>
          <w:sz w:val="24"/>
          <w:szCs w:val="24"/>
        </w:rPr>
        <w:t xml:space="preserve"> в ходе проведения уроков, используется для определения направления работы учителя на консультациях.</w:t>
      </w:r>
    </w:p>
    <w:p w:rsidR="008B7ABA" w:rsidRDefault="008B7ABA" w:rsidP="00FD29C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 это позволяет сделать осмысленным весь процесс обучения русскому языку, повышает интерес к предмету, формирует лингвистическое мышление учащихся – тем самым достигается успешное усвоение программного материала по родному языку.</w:t>
      </w:r>
    </w:p>
    <w:p w:rsidR="008B7ABA" w:rsidRDefault="008B7ABA" w:rsidP="00FD29C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B7ABA" w:rsidRPr="00FD29C4" w:rsidRDefault="008B7ABA" w:rsidP="00FD29C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B7ABA" w:rsidRDefault="008B7ABA" w:rsidP="008B7ABA">
      <w:pPr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8B7ABA" w:rsidRDefault="008B7ABA" w:rsidP="008B7ABA">
      <w:pPr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8B7ABA" w:rsidRDefault="008B7ABA" w:rsidP="008B7ABA">
      <w:pPr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8B7ABA" w:rsidRPr="008B7ABA" w:rsidRDefault="008B7ABA" w:rsidP="008B7ABA">
      <w:pPr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8B7ABA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lastRenderedPageBreak/>
        <w:t>Тематический план</w:t>
      </w:r>
    </w:p>
    <w:p w:rsidR="008B7ABA" w:rsidRPr="008B7ABA" w:rsidRDefault="008B7ABA" w:rsidP="008B7ABA">
      <w:pPr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1101"/>
        <w:gridCol w:w="6804"/>
        <w:gridCol w:w="1666"/>
      </w:tblGrid>
      <w:tr w:rsidR="008B7ABA" w:rsidRPr="008B7ABA" w:rsidTr="004E2E9E">
        <w:trPr>
          <w:trHeight w:val="567"/>
        </w:trPr>
        <w:tc>
          <w:tcPr>
            <w:tcW w:w="1101" w:type="dxa"/>
          </w:tcPr>
          <w:p w:rsidR="008B7ABA" w:rsidRPr="008B7ABA" w:rsidRDefault="008B7ABA" w:rsidP="008B7A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7ABA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8B7ABA" w:rsidRPr="008B7ABA" w:rsidRDefault="008B7ABA" w:rsidP="008B7A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7ABA">
              <w:rPr>
                <w:rFonts w:ascii="Times New Roman" w:hAnsi="Times New Roman" w:cs="Times New Roman"/>
                <w:b/>
                <w:sz w:val="24"/>
                <w:szCs w:val="24"/>
              </w:rPr>
              <w:t>раздела</w:t>
            </w:r>
          </w:p>
        </w:tc>
        <w:tc>
          <w:tcPr>
            <w:tcW w:w="6804" w:type="dxa"/>
          </w:tcPr>
          <w:p w:rsidR="008B7ABA" w:rsidRPr="008B7ABA" w:rsidRDefault="008B7ABA" w:rsidP="008B7A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7ABA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</w:p>
        </w:tc>
        <w:tc>
          <w:tcPr>
            <w:tcW w:w="1666" w:type="dxa"/>
          </w:tcPr>
          <w:p w:rsidR="008B7ABA" w:rsidRPr="008B7ABA" w:rsidRDefault="008B7ABA" w:rsidP="008B7A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7ABA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  <w:p w:rsidR="008B7ABA" w:rsidRPr="008B7ABA" w:rsidRDefault="008B7ABA" w:rsidP="008B7A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7ABA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</w:tr>
      <w:tr w:rsidR="008B7ABA" w:rsidRPr="008B7ABA" w:rsidTr="004E2E9E">
        <w:trPr>
          <w:trHeight w:val="567"/>
        </w:trPr>
        <w:tc>
          <w:tcPr>
            <w:tcW w:w="1101" w:type="dxa"/>
          </w:tcPr>
          <w:p w:rsidR="008B7ABA" w:rsidRPr="008B7ABA" w:rsidRDefault="008B7ABA" w:rsidP="008B7A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7A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04" w:type="dxa"/>
          </w:tcPr>
          <w:p w:rsidR="008B7ABA" w:rsidRPr="008B7ABA" w:rsidRDefault="008B7ABA" w:rsidP="008B7A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7ABA">
              <w:rPr>
                <w:rFonts w:ascii="Times New Roman" w:hAnsi="Times New Roman" w:cs="Times New Roman"/>
                <w:sz w:val="24"/>
                <w:szCs w:val="24"/>
              </w:rPr>
              <w:t>Закрепление и углубление изученного в начальных классах.</w:t>
            </w:r>
          </w:p>
        </w:tc>
        <w:tc>
          <w:tcPr>
            <w:tcW w:w="1666" w:type="dxa"/>
          </w:tcPr>
          <w:p w:rsidR="008B7ABA" w:rsidRPr="008B7ABA" w:rsidRDefault="008B7ABA" w:rsidP="008B7A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7AB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B7ABA" w:rsidRPr="008B7ABA" w:rsidTr="004E2E9E">
        <w:trPr>
          <w:trHeight w:val="567"/>
        </w:trPr>
        <w:tc>
          <w:tcPr>
            <w:tcW w:w="1101" w:type="dxa"/>
          </w:tcPr>
          <w:p w:rsidR="008B7ABA" w:rsidRPr="008B7ABA" w:rsidRDefault="008B7ABA" w:rsidP="008B7A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7AB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04" w:type="dxa"/>
          </w:tcPr>
          <w:p w:rsidR="008B7ABA" w:rsidRPr="008B7ABA" w:rsidRDefault="008B7ABA" w:rsidP="008B7A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7ABA">
              <w:rPr>
                <w:rFonts w:ascii="Times New Roman" w:hAnsi="Times New Roman" w:cs="Times New Roman"/>
                <w:sz w:val="24"/>
                <w:szCs w:val="24"/>
              </w:rPr>
              <w:t>Синтаксис и пунктуация.</w:t>
            </w:r>
          </w:p>
        </w:tc>
        <w:tc>
          <w:tcPr>
            <w:tcW w:w="1666" w:type="dxa"/>
          </w:tcPr>
          <w:p w:rsidR="008B7ABA" w:rsidRPr="008B7ABA" w:rsidRDefault="008B7ABA" w:rsidP="008B7A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7AB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8B7ABA" w:rsidRPr="008B7ABA" w:rsidTr="004E2E9E">
        <w:trPr>
          <w:trHeight w:val="567"/>
        </w:trPr>
        <w:tc>
          <w:tcPr>
            <w:tcW w:w="1101" w:type="dxa"/>
          </w:tcPr>
          <w:p w:rsidR="008B7ABA" w:rsidRPr="008B7ABA" w:rsidRDefault="008B7ABA" w:rsidP="008B7A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7AB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04" w:type="dxa"/>
          </w:tcPr>
          <w:p w:rsidR="008B7ABA" w:rsidRPr="008B7ABA" w:rsidRDefault="008B7ABA" w:rsidP="008B7A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7ABA">
              <w:rPr>
                <w:rFonts w:ascii="Times New Roman" w:hAnsi="Times New Roman" w:cs="Times New Roman"/>
                <w:sz w:val="24"/>
                <w:szCs w:val="24"/>
              </w:rPr>
              <w:t>Лексика. Словообразование. Орфография.</w:t>
            </w:r>
          </w:p>
        </w:tc>
        <w:tc>
          <w:tcPr>
            <w:tcW w:w="1666" w:type="dxa"/>
          </w:tcPr>
          <w:p w:rsidR="008B7ABA" w:rsidRPr="008B7ABA" w:rsidRDefault="008B7ABA" w:rsidP="008B7A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7AB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8B7ABA" w:rsidRPr="008B7ABA" w:rsidTr="004E2E9E">
        <w:trPr>
          <w:trHeight w:val="567"/>
        </w:trPr>
        <w:tc>
          <w:tcPr>
            <w:tcW w:w="1101" w:type="dxa"/>
          </w:tcPr>
          <w:p w:rsidR="008B7ABA" w:rsidRPr="008B7ABA" w:rsidRDefault="008B7ABA" w:rsidP="008B7A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7AB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04" w:type="dxa"/>
          </w:tcPr>
          <w:p w:rsidR="008B7ABA" w:rsidRPr="008B7ABA" w:rsidRDefault="008B7ABA" w:rsidP="008B7A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7ABA">
              <w:rPr>
                <w:rFonts w:ascii="Times New Roman" w:hAnsi="Times New Roman" w:cs="Times New Roman"/>
                <w:sz w:val="24"/>
                <w:szCs w:val="24"/>
              </w:rPr>
              <w:t>Морфология. Орфография.</w:t>
            </w:r>
          </w:p>
        </w:tc>
        <w:tc>
          <w:tcPr>
            <w:tcW w:w="1666" w:type="dxa"/>
          </w:tcPr>
          <w:p w:rsidR="008B7ABA" w:rsidRPr="008B7ABA" w:rsidRDefault="008B7ABA" w:rsidP="008B7A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7AB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:rsidR="008B7ABA" w:rsidRDefault="008B7ABA" w:rsidP="008B7ABA">
      <w:pPr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4E2E9E" w:rsidRPr="004E2E9E" w:rsidRDefault="004E2E9E" w:rsidP="004E2E9E">
      <w:pPr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Календарно-т</w:t>
      </w:r>
      <w:r w:rsidRPr="004E2E9E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ематическое планирование</w:t>
      </w:r>
    </w:p>
    <w:p w:rsidR="004E2E9E" w:rsidRPr="004E2E9E" w:rsidRDefault="004E2E9E" w:rsidP="004E2E9E">
      <w:pPr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tbl>
      <w:tblPr>
        <w:tblStyle w:val="3"/>
        <w:tblW w:w="0" w:type="auto"/>
        <w:tblLook w:val="04A0" w:firstRow="1" w:lastRow="0" w:firstColumn="1" w:lastColumn="0" w:noHBand="0" w:noVBand="1"/>
      </w:tblPr>
      <w:tblGrid>
        <w:gridCol w:w="848"/>
        <w:gridCol w:w="5666"/>
        <w:gridCol w:w="828"/>
        <w:gridCol w:w="1115"/>
        <w:gridCol w:w="1114"/>
      </w:tblGrid>
      <w:tr w:rsidR="004E2E9E" w:rsidRPr="004E2E9E" w:rsidTr="004E2E9E">
        <w:trPr>
          <w:trHeight w:val="567"/>
        </w:trPr>
        <w:tc>
          <w:tcPr>
            <w:tcW w:w="817" w:type="dxa"/>
          </w:tcPr>
          <w:p w:rsidR="004E2E9E" w:rsidRPr="004E2E9E" w:rsidRDefault="004E2E9E" w:rsidP="004E2E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E9E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4E2E9E" w:rsidRPr="004E2E9E" w:rsidRDefault="004E2E9E" w:rsidP="004E2E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E9E">
              <w:rPr>
                <w:rFonts w:ascii="Times New Roman" w:hAnsi="Times New Roman" w:cs="Times New Roman"/>
                <w:b/>
                <w:sz w:val="24"/>
                <w:szCs w:val="24"/>
              </w:rPr>
              <w:t>урока</w:t>
            </w:r>
          </w:p>
        </w:tc>
        <w:tc>
          <w:tcPr>
            <w:tcW w:w="5747" w:type="dxa"/>
          </w:tcPr>
          <w:p w:rsidR="004E2E9E" w:rsidRPr="004E2E9E" w:rsidRDefault="004E2E9E" w:rsidP="004E2E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E9E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784" w:type="dxa"/>
          </w:tcPr>
          <w:p w:rsidR="004E2E9E" w:rsidRPr="004E2E9E" w:rsidRDefault="004E2E9E" w:rsidP="004E2E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E9E">
              <w:rPr>
                <w:rFonts w:ascii="Times New Roman" w:hAnsi="Times New Roman" w:cs="Times New Roman"/>
                <w:b/>
                <w:sz w:val="24"/>
                <w:szCs w:val="24"/>
              </w:rPr>
              <w:t>Кол-</w:t>
            </w:r>
          </w:p>
          <w:p w:rsidR="004E2E9E" w:rsidRPr="004E2E9E" w:rsidRDefault="004E2E9E" w:rsidP="004E2E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E9E">
              <w:rPr>
                <w:rFonts w:ascii="Times New Roman" w:hAnsi="Times New Roman" w:cs="Times New Roman"/>
                <w:b/>
                <w:sz w:val="24"/>
                <w:szCs w:val="24"/>
              </w:rPr>
              <w:t>во</w:t>
            </w:r>
          </w:p>
          <w:p w:rsidR="004E2E9E" w:rsidRPr="004E2E9E" w:rsidRDefault="004E2E9E" w:rsidP="004E2E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E9E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1125" w:type="dxa"/>
          </w:tcPr>
          <w:p w:rsidR="004E2E9E" w:rsidRPr="004E2E9E" w:rsidRDefault="004E2E9E" w:rsidP="004E2E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E9E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1098" w:type="dxa"/>
          </w:tcPr>
          <w:p w:rsidR="004E2E9E" w:rsidRPr="004E2E9E" w:rsidRDefault="004E2E9E" w:rsidP="004E2E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E2E9E">
              <w:rPr>
                <w:rFonts w:ascii="Times New Roman" w:hAnsi="Times New Roman" w:cs="Times New Roman"/>
                <w:b/>
                <w:sz w:val="24"/>
                <w:szCs w:val="24"/>
              </w:rPr>
              <w:t>Коррек</w:t>
            </w:r>
            <w:proofErr w:type="spellEnd"/>
          </w:p>
          <w:p w:rsidR="004E2E9E" w:rsidRPr="004E2E9E" w:rsidRDefault="004E2E9E" w:rsidP="004E2E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E2E9E">
              <w:rPr>
                <w:rFonts w:ascii="Times New Roman" w:hAnsi="Times New Roman" w:cs="Times New Roman"/>
                <w:b/>
                <w:sz w:val="24"/>
                <w:szCs w:val="24"/>
              </w:rPr>
              <w:t>тировка</w:t>
            </w:r>
            <w:proofErr w:type="spellEnd"/>
          </w:p>
        </w:tc>
      </w:tr>
      <w:tr w:rsidR="004E2E9E" w:rsidRPr="004E2E9E" w:rsidTr="004E2E9E">
        <w:trPr>
          <w:trHeight w:val="567"/>
        </w:trPr>
        <w:tc>
          <w:tcPr>
            <w:tcW w:w="817" w:type="dxa"/>
          </w:tcPr>
          <w:p w:rsidR="004E2E9E" w:rsidRPr="004E2E9E" w:rsidRDefault="004E2E9E" w:rsidP="004E2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7" w:type="dxa"/>
          </w:tcPr>
          <w:p w:rsidR="004E2E9E" w:rsidRPr="004E2E9E" w:rsidRDefault="004E2E9E" w:rsidP="004E2E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E9E">
              <w:rPr>
                <w:rFonts w:ascii="Times New Roman" w:hAnsi="Times New Roman" w:cs="Times New Roman"/>
                <w:b/>
                <w:sz w:val="24"/>
                <w:szCs w:val="24"/>
              </w:rPr>
              <w:t>Закрепление и углубление изученного в начальных классах</w:t>
            </w:r>
          </w:p>
        </w:tc>
        <w:tc>
          <w:tcPr>
            <w:tcW w:w="784" w:type="dxa"/>
          </w:tcPr>
          <w:p w:rsidR="004E2E9E" w:rsidRPr="004E2E9E" w:rsidRDefault="004E2E9E" w:rsidP="004E2E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E9E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125" w:type="dxa"/>
          </w:tcPr>
          <w:p w:rsidR="004E2E9E" w:rsidRPr="004E2E9E" w:rsidRDefault="004E2E9E" w:rsidP="004E2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" w:type="dxa"/>
          </w:tcPr>
          <w:p w:rsidR="004E2E9E" w:rsidRPr="004E2E9E" w:rsidRDefault="004E2E9E" w:rsidP="004E2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2E9E" w:rsidRPr="004E2E9E" w:rsidTr="004E2E9E">
        <w:trPr>
          <w:trHeight w:val="567"/>
        </w:trPr>
        <w:tc>
          <w:tcPr>
            <w:tcW w:w="817" w:type="dxa"/>
          </w:tcPr>
          <w:p w:rsidR="004E2E9E" w:rsidRPr="004E2E9E" w:rsidRDefault="004E2E9E" w:rsidP="004E2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E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47" w:type="dxa"/>
          </w:tcPr>
          <w:p w:rsidR="004E2E9E" w:rsidRPr="004E2E9E" w:rsidRDefault="004E2E9E" w:rsidP="004E2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E9E">
              <w:rPr>
                <w:rFonts w:ascii="Times New Roman" w:hAnsi="Times New Roman" w:cs="Times New Roman"/>
                <w:sz w:val="24"/>
                <w:szCs w:val="24"/>
              </w:rPr>
              <w:t xml:space="preserve"> Фонетика, орфоэпия, графика.</w:t>
            </w:r>
          </w:p>
        </w:tc>
        <w:tc>
          <w:tcPr>
            <w:tcW w:w="784" w:type="dxa"/>
          </w:tcPr>
          <w:p w:rsidR="004E2E9E" w:rsidRPr="004E2E9E" w:rsidRDefault="004E2E9E" w:rsidP="004E2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E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5" w:type="dxa"/>
          </w:tcPr>
          <w:p w:rsidR="004E2E9E" w:rsidRPr="004E2E9E" w:rsidRDefault="004E2E9E" w:rsidP="004E2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" w:type="dxa"/>
          </w:tcPr>
          <w:p w:rsidR="004E2E9E" w:rsidRPr="004E2E9E" w:rsidRDefault="004E2E9E" w:rsidP="004E2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2E9E" w:rsidRPr="004E2E9E" w:rsidTr="004E2E9E">
        <w:trPr>
          <w:trHeight w:val="567"/>
        </w:trPr>
        <w:tc>
          <w:tcPr>
            <w:tcW w:w="817" w:type="dxa"/>
          </w:tcPr>
          <w:p w:rsidR="004E2E9E" w:rsidRPr="004E2E9E" w:rsidRDefault="004E2E9E" w:rsidP="004E2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E9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47" w:type="dxa"/>
          </w:tcPr>
          <w:p w:rsidR="004E2E9E" w:rsidRPr="004E2E9E" w:rsidRDefault="004E2E9E" w:rsidP="004E2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E9E">
              <w:rPr>
                <w:rFonts w:ascii="Times New Roman" w:hAnsi="Times New Roman" w:cs="Times New Roman"/>
                <w:sz w:val="24"/>
                <w:szCs w:val="24"/>
              </w:rPr>
              <w:t>Письмо, орфография.</w:t>
            </w:r>
          </w:p>
        </w:tc>
        <w:tc>
          <w:tcPr>
            <w:tcW w:w="784" w:type="dxa"/>
          </w:tcPr>
          <w:p w:rsidR="004E2E9E" w:rsidRPr="004E2E9E" w:rsidRDefault="004E2E9E" w:rsidP="004E2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E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5" w:type="dxa"/>
          </w:tcPr>
          <w:p w:rsidR="004E2E9E" w:rsidRPr="004E2E9E" w:rsidRDefault="004E2E9E" w:rsidP="004E2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" w:type="dxa"/>
          </w:tcPr>
          <w:p w:rsidR="004E2E9E" w:rsidRPr="004E2E9E" w:rsidRDefault="004E2E9E" w:rsidP="004E2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2E9E" w:rsidRPr="004E2E9E" w:rsidTr="004E2E9E">
        <w:trPr>
          <w:trHeight w:val="567"/>
        </w:trPr>
        <w:tc>
          <w:tcPr>
            <w:tcW w:w="817" w:type="dxa"/>
          </w:tcPr>
          <w:p w:rsidR="004E2E9E" w:rsidRPr="004E2E9E" w:rsidRDefault="004E2E9E" w:rsidP="004E2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E9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747" w:type="dxa"/>
          </w:tcPr>
          <w:p w:rsidR="004E2E9E" w:rsidRPr="004E2E9E" w:rsidRDefault="004E2E9E" w:rsidP="004E2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E9E">
              <w:rPr>
                <w:rFonts w:ascii="Times New Roman" w:hAnsi="Times New Roman" w:cs="Times New Roman"/>
                <w:sz w:val="24"/>
                <w:szCs w:val="24"/>
              </w:rPr>
              <w:t>Слово и его значение. Лексика.</w:t>
            </w:r>
          </w:p>
        </w:tc>
        <w:tc>
          <w:tcPr>
            <w:tcW w:w="784" w:type="dxa"/>
          </w:tcPr>
          <w:p w:rsidR="004E2E9E" w:rsidRPr="004E2E9E" w:rsidRDefault="004E2E9E" w:rsidP="004E2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E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5" w:type="dxa"/>
          </w:tcPr>
          <w:p w:rsidR="004E2E9E" w:rsidRPr="004E2E9E" w:rsidRDefault="004E2E9E" w:rsidP="004E2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" w:type="dxa"/>
          </w:tcPr>
          <w:p w:rsidR="004E2E9E" w:rsidRPr="004E2E9E" w:rsidRDefault="004E2E9E" w:rsidP="004E2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2E9E" w:rsidRPr="004E2E9E" w:rsidTr="004E2E9E">
        <w:trPr>
          <w:trHeight w:val="567"/>
        </w:trPr>
        <w:tc>
          <w:tcPr>
            <w:tcW w:w="817" w:type="dxa"/>
          </w:tcPr>
          <w:p w:rsidR="004E2E9E" w:rsidRPr="004E2E9E" w:rsidRDefault="004E2E9E" w:rsidP="004E2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E9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747" w:type="dxa"/>
          </w:tcPr>
          <w:p w:rsidR="004E2E9E" w:rsidRPr="004E2E9E" w:rsidRDefault="004E2E9E" w:rsidP="004E2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E9E">
              <w:rPr>
                <w:rFonts w:ascii="Times New Roman" w:hAnsi="Times New Roman" w:cs="Times New Roman"/>
                <w:sz w:val="24"/>
                <w:szCs w:val="24"/>
              </w:rPr>
              <w:t xml:space="preserve">Слово и его строение. </w:t>
            </w:r>
            <w:proofErr w:type="spellStart"/>
            <w:r w:rsidRPr="004E2E9E">
              <w:rPr>
                <w:rFonts w:ascii="Times New Roman" w:hAnsi="Times New Roman" w:cs="Times New Roman"/>
                <w:sz w:val="24"/>
                <w:szCs w:val="24"/>
              </w:rPr>
              <w:t>Морфемика</w:t>
            </w:r>
            <w:proofErr w:type="spellEnd"/>
            <w:r w:rsidRPr="004E2E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84" w:type="dxa"/>
          </w:tcPr>
          <w:p w:rsidR="004E2E9E" w:rsidRPr="004E2E9E" w:rsidRDefault="004E2E9E" w:rsidP="004E2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E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5" w:type="dxa"/>
          </w:tcPr>
          <w:p w:rsidR="004E2E9E" w:rsidRPr="004E2E9E" w:rsidRDefault="004E2E9E" w:rsidP="004E2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" w:type="dxa"/>
          </w:tcPr>
          <w:p w:rsidR="004E2E9E" w:rsidRPr="004E2E9E" w:rsidRDefault="004E2E9E" w:rsidP="004E2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2E9E" w:rsidRPr="004E2E9E" w:rsidTr="004E2E9E">
        <w:trPr>
          <w:trHeight w:val="567"/>
        </w:trPr>
        <w:tc>
          <w:tcPr>
            <w:tcW w:w="817" w:type="dxa"/>
          </w:tcPr>
          <w:p w:rsidR="004E2E9E" w:rsidRPr="004E2E9E" w:rsidRDefault="004E2E9E" w:rsidP="004E2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E9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747" w:type="dxa"/>
          </w:tcPr>
          <w:p w:rsidR="004E2E9E" w:rsidRPr="004E2E9E" w:rsidRDefault="004E2E9E" w:rsidP="004E2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E9E">
              <w:rPr>
                <w:rFonts w:ascii="Times New Roman" w:hAnsi="Times New Roman" w:cs="Times New Roman"/>
                <w:sz w:val="24"/>
                <w:szCs w:val="24"/>
              </w:rPr>
              <w:t>Слово как часть речи. Морфология.</w:t>
            </w:r>
          </w:p>
        </w:tc>
        <w:tc>
          <w:tcPr>
            <w:tcW w:w="784" w:type="dxa"/>
          </w:tcPr>
          <w:p w:rsidR="004E2E9E" w:rsidRPr="004E2E9E" w:rsidRDefault="004E2E9E" w:rsidP="004E2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E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5" w:type="dxa"/>
          </w:tcPr>
          <w:p w:rsidR="004E2E9E" w:rsidRPr="004E2E9E" w:rsidRDefault="004E2E9E" w:rsidP="004E2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" w:type="dxa"/>
          </w:tcPr>
          <w:p w:rsidR="004E2E9E" w:rsidRPr="004E2E9E" w:rsidRDefault="004E2E9E" w:rsidP="004E2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2E9E" w:rsidRPr="004E2E9E" w:rsidTr="004E2E9E">
        <w:trPr>
          <w:trHeight w:val="567"/>
        </w:trPr>
        <w:tc>
          <w:tcPr>
            <w:tcW w:w="817" w:type="dxa"/>
          </w:tcPr>
          <w:p w:rsidR="004E2E9E" w:rsidRPr="004E2E9E" w:rsidRDefault="004E2E9E" w:rsidP="004E2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E9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747" w:type="dxa"/>
          </w:tcPr>
          <w:p w:rsidR="004E2E9E" w:rsidRPr="004E2E9E" w:rsidRDefault="004E2E9E" w:rsidP="004E2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E9E">
              <w:rPr>
                <w:rFonts w:ascii="Times New Roman" w:hAnsi="Times New Roman" w:cs="Times New Roman"/>
                <w:sz w:val="24"/>
                <w:szCs w:val="24"/>
              </w:rPr>
              <w:t>Культура речи: правильное произношение терминов, уместное использование этикетных слов.</w:t>
            </w:r>
          </w:p>
        </w:tc>
        <w:tc>
          <w:tcPr>
            <w:tcW w:w="784" w:type="dxa"/>
          </w:tcPr>
          <w:p w:rsidR="004E2E9E" w:rsidRPr="004E2E9E" w:rsidRDefault="004E2E9E" w:rsidP="004E2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E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5" w:type="dxa"/>
          </w:tcPr>
          <w:p w:rsidR="004E2E9E" w:rsidRPr="004E2E9E" w:rsidRDefault="004E2E9E" w:rsidP="004E2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" w:type="dxa"/>
          </w:tcPr>
          <w:p w:rsidR="004E2E9E" w:rsidRPr="004E2E9E" w:rsidRDefault="004E2E9E" w:rsidP="004E2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2E9E" w:rsidRPr="004E2E9E" w:rsidTr="004E2E9E">
        <w:trPr>
          <w:trHeight w:val="567"/>
        </w:trPr>
        <w:tc>
          <w:tcPr>
            <w:tcW w:w="817" w:type="dxa"/>
          </w:tcPr>
          <w:p w:rsidR="004E2E9E" w:rsidRPr="004E2E9E" w:rsidRDefault="004E2E9E" w:rsidP="004E2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7" w:type="dxa"/>
          </w:tcPr>
          <w:p w:rsidR="004E2E9E" w:rsidRPr="004E2E9E" w:rsidRDefault="004E2E9E" w:rsidP="004E2E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E9E">
              <w:rPr>
                <w:rFonts w:ascii="Times New Roman" w:hAnsi="Times New Roman" w:cs="Times New Roman"/>
                <w:b/>
                <w:sz w:val="24"/>
                <w:szCs w:val="24"/>
              </w:rPr>
              <w:t>Синтаксис и пунктуация.</w:t>
            </w:r>
          </w:p>
        </w:tc>
        <w:tc>
          <w:tcPr>
            <w:tcW w:w="784" w:type="dxa"/>
          </w:tcPr>
          <w:p w:rsidR="004E2E9E" w:rsidRPr="004E2E9E" w:rsidRDefault="004E2E9E" w:rsidP="004E2E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E9E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125" w:type="dxa"/>
          </w:tcPr>
          <w:p w:rsidR="004E2E9E" w:rsidRPr="004E2E9E" w:rsidRDefault="004E2E9E" w:rsidP="004E2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" w:type="dxa"/>
          </w:tcPr>
          <w:p w:rsidR="004E2E9E" w:rsidRPr="004E2E9E" w:rsidRDefault="004E2E9E" w:rsidP="004E2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2E9E" w:rsidRPr="004E2E9E" w:rsidTr="004E2E9E">
        <w:trPr>
          <w:trHeight w:val="567"/>
        </w:trPr>
        <w:tc>
          <w:tcPr>
            <w:tcW w:w="817" w:type="dxa"/>
          </w:tcPr>
          <w:p w:rsidR="004E2E9E" w:rsidRPr="004E2E9E" w:rsidRDefault="004E2E9E" w:rsidP="004E2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E9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747" w:type="dxa"/>
          </w:tcPr>
          <w:p w:rsidR="004E2E9E" w:rsidRPr="004E2E9E" w:rsidRDefault="004E2E9E" w:rsidP="004E2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E9E">
              <w:rPr>
                <w:rFonts w:ascii="Times New Roman" w:hAnsi="Times New Roman" w:cs="Times New Roman"/>
                <w:sz w:val="24"/>
                <w:szCs w:val="24"/>
              </w:rPr>
              <w:t>Словосочетание.</w:t>
            </w:r>
          </w:p>
        </w:tc>
        <w:tc>
          <w:tcPr>
            <w:tcW w:w="784" w:type="dxa"/>
          </w:tcPr>
          <w:p w:rsidR="004E2E9E" w:rsidRPr="004E2E9E" w:rsidRDefault="004E2E9E" w:rsidP="004E2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E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5" w:type="dxa"/>
          </w:tcPr>
          <w:p w:rsidR="004E2E9E" w:rsidRPr="004E2E9E" w:rsidRDefault="004E2E9E" w:rsidP="004E2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" w:type="dxa"/>
          </w:tcPr>
          <w:p w:rsidR="004E2E9E" w:rsidRPr="004E2E9E" w:rsidRDefault="004E2E9E" w:rsidP="004E2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2E9E" w:rsidRPr="004E2E9E" w:rsidTr="004E2E9E">
        <w:trPr>
          <w:trHeight w:val="567"/>
        </w:trPr>
        <w:tc>
          <w:tcPr>
            <w:tcW w:w="817" w:type="dxa"/>
          </w:tcPr>
          <w:p w:rsidR="004E2E9E" w:rsidRPr="004E2E9E" w:rsidRDefault="004E2E9E" w:rsidP="004E2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E9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747" w:type="dxa"/>
          </w:tcPr>
          <w:p w:rsidR="004E2E9E" w:rsidRPr="004E2E9E" w:rsidRDefault="004E2E9E" w:rsidP="004E2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E9E">
              <w:rPr>
                <w:rFonts w:ascii="Times New Roman" w:hAnsi="Times New Roman" w:cs="Times New Roman"/>
                <w:sz w:val="24"/>
                <w:szCs w:val="24"/>
              </w:rPr>
              <w:t>Предложение. Виды предложений по цели высказывания.</w:t>
            </w:r>
          </w:p>
        </w:tc>
        <w:tc>
          <w:tcPr>
            <w:tcW w:w="784" w:type="dxa"/>
          </w:tcPr>
          <w:p w:rsidR="004E2E9E" w:rsidRPr="004E2E9E" w:rsidRDefault="004E2E9E" w:rsidP="004E2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E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5" w:type="dxa"/>
          </w:tcPr>
          <w:p w:rsidR="004E2E9E" w:rsidRPr="004E2E9E" w:rsidRDefault="004E2E9E" w:rsidP="004E2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" w:type="dxa"/>
          </w:tcPr>
          <w:p w:rsidR="004E2E9E" w:rsidRPr="004E2E9E" w:rsidRDefault="004E2E9E" w:rsidP="004E2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2E9E" w:rsidRPr="004E2E9E" w:rsidTr="004E2E9E">
        <w:trPr>
          <w:trHeight w:val="567"/>
        </w:trPr>
        <w:tc>
          <w:tcPr>
            <w:tcW w:w="817" w:type="dxa"/>
          </w:tcPr>
          <w:p w:rsidR="004E2E9E" w:rsidRPr="004E2E9E" w:rsidRDefault="004E2E9E" w:rsidP="004E2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E9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747" w:type="dxa"/>
          </w:tcPr>
          <w:p w:rsidR="004E2E9E" w:rsidRPr="004E2E9E" w:rsidRDefault="004E2E9E" w:rsidP="004E2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E9E">
              <w:rPr>
                <w:rFonts w:ascii="Times New Roman" w:hAnsi="Times New Roman" w:cs="Times New Roman"/>
                <w:sz w:val="24"/>
                <w:szCs w:val="24"/>
              </w:rPr>
              <w:t>Главные и второстепенные члены предложения.</w:t>
            </w:r>
          </w:p>
        </w:tc>
        <w:tc>
          <w:tcPr>
            <w:tcW w:w="784" w:type="dxa"/>
          </w:tcPr>
          <w:p w:rsidR="004E2E9E" w:rsidRPr="004E2E9E" w:rsidRDefault="004E2E9E" w:rsidP="004E2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E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5" w:type="dxa"/>
          </w:tcPr>
          <w:p w:rsidR="004E2E9E" w:rsidRPr="004E2E9E" w:rsidRDefault="004E2E9E" w:rsidP="004E2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" w:type="dxa"/>
          </w:tcPr>
          <w:p w:rsidR="004E2E9E" w:rsidRPr="004E2E9E" w:rsidRDefault="004E2E9E" w:rsidP="004E2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2E9E" w:rsidRPr="004E2E9E" w:rsidTr="004E2E9E">
        <w:trPr>
          <w:trHeight w:val="567"/>
        </w:trPr>
        <w:tc>
          <w:tcPr>
            <w:tcW w:w="817" w:type="dxa"/>
          </w:tcPr>
          <w:p w:rsidR="004E2E9E" w:rsidRPr="004E2E9E" w:rsidRDefault="004E2E9E" w:rsidP="004E2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E9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747" w:type="dxa"/>
          </w:tcPr>
          <w:p w:rsidR="004E2E9E" w:rsidRPr="004E2E9E" w:rsidRDefault="004E2E9E" w:rsidP="004E2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E9E">
              <w:rPr>
                <w:rFonts w:ascii="Times New Roman" w:hAnsi="Times New Roman" w:cs="Times New Roman"/>
                <w:sz w:val="24"/>
                <w:szCs w:val="24"/>
              </w:rPr>
              <w:t>Предложения с однородными членами.</w:t>
            </w:r>
          </w:p>
        </w:tc>
        <w:tc>
          <w:tcPr>
            <w:tcW w:w="784" w:type="dxa"/>
          </w:tcPr>
          <w:p w:rsidR="004E2E9E" w:rsidRPr="004E2E9E" w:rsidRDefault="004E2E9E" w:rsidP="004E2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E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5" w:type="dxa"/>
          </w:tcPr>
          <w:p w:rsidR="004E2E9E" w:rsidRPr="004E2E9E" w:rsidRDefault="004E2E9E" w:rsidP="004E2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" w:type="dxa"/>
          </w:tcPr>
          <w:p w:rsidR="004E2E9E" w:rsidRPr="004E2E9E" w:rsidRDefault="004E2E9E" w:rsidP="004E2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2E9E" w:rsidRPr="004E2E9E" w:rsidTr="004E2E9E">
        <w:trPr>
          <w:trHeight w:val="567"/>
        </w:trPr>
        <w:tc>
          <w:tcPr>
            <w:tcW w:w="817" w:type="dxa"/>
          </w:tcPr>
          <w:p w:rsidR="004E2E9E" w:rsidRPr="004E2E9E" w:rsidRDefault="004E2E9E" w:rsidP="004E2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E9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747" w:type="dxa"/>
          </w:tcPr>
          <w:p w:rsidR="004E2E9E" w:rsidRPr="004E2E9E" w:rsidRDefault="004E2E9E" w:rsidP="004E2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E9E">
              <w:rPr>
                <w:rFonts w:ascii="Times New Roman" w:hAnsi="Times New Roman" w:cs="Times New Roman"/>
                <w:sz w:val="24"/>
                <w:szCs w:val="24"/>
              </w:rPr>
              <w:t>Обращение.</w:t>
            </w:r>
          </w:p>
        </w:tc>
        <w:tc>
          <w:tcPr>
            <w:tcW w:w="784" w:type="dxa"/>
          </w:tcPr>
          <w:p w:rsidR="004E2E9E" w:rsidRPr="004E2E9E" w:rsidRDefault="004E2E9E" w:rsidP="004E2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E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5" w:type="dxa"/>
          </w:tcPr>
          <w:p w:rsidR="004E2E9E" w:rsidRPr="004E2E9E" w:rsidRDefault="004E2E9E" w:rsidP="004E2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" w:type="dxa"/>
          </w:tcPr>
          <w:p w:rsidR="004E2E9E" w:rsidRPr="004E2E9E" w:rsidRDefault="004E2E9E" w:rsidP="004E2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2E9E" w:rsidRPr="004E2E9E" w:rsidTr="004E2E9E">
        <w:trPr>
          <w:trHeight w:val="567"/>
        </w:trPr>
        <w:tc>
          <w:tcPr>
            <w:tcW w:w="817" w:type="dxa"/>
          </w:tcPr>
          <w:p w:rsidR="004E2E9E" w:rsidRPr="004E2E9E" w:rsidRDefault="004E2E9E" w:rsidP="004E2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E9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747" w:type="dxa"/>
          </w:tcPr>
          <w:p w:rsidR="004E2E9E" w:rsidRPr="004E2E9E" w:rsidRDefault="004E2E9E" w:rsidP="004E2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E9E">
              <w:rPr>
                <w:rFonts w:ascii="Times New Roman" w:hAnsi="Times New Roman" w:cs="Times New Roman"/>
                <w:sz w:val="24"/>
                <w:szCs w:val="24"/>
              </w:rPr>
              <w:t>Сложные предложения.</w:t>
            </w:r>
          </w:p>
        </w:tc>
        <w:tc>
          <w:tcPr>
            <w:tcW w:w="784" w:type="dxa"/>
          </w:tcPr>
          <w:p w:rsidR="004E2E9E" w:rsidRPr="004E2E9E" w:rsidRDefault="004E2E9E" w:rsidP="004E2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E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5" w:type="dxa"/>
          </w:tcPr>
          <w:p w:rsidR="004E2E9E" w:rsidRPr="004E2E9E" w:rsidRDefault="004E2E9E" w:rsidP="004E2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" w:type="dxa"/>
          </w:tcPr>
          <w:p w:rsidR="004E2E9E" w:rsidRPr="004E2E9E" w:rsidRDefault="004E2E9E" w:rsidP="004E2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2E9E" w:rsidRPr="004E2E9E" w:rsidTr="004E2E9E">
        <w:trPr>
          <w:trHeight w:val="567"/>
        </w:trPr>
        <w:tc>
          <w:tcPr>
            <w:tcW w:w="817" w:type="dxa"/>
          </w:tcPr>
          <w:p w:rsidR="004E2E9E" w:rsidRPr="004E2E9E" w:rsidRDefault="004E2E9E" w:rsidP="004E2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E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5747" w:type="dxa"/>
          </w:tcPr>
          <w:p w:rsidR="004E2E9E" w:rsidRPr="004E2E9E" w:rsidRDefault="004E2E9E" w:rsidP="004E2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E9E">
              <w:rPr>
                <w:rFonts w:ascii="Times New Roman" w:hAnsi="Times New Roman" w:cs="Times New Roman"/>
                <w:sz w:val="24"/>
                <w:szCs w:val="24"/>
              </w:rPr>
              <w:t>Прямая речь и диалог.</w:t>
            </w:r>
          </w:p>
        </w:tc>
        <w:tc>
          <w:tcPr>
            <w:tcW w:w="784" w:type="dxa"/>
          </w:tcPr>
          <w:p w:rsidR="004E2E9E" w:rsidRPr="004E2E9E" w:rsidRDefault="004E2E9E" w:rsidP="004E2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E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5" w:type="dxa"/>
          </w:tcPr>
          <w:p w:rsidR="004E2E9E" w:rsidRPr="004E2E9E" w:rsidRDefault="004E2E9E" w:rsidP="004E2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" w:type="dxa"/>
          </w:tcPr>
          <w:p w:rsidR="004E2E9E" w:rsidRPr="004E2E9E" w:rsidRDefault="004E2E9E" w:rsidP="004E2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2E9E" w:rsidRPr="004E2E9E" w:rsidTr="004E2E9E">
        <w:trPr>
          <w:trHeight w:val="567"/>
        </w:trPr>
        <w:tc>
          <w:tcPr>
            <w:tcW w:w="817" w:type="dxa"/>
          </w:tcPr>
          <w:p w:rsidR="004E2E9E" w:rsidRPr="004E2E9E" w:rsidRDefault="004E2E9E" w:rsidP="004E2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E9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747" w:type="dxa"/>
          </w:tcPr>
          <w:p w:rsidR="004E2E9E" w:rsidRPr="004E2E9E" w:rsidRDefault="004E2E9E" w:rsidP="004E2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E9E">
              <w:rPr>
                <w:rFonts w:ascii="Times New Roman" w:hAnsi="Times New Roman" w:cs="Times New Roman"/>
                <w:sz w:val="24"/>
                <w:szCs w:val="24"/>
              </w:rPr>
              <w:t>Культура речи: определение границ предложений, соблюдение интонации.</w:t>
            </w:r>
          </w:p>
        </w:tc>
        <w:tc>
          <w:tcPr>
            <w:tcW w:w="784" w:type="dxa"/>
          </w:tcPr>
          <w:p w:rsidR="004E2E9E" w:rsidRPr="004E2E9E" w:rsidRDefault="004E2E9E" w:rsidP="004E2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E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5" w:type="dxa"/>
          </w:tcPr>
          <w:p w:rsidR="004E2E9E" w:rsidRPr="004E2E9E" w:rsidRDefault="004E2E9E" w:rsidP="004E2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" w:type="dxa"/>
          </w:tcPr>
          <w:p w:rsidR="004E2E9E" w:rsidRPr="004E2E9E" w:rsidRDefault="004E2E9E" w:rsidP="004E2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2E9E" w:rsidRPr="004E2E9E" w:rsidTr="004E2E9E">
        <w:trPr>
          <w:trHeight w:val="567"/>
        </w:trPr>
        <w:tc>
          <w:tcPr>
            <w:tcW w:w="817" w:type="dxa"/>
          </w:tcPr>
          <w:p w:rsidR="004E2E9E" w:rsidRPr="004E2E9E" w:rsidRDefault="004E2E9E" w:rsidP="004E2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7" w:type="dxa"/>
          </w:tcPr>
          <w:p w:rsidR="004E2E9E" w:rsidRPr="004E2E9E" w:rsidRDefault="004E2E9E" w:rsidP="004E2E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E9E">
              <w:rPr>
                <w:rFonts w:ascii="Times New Roman" w:hAnsi="Times New Roman" w:cs="Times New Roman"/>
                <w:b/>
                <w:sz w:val="24"/>
                <w:szCs w:val="24"/>
              </w:rPr>
              <w:t>Лексика. Словообразование. Орфография.</w:t>
            </w:r>
          </w:p>
        </w:tc>
        <w:tc>
          <w:tcPr>
            <w:tcW w:w="784" w:type="dxa"/>
          </w:tcPr>
          <w:p w:rsidR="004E2E9E" w:rsidRPr="004E2E9E" w:rsidRDefault="004E2E9E" w:rsidP="004E2E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E9E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125" w:type="dxa"/>
          </w:tcPr>
          <w:p w:rsidR="004E2E9E" w:rsidRPr="004E2E9E" w:rsidRDefault="004E2E9E" w:rsidP="004E2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" w:type="dxa"/>
          </w:tcPr>
          <w:p w:rsidR="004E2E9E" w:rsidRPr="004E2E9E" w:rsidRDefault="004E2E9E" w:rsidP="004E2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2E9E" w:rsidRPr="004E2E9E" w:rsidTr="004E2E9E">
        <w:trPr>
          <w:trHeight w:val="567"/>
        </w:trPr>
        <w:tc>
          <w:tcPr>
            <w:tcW w:w="817" w:type="dxa"/>
          </w:tcPr>
          <w:p w:rsidR="004E2E9E" w:rsidRPr="004E2E9E" w:rsidRDefault="004E2E9E" w:rsidP="004E2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E9E">
              <w:rPr>
                <w:rFonts w:ascii="Times New Roman" w:hAnsi="Times New Roman" w:cs="Times New Roman"/>
                <w:sz w:val="24"/>
                <w:szCs w:val="24"/>
              </w:rPr>
              <w:t xml:space="preserve">15 </w:t>
            </w:r>
          </w:p>
        </w:tc>
        <w:tc>
          <w:tcPr>
            <w:tcW w:w="5747" w:type="dxa"/>
          </w:tcPr>
          <w:p w:rsidR="004E2E9E" w:rsidRPr="004E2E9E" w:rsidRDefault="004E2E9E" w:rsidP="004E2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E9E">
              <w:rPr>
                <w:rFonts w:ascii="Times New Roman" w:hAnsi="Times New Roman" w:cs="Times New Roman"/>
                <w:sz w:val="24"/>
                <w:szCs w:val="24"/>
              </w:rPr>
              <w:t>Слова однозначные и многозначные. Прямое и переносное значение слов.</w:t>
            </w:r>
          </w:p>
        </w:tc>
        <w:tc>
          <w:tcPr>
            <w:tcW w:w="784" w:type="dxa"/>
          </w:tcPr>
          <w:p w:rsidR="004E2E9E" w:rsidRPr="004E2E9E" w:rsidRDefault="004E2E9E" w:rsidP="004E2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E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5" w:type="dxa"/>
          </w:tcPr>
          <w:p w:rsidR="004E2E9E" w:rsidRPr="004E2E9E" w:rsidRDefault="004E2E9E" w:rsidP="004E2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" w:type="dxa"/>
          </w:tcPr>
          <w:p w:rsidR="004E2E9E" w:rsidRPr="004E2E9E" w:rsidRDefault="004E2E9E" w:rsidP="004E2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2E9E" w:rsidRPr="004E2E9E" w:rsidTr="004E2E9E">
        <w:trPr>
          <w:trHeight w:val="567"/>
        </w:trPr>
        <w:tc>
          <w:tcPr>
            <w:tcW w:w="817" w:type="dxa"/>
          </w:tcPr>
          <w:p w:rsidR="004E2E9E" w:rsidRPr="004E2E9E" w:rsidRDefault="004E2E9E" w:rsidP="004E2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E9E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747" w:type="dxa"/>
          </w:tcPr>
          <w:p w:rsidR="004E2E9E" w:rsidRPr="004E2E9E" w:rsidRDefault="004E2E9E" w:rsidP="004E2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E9E">
              <w:rPr>
                <w:rFonts w:ascii="Times New Roman" w:hAnsi="Times New Roman" w:cs="Times New Roman"/>
                <w:sz w:val="24"/>
                <w:szCs w:val="24"/>
              </w:rPr>
              <w:t>Слова-синонимы, антонимы, омонимы.</w:t>
            </w:r>
          </w:p>
        </w:tc>
        <w:tc>
          <w:tcPr>
            <w:tcW w:w="784" w:type="dxa"/>
          </w:tcPr>
          <w:p w:rsidR="004E2E9E" w:rsidRPr="004E2E9E" w:rsidRDefault="004E2E9E" w:rsidP="004E2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E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5" w:type="dxa"/>
          </w:tcPr>
          <w:p w:rsidR="004E2E9E" w:rsidRPr="004E2E9E" w:rsidRDefault="004E2E9E" w:rsidP="004E2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" w:type="dxa"/>
          </w:tcPr>
          <w:p w:rsidR="004E2E9E" w:rsidRPr="004E2E9E" w:rsidRDefault="004E2E9E" w:rsidP="004E2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2E9E" w:rsidRPr="004E2E9E" w:rsidTr="004E2E9E">
        <w:trPr>
          <w:trHeight w:val="567"/>
        </w:trPr>
        <w:tc>
          <w:tcPr>
            <w:tcW w:w="817" w:type="dxa"/>
          </w:tcPr>
          <w:p w:rsidR="004E2E9E" w:rsidRPr="004E2E9E" w:rsidRDefault="004E2E9E" w:rsidP="004E2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E9E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747" w:type="dxa"/>
          </w:tcPr>
          <w:p w:rsidR="004E2E9E" w:rsidRPr="004E2E9E" w:rsidRDefault="004E2E9E" w:rsidP="004E2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E9E">
              <w:rPr>
                <w:rFonts w:ascii="Times New Roman" w:hAnsi="Times New Roman" w:cs="Times New Roman"/>
                <w:sz w:val="24"/>
                <w:szCs w:val="24"/>
              </w:rPr>
              <w:t>Основные способы образования слов.</w:t>
            </w:r>
          </w:p>
        </w:tc>
        <w:tc>
          <w:tcPr>
            <w:tcW w:w="784" w:type="dxa"/>
          </w:tcPr>
          <w:p w:rsidR="004E2E9E" w:rsidRPr="004E2E9E" w:rsidRDefault="004E2E9E" w:rsidP="004E2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E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5" w:type="dxa"/>
          </w:tcPr>
          <w:p w:rsidR="004E2E9E" w:rsidRPr="004E2E9E" w:rsidRDefault="004E2E9E" w:rsidP="004E2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" w:type="dxa"/>
          </w:tcPr>
          <w:p w:rsidR="004E2E9E" w:rsidRPr="004E2E9E" w:rsidRDefault="004E2E9E" w:rsidP="004E2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2E9E" w:rsidRPr="004E2E9E" w:rsidTr="004E2E9E">
        <w:trPr>
          <w:trHeight w:val="567"/>
        </w:trPr>
        <w:tc>
          <w:tcPr>
            <w:tcW w:w="817" w:type="dxa"/>
          </w:tcPr>
          <w:p w:rsidR="004E2E9E" w:rsidRPr="004E2E9E" w:rsidRDefault="004E2E9E" w:rsidP="004E2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E9E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747" w:type="dxa"/>
          </w:tcPr>
          <w:p w:rsidR="004E2E9E" w:rsidRPr="004E2E9E" w:rsidRDefault="004E2E9E" w:rsidP="004E2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E9E">
              <w:rPr>
                <w:rFonts w:ascii="Times New Roman" w:hAnsi="Times New Roman" w:cs="Times New Roman"/>
                <w:sz w:val="24"/>
                <w:szCs w:val="24"/>
              </w:rPr>
              <w:t>Словообразовательная модель.</w:t>
            </w:r>
          </w:p>
        </w:tc>
        <w:tc>
          <w:tcPr>
            <w:tcW w:w="784" w:type="dxa"/>
          </w:tcPr>
          <w:p w:rsidR="004E2E9E" w:rsidRPr="004E2E9E" w:rsidRDefault="004E2E9E" w:rsidP="004E2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E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5" w:type="dxa"/>
          </w:tcPr>
          <w:p w:rsidR="004E2E9E" w:rsidRPr="004E2E9E" w:rsidRDefault="004E2E9E" w:rsidP="004E2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" w:type="dxa"/>
          </w:tcPr>
          <w:p w:rsidR="004E2E9E" w:rsidRPr="004E2E9E" w:rsidRDefault="004E2E9E" w:rsidP="004E2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2E9E" w:rsidRPr="004E2E9E" w:rsidTr="004E2E9E">
        <w:trPr>
          <w:trHeight w:val="567"/>
        </w:trPr>
        <w:tc>
          <w:tcPr>
            <w:tcW w:w="817" w:type="dxa"/>
          </w:tcPr>
          <w:p w:rsidR="004E2E9E" w:rsidRPr="004E2E9E" w:rsidRDefault="004E2E9E" w:rsidP="004E2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E9E">
              <w:rPr>
                <w:rFonts w:ascii="Times New Roman" w:hAnsi="Times New Roman" w:cs="Times New Roman"/>
                <w:sz w:val="24"/>
                <w:szCs w:val="24"/>
              </w:rPr>
              <w:t>19-21</w:t>
            </w:r>
          </w:p>
        </w:tc>
        <w:tc>
          <w:tcPr>
            <w:tcW w:w="5747" w:type="dxa"/>
          </w:tcPr>
          <w:p w:rsidR="004E2E9E" w:rsidRPr="004E2E9E" w:rsidRDefault="004E2E9E" w:rsidP="004E2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E9E">
              <w:rPr>
                <w:rFonts w:ascii="Times New Roman" w:hAnsi="Times New Roman" w:cs="Times New Roman"/>
                <w:sz w:val="24"/>
                <w:szCs w:val="24"/>
              </w:rPr>
              <w:t xml:space="preserve">Орфограммы: приставки на-з,-с, корни лаг-лож, </w:t>
            </w:r>
            <w:proofErr w:type="spellStart"/>
            <w:r w:rsidRPr="004E2E9E">
              <w:rPr>
                <w:rFonts w:ascii="Times New Roman" w:hAnsi="Times New Roman" w:cs="Times New Roman"/>
                <w:sz w:val="24"/>
                <w:szCs w:val="24"/>
              </w:rPr>
              <w:t>раст</w:t>
            </w:r>
            <w:proofErr w:type="spellEnd"/>
            <w:r w:rsidRPr="004E2E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4E2E9E">
              <w:rPr>
                <w:rFonts w:ascii="Times New Roman" w:hAnsi="Times New Roman" w:cs="Times New Roman"/>
                <w:sz w:val="24"/>
                <w:szCs w:val="24"/>
              </w:rPr>
              <w:t>ращ</w:t>
            </w:r>
            <w:proofErr w:type="spellEnd"/>
            <w:r w:rsidRPr="004E2E9E">
              <w:rPr>
                <w:rFonts w:ascii="Times New Roman" w:hAnsi="Times New Roman" w:cs="Times New Roman"/>
                <w:sz w:val="24"/>
                <w:szCs w:val="24"/>
              </w:rPr>
              <w:t>-рос, о-ё после шипящих в корне, и-ы после ц.</w:t>
            </w:r>
          </w:p>
        </w:tc>
        <w:tc>
          <w:tcPr>
            <w:tcW w:w="784" w:type="dxa"/>
          </w:tcPr>
          <w:p w:rsidR="004E2E9E" w:rsidRPr="004E2E9E" w:rsidRDefault="004E2E9E" w:rsidP="004E2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E9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5" w:type="dxa"/>
          </w:tcPr>
          <w:p w:rsidR="004E2E9E" w:rsidRPr="004E2E9E" w:rsidRDefault="004E2E9E" w:rsidP="004E2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" w:type="dxa"/>
          </w:tcPr>
          <w:p w:rsidR="004E2E9E" w:rsidRPr="004E2E9E" w:rsidRDefault="004E2E9E" w:rsidP="004E2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2E9E" w:rsidRPr="004E2E9E" w:rsidTr="004E2E9E">
        <w:trPr>
          <w:trHeight w:val="567"/>
        </w:trPr>
        <w:tc>
          <w:tcPr>
            <w:tcW w:w="817" w:type="dxa"/>
          </w:tcPr>
          <w:p w:rsidR="004E2E9E" w:rsidRPr="004E2E9E" w:rsidRDefault="004E2E9E" w:rsidP="004E2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E9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747" w:type="dxa"/>
          </w:tcPr>
          <w:p w:rsidR="004E2E9E" w:rsidRPr="004E2E9E" w:rsidRDefault="004E2E9E" w:rsidP="004E2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E9E">
              <w:rPr>
                <w:rFonts w:ascii="Times New Roman" w:hAnsi="Times New Roman" w:cs="Times New Roman"/>
                <w:sz w:val="24"/>
                <w:szCs w:val="24"/>
              </w:rPr>
              <w:t>Общеупотребительная лексика. Диалектные, профессиональные и устаревшие слова.</w:t>
            </w:r>
          </w:p>
        </w:tc>
        <w:tc>
          <w:tcPr>
            <w:tcW w:w="784" w:type="dxa"/>
          </w:tcPr>
          <w:p w:rsidR="004E2E9E" w:rsidRPr="004E2E9E" w:rsidRDefault="004E2E9E" w:rsidP="004E2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E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5" w:type="dxa"/>
          </w:tcPr>
          <w:p w:rsidR="004E2E9E" w:rsidRPr="004E2E9E" w:rsidRDefault="004E2E9E" w:rsidP="004E2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" w:type="dxa"/>
          </w:tcPr>
          <w:p w:rsidR="004E2E9E" w:rsidRPr="004E2E9E" w:rsidRDefault="004E2E9E" w:rsidP="004E2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2E9E" w:rsidRPr="004E2E9E" w:rsidTr="004E2E9E">
        <w:trPr>
          <w:trHeight w:val="567"/>
        </w:trPr>
        <w:tc>
          <w:tcPr>
            <w:tcW w:w="817" w:type="dxa"/>
          </w:tcPr>
          <w:p w:rsidR="004E2E9E" w:rsidRPr="004E2E9E" w:rsidRDefault="004E2E9E" w:rsidP="004E2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E9E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747" w:type="dxa"/>
          </w:tcPr>
          <w:p w:rsidR="004E2E9E" w:rsidRPr="004E2E9E" w:rsidRDefault="004E2E9E" w:rsidP="004E2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E9E">
              <w:rPr>
                <w:rFonts w:ascii="Times New Roman" w:hAnsi="Times New Roman" w:cs="Times New Roman"/>
                <w:sz w:val="24"/>
                <w:szCs w:val="24"/>
              </w:rPr>
              <w:t>Фразеологизмы.</w:t>
            </w:r>
          </w:p>
        </w:tc>
        <w:tc>
          <w:tcPr>
            <w:tcW w:w="784" w:type="dxa"/>
          </w:tcPr>
          <w:p w:rsidR="004E2E9E" w:rsidRPr="004E2E9E" w:rsidRDefault="004E2E9E" w:rsidP="004E2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E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5" w:type="dxa"/>
          </w:tcPr>
          <w:p w:rsidR="004E2E9E" w:rsidRPr="004E2E9E" w:rsidRDefault="004E2E9E" w:rsidP="004E2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" w:type="dxa"/>
          </w:tcPr>
          <w:p w:rsidR="004E2E9E" w:rsidRPr="004E2E9E" w:rsidRDefault="004E2E9E" w:rsidP="004E2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2E9E" w:rsidRPr="004E2E9E" w:rsidTr="004E2E9E">
        <w:trPr>
          <w:trHeight w:val="567"/>
        </w:trPr>
        <w:tc>
          <w:tcPr>
            <w:tcW w:w="817" w:type="dxa"/>
          </w:tcPr>
          <w:p w:rsidR="004E2E9E" w:rsidRPr="004E2E9E" w:rsidRDefault="004E2E9E" w:rsidP="004E2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E9E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747" w:type="dxa"/>
          </w:tcPr>
          <w:p w:rsidR="004E2E9E" w:rsidRPr="004E2E9E" w:rsidRDefault="004E2E9E" w:rsidP="004E2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E9E">
              <w:rPr>
                <w:rFonts w:ascii="Times New Roman" w:hAnsi="Times New Roman" w:cs="Times New Roman"/>
                <w:sz w:val="24"/>
                <w:szCs w:val="24"/>
              </w:rPr>
              <w:t>Культура речи: предупреждение речевых ошибок, связанных с неоправданным повтором.</w:t>
            </w:r>
          </w:p>
        </w:tc>
        <w:tc>
          <w:tcPr>
            <w:tcW w:w="784" w:type="dxa"/>
          </w:tcPr>
          <w:p w:rsidR="004E2E9E" w:rsidRPr="004E2E9E" w:rsidRDefault="004E2E9E" w:rsidP="004E2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E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5" w:type="dxa"/>
          </w:tcPr>
          <w:p w:rsidR="004E2E9E" w:rsidRPr="004E2E9E" w:rsidRDefault="004E2E9E" w:rsidP="004E2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" w:type="dxa"/>
          </w:tcPr>
          <w:p w:rsidR="004E2E9E" w:rsidRPr="004E2E9E" w:rsidRDefault="004E2E9E" w:rsidP="004E2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2E9E" w:rsidRPr="004E2E9E" w:rsidTr="004E2E9E">
        <w:trPr>
          <w:trHeight w:val="567"/>
        </w:trPr>
        <w:tc>
          <w:tcPr>
            <w:tcW w:w="817" w:type="dxa"/>
          </w:tcPr>
          <w:p w:rsidR="004E2E9E" w:rsidRPr="004E2E9E" w:rsidRDefault="004E2E9E" w:rsidP="004E2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7" w:type="dxa"/>
          </w:tcPr>
          <w:p w:rsidR="004E2E9E" w:rsidRPr="004E2E9E" w:rsidRDefault="004E2E9E" w:rsidP="004E2E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E9E">
              <w:rPr>
                <w:rFonts w:ascii="Times New Roman" w:hAnsi="Times New Roman" w:cs="Times New Roman"/>
                <w:b/>
                <w:sz w:val="24"/>
                <w:szCs w:val="24"/>
              </w:rPr>
              <w:t>Морфология. Орфография.</w:t>
            </w:r>
          </w:p>
        </w:tc>
        <w:tc>
          <w:tcPr>
            <w:tcW w:w="784" w:type="dxa"/>
          </w:tcPr>
          <w:p w:rsidR="004E2E9E" w:rsidRPr="004E2E9E" w:rsidRDefault="004E2E9E" w:rsidP="004E2E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E9E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125" w:type="dxa"/>
          </w:tcPr>
          <w:p w:rsidR="004E2E9E" w:rsidRPr="004E2E9E" w:rsidRDefault="004E2E9E" w:rsidP="004E2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" w:type="dxa"/>
          </w:tcPr>
          <w:p w:rsidR="004E2E9E" w:rsidRPr="004E2E9E" w:rsidRDefault="004E2E9E" w:rsidP="004E2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2E9E" w:rsidRPr="004E2E9E" w:rsidTr="004E2E9E">
        <w:trPr>
          <w:trHeight w:val="567"/>
        </w:trPr>
        <w:tc>
          <w:tcPr>
            <w:tcW w:w="817" w:type="dxa"/>
          </w:tcPr>
          <w:p w:rsidR="004E2E9E" w:rsidRPr="004E2E9E" w:rsidRDefault="004E2E9E" w:rsidP="004E2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E9E">
              <w:rPr>
                <w:rFonts w:ascii="Times New Roman" w:hAnsi="Times New Roman" w:cs="Times New Roman"/>
                <w:sz w:val="24"/>
                <w:szCs w:val="24"/>
              </w:rPr>
              <w:t>25-28</w:t>
            </w:r>
          </w:p>
        </w:tc>
        <w:tc>
          <w:tcPr>
            <w:tcW w:w="5747" w:type="dxa"/>
          </w:tcPr>
          <w:p w:rsidR="004E2E9E" w:rsidRPr="004E2E9E" w:rsidRDefault="004E2E9E" w:rsidP="004E2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E9E">
              <w:rPr>
                <w:rFonts w:ascii="Times New Roman" w:hAnsi="Times New Roman" w:cs="Times New Roman"/>
                <w:sz w:val="24"/>
                <w:szCs w:val="24"/>
              </w:rPr>
              <w:t>Глагол. Правописание глаголов.</w:t>
            </w:r>
          </w:p>
        </w:tc>
        <w:tc>
          <w:tcPr>
            <w:tcW w:w="784" w:type="dxa"/>
          </w:tcPr>
          <w:p w:rsidR="004E2E9E" w:rsidRPr="004E2E9E" w:rsidRDefault="004E2E9E" w:rsidP="004E2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E9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5" w:type="dxa"/>
          </w:tcPr>
          <w:p w:rsidR="004E2E9E" w:rsidRPr="004E2E9E" w:rsidRDefault="004E2E9E" w:rsidP="004E2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" w:type="dxa"/>
          </w:tcPr>
          <w:p w:rsidR="004E2E9E" w:rsidRPr="004E2E9E" w:rsidRDefault="004E2E9E" w:rsidP="004E2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2E9E" w:rsidRPr="004E2E9E" w:rsidTr="004E2E9E">
        <w:trPr>
          <w:trHeight w:val="567"/>
        </w:trPr>
        <w:tc>
          <w:tcPr>
            <w:tcW w:w="817" w:type="dxa"/>
          </w:tcPr>
          <w:p w:rsidR="004E2E9E" w:rsidRPr="004E2E9E" w:rsidRDefault="004E2E9E" w:rsidP="004E2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E9E">
              <w:rPr>
                <w:rFonts w:ascii="Times New Roman" w:hAnsi="Times New Roman" w:cs="Times New Roman"/>
                <w:sz w:val="24"/>
                <w:szCs w:val="24"/>
              </w:rPr>
              <w:t>29-31</w:t>
            </w:r>
          </w:p>
        </w:tc>
        <w:tc>
          <w:tcPr>
            <w:tcW w:w="5747" w:type="dxa"/>
          </w:tcPr>
          <w:p w:rsidR="004E2E9E" w:rsidRPr="004E2E9E" w:rsidRDefault="004E2E9E" w:rsidP="004E2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E9E">
              <w:rPr>
                <w:rFonts w:ascii="Times New Roman" w:hAnsi="Times New Roman" w:cs="Times New Roman"/>
                <w:sz w:val="24"/>
                <w:szCs w:val="24"/>
              </w:rPr>
              <w:t>Имя существительное. Правописание имен существительных.</w:t>
            </w:r>
          </w:p>
        </w:tc>
        <w:tc>
          <w:tcPr>
            <w:tcW w:w="784" w:type="dxa"/>
          </w:tcPr>
          <w:p w:rsidR="004E2E9E" w:rsidRPr="004E2E9E" w:rsidRDefault="004E2E9E" w:rsidP="004E2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E9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5" w:type="dxa"/>
          </w:tcPr>
          <w:p w:rsidR="004E2E9E" w:rsidRPr="004E2E9E" w:rsidRDefault="004E2E9E" w:rsidP="004E2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" w:type="dxa"/>
          </w:tcPr>
          <w:p w:rsidR="004E2E9E" w:rsidRPr="004E2E9E" w:rsidRDefault="004E2E9E" w:rsidP="004E2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2E9E" w:rsidRPr="004E2E9E" w:rsidTr="004E2E9E">
        <w:trPr>
          <w:trHeight w:val="567"/>
        </w:trPr>
        <w:tc>
          <w:tcPr>
            <w:tcW w:w="817" w:type="dxa"/>
          </w:tcPr>
          <w:p w:rsidR="004E2E9E" w:rsidRPr="004E2E9E" w:rsidRDefault="004E2E9E" w:rsidP="004E2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E9E">
              <w:rPr>
                <w:rFonts w:ascii="Times New Roman" w:hAnsi="Times New Roman" w:cs="Times New Roman"/>
                <w:sz w:val="24"/>
                <w:szCs w:val="24"/>
              </w:rPr>
              <w:t>32-34</w:t>
            </w:r>
          </w:p>
        </w:tc>
        <w:tc>
          <w:tcPr>
            <w:tcW w:w="5747" w:type="dxa"/>
          </w:tcPr>
          <w:p w:rsidR="004E2E9E" w:rsidRPr="004E2E9E" w:rsidRDefault="004E2E9E" w:rsidP="004E2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E9E">
              <w:rPr>
                <w:rFonts w:ascii="Times New Roman" w:hAnsi="Times New Roman" w:cs="Times New Roman"/>
                <w:sz w:val="24"/>
                <w:szCs w:val="24"/>
              </w:rPr>
              <w:t>Имя прилагательное. Правописание имен прилагательных.</w:t>
            </w:r>
          </w:p>
        </w:tc>
        <w:tc>
          <w:tcPr>
            <w:tcW w:w="784" w:type="dxa"/>
          </w:tcPr>
          <w:p w:rsidR="004E2E9E" w:rsidRPr="004E2E9E" w:rsidRDefault="004E2E9E" w:rsidP="004E2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E9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5" w:type="dxa"/>
          </w:tcPr>
          <w:p w:rsidR="004E2E9E" w:rsidRPr="004E2E9E" w:rsidRDefault="004E2E9E" w:rsidP="004E2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" w:type="dxa"/>
          </w:tcPr>
          <w:p w:rsidR="004E2E9E" w:rsidRPr="004E2E9E" w:rsidRDefault="004E2E9E" w:rsidP="004E2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B7ABA" w:rsidRDefault="008B7ABA" w:rsidP="008B7ABA">
      <w:pPr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4E2E9E" w:rsidRDefault="004E2E9E" w:rsidP="008B7ABA">
      <w:pPr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4E2E9E" w:rsidRDefault="004E2E9E" w:rsidP="008B7ABA">
      <w:pPr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4E2E9E" w:rsidRDefault="004E2E9E" w:rsidP="008B7ABA">
      <w:pPr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4E2E9E" w:rsidRDefault="004E2E9E" w:rsidP="008B7ABA">
      <w:pPr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4E2E9E" w:rsidRDefault="004E2E9E" w:rsidP="008B7ABA">
      <w:pPr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4E2E9E" w:rsidRDefault="004E2E9E" w:rsidP="008B7ABA">
      <w:pPr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4E2E9E" w:rsidRDefault="004E2E9E" w:rsidP="008B7ABA">
      <w:pPr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4E2E9E" w:rsidRDefault="004E2E9E" w:rsidP="008B7ABA">
      <w:pPr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4E2E9E" w:rsidRDefault="004E2E9E" w:rsidP="008B7ABA">
      <w:pPr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8B7ABA" w:rsidRPr="008B7ABA" w:rsidRDefault="008B7ABA" w:rsidP="008B7ABA">
      <w:pPr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B7ABA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lastRenderedPageBreak/>
        <w:t>Содержание учебного материала</w:t>
      </w:r>
    </w:p>
    <w:p w:rsidR="008B7ABA" w:rsidRPr="008B7ABA" w:rsidRDefault="008B7ABA" w:rsidP="008B7ABA">
      <w:pPr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8B7ABA" w:rsidRPr="008B7ABA" w:rsidRDefault="008B7ABA" w:rsidP="008B7ABA">
      <w:pPr>
        <w:jc w:val="both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8B7ABA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Закрепление и углубление изученного в начальных классах</w:t>
      </w:r>
    </w:p>
    <w:p w:rsidR="008B7ABA" w:rsidRPr="008B7ABA" w:rsidRDefault="008B7ABA" w:rsidP="008B7ABA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B7AB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Фонетика, орфоэпия, графика.</w:t>
      </w:r>
    </w:p>
    <w:p w:rsidR="008B7ABA" w:rsidRPr="008B7ABA" w:rsidRDefault="008B7ABA" w:rsidP="008B7ABA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B7ABA">
        <w:rPr>
          <w:rFonts w:ascii="Times New Roman" w:eastAsia="Calibri" w:hAnsi="Times New Roman" w:cs="Times New Roman"/>
          <w:sz w:val="24"/>
          <w:szCs w:val="24"/>
          <w:lang w:eastAsia="en-US"/>
        </w:rPr>
        <w:t>Письмо, орфография.</w:t>
      </w:r>
    </w:p>
    <w:p w:rsidR="008B7ABA" w:rsidRPr="008B7ABA" w:rsidRDefault="008B7ABA" w:rsidP="008B7ABA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B7ABA">
        <w:rPr>
          <w:rFonts w:ascii="Times New Roman" w:eastAsia="Calibri" w:hAnsi="Times New Roman" w:cs="Times New Roman"/>
          <w:sz w:val="24"/>
          <w:szCs w:val="24"/>
          <w:lang w:eastAsia="en-US"/>
        </w:rPr>
        <w:t>Слово и его значение. Лексика.</w:t>
      </w:r>
    </w:p>
    <w:p w:rsidR="008B7ABA" w:rsidRPr="008B7ABA" w:rsidRDefault="008B7ABA" w:rsidP="008B7ABA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B7AB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Слово и его строение. </w:t>
      </w:r>
      <w:proofErr w:type="spellStart"/>
      <w:r w:rsidRPr="008B7ABA">
        <w:rPr>
          <w:rFonts w:ascii="Times New Roman" w:eastAsia="Calibri" w:hAnsi="Times New Roman" w:cs="Times New Roman"/>
          <w:sz w:val="24"/>
          <w:szCs w:val="24"/>
          <w:lang w:eastAsia="en-US"/>
        </w:rPr>
        <w:t>Морфемика</w:t>
      </w:r>
      <w:proofErr w:type="spellEnd"/>
      <w:r w:rsidRPr="008B7ABA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8B7ABA" w:rsidRPr="008B7ABA" w:rsidRDefault="008B7ABA" w:rsidP="008B7ABA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B7ABA">
        <w:rPr>
          <w:rFonts w:ascii="Times New Roman" w:eastAsia="Calibri" w:hAnsi="Times New Roman" w:cs="Times New Roman"/>
          <w:sz w:val="24"/>
          <w:szCs w:val="24"/>
          <w:lang w:eastAsia="en-US"/>
        </w:rPr>
        <w:t>Слово как часть речи. Морфология.</w:t>
      </w:r>
    </w:p>
    <w:p w:rsidR="008B7ABA" w:rsidRPr="008B7ABA" w:rsidRDefault="008B7ABA" w:rsidP="008B7ABA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B7ABA">
        <w:rPr>
          <w:rFonts w:ascii="Times New Roman" w:eastAsia="Calibri" w:hAnsi="Times New Roman" w:cs="Times New Roman"/>
          <w:sz w:val="24"/>
          <w:szCs w:val="24"/>
          <w:lang w:eastAsia="en-US"/>
        </w:rPr>
        <w:t>Культура речи: правильное произношение терминов, уместное использование этикетных слов.</w:t>
      </w:r>
    </w:p>
    <w:p w:rsidR="008B7ABA" w:rsidRPr="008B7ABA" w:rsidRDefault="008B7ABA" w:rsidP="008B7ABA">
      <w:pPr>
        <w:jc w:val="both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8B7ABA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Синтаксис и пунктуация.</w:t>
      </w:r>
    </w:p>
    <w:p w:rsidR="008B7ABA" w:rsidRPr="008B7ABA" w:rsidRDefault="008B7ABA" w:rsidP="008B7ABA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B7ABA">
        <w:rPr>
          <w:rFonts w:ascii="Times New Roman" w:eastAsia="Calibri" w:hAnsi="Times New Roman" w:cs="Times New Roman"/>
          <w:sz w:val="24"/>
          <w:szCs w:val="24"/>
          <w:lang w:eastAsia="en-US"/>
        </w:rPr>
        <w:t>Словосочетание.</w:t>
      </w:r>
    </w:p>
    <w:p w:rsidR="008B7ABA" w:rsidRPr="008B7ABA" w:rsidRDefault="008B7ABA" w:rsidP="008B7ABA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B7ABA">
        <w:rPr>
          <w:rFonts w:ascii="Times New Roman" w:eastAsia="Calibri" w:hAnsi="Times New Roman" w:cs="Times New Roman"/>
          <w:sz w:val="24"/>
          <w:szCs w:val="24"/>
          <w:lang w:eastAsia="en-US"/>
        </w:rPr>
        <w:t>Предложение. Виды предложений по цели высказывания.</w:t>
      </w:r>
    </w:p>
    <w:p w:rsidR="008B7ABA" w:rsidRPr="008B7ABA" w:rsidRDefault="008B7ABA" w:rsidP="008B7ABA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B7ABA">
        <w:rPr>
          <w:rFonts w:ascii="Times New Roman" w:eastAsia="Calibri" w:hAnsi="Times New Roman" w:cs="Times New Roman"/>
          <w:sz w:val="24"/>
          <w:szCs w:val="24"/>
          <w:lang w:eastAsia="en-US"/>
        </w:rPr>
        <w:t>Главные и второстепенные члены предложения.</w:t>
      </w:r>
    </w:p>
    <w:p w:rsidR="008B7ABA" w:rsidRPr="008B7ABA" w:rsidRDefault="008B7ABA" w:rsidP="008B7ABA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B7ABA">
        <w:rPr>
          <w:rFonts w:ascii="Times New Roman" w:eastAsia="Calibri" w:hAnsi="Times New Roman" w:cs="Times New Roman"/>
          <w:sz w:val="24"/>
          <w:szCs w:val="24"/>
          <w:lang w:eastAsia="en-US"/>
        </w:rPr>
        <w:t>Предложения с однородными членами.</w:t>
      </w:r>
    </w:p>
    <w:p w:rsidR="008B7ABA" w:rsidRPr="008B7ABA" w:rsidRDefault="008B7ABA" w:rsidP="008B7ABA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B7ABA">
        <w:rPr>
          <w:rFonts w:ascii="Times New Roman" w:eastAsia="Calibri" w:hAnsi="Times New Roman" w:cs="Times New Roman"/>
          <w:sz w:val="24"/>
          <w:szCs w:val="24"/>
          <w:lang w:eastAsia="en-US"/>
        </w:rPr>
        <w:t>Обращение.</w:t>
      </w:r>
    </w:p>
    <w:p w:rsidR="008B7ABA" w:rsidRPr="008B7ABA" w:rsidRDefault="008B7ABA" w:rsidP="008B7ABA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B7ABA">
        <w:rPr>
          <w:rFonts w:ascii="Times New Roman" w:eastAsia="Calibri" w:hAnsi="Times New Roman" w:cs="Times New Roman"/>
          <w:sz w:val="24"/>
          <w:szCs w:val="24"/>
          <w:lang w:eastAsia="en-US"/>
        </w:rPr>
        <w:t>Сложные предложения.</w:t>
      </w:r>
    </w:p>
    <w:p w:rsidR="008B7ABA" w:rsidRPr="008B7ABA" w:rsidRDefault="008B7ABA" w:rsidP="008B7ABA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B7ABA">
        <w:rPr>
          <w:rFonts w:ascii="Times New Roman" w:eastAsia="Calibri" w:hAnsi="Times New Roman" w:cs="Times New Roman"/>
          <w:sz w:val="24"/>
          <w:szCs w:val="24"/>
          <w:lang w:eastAsia="en-US"/>
        </w:rPr>
        <w:t>Прямая речь и диалог.</w:t>
      </w:r>
    </w:p>
    <w:p w:rsidR="008B7ABA" w:rsidRPr="008B7ABA" w:rsidRDefault="008B7ABA" w:rsidP="008B7ABA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B7ABA">
        <w:rPr>
          <w:rFonts w:ascii="Times New Roman" w:eastAsia="Calibri" w:hAnsi="Times New Roman" w:cs="Times New Roman"/>
          <w:sz w:val="24"/>
          <w:szCs w:val="24"/>
          <w:lang w:eastAsia="en-US"/>
        </w:rPr>
        <w:t>Культура речи: определение границ предложений, соблюдение интонации.</w:t>
      </w:r>
    </w:p>
    <w:p w:rsidR="008B7ABA" w:rsidRPr="008B7ABA" w:rsidRDefault="008B7ABA" w:rsidP="008B7ABA">
      <w:pPr>
        <w:jc w:val="both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8B7ABA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Лексика. Словообразование. Орфография.</w:t>
      </w:r>
    </w:p>
    <w:p w:rsidR="008B7ABA" w:rsidRPr="008B7ABA" w:rsidRDefault="008B7ABA" w:rsidP="008B7ABA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B7ABA">
        <w:rPr>
          <w:rFonts w:ascii="Times New Roman" w:eastAsia="Calibri" w:hAnsi="Times New Roman" w:cs="Times New Roman"/>
          <w:sz w:val="24"/>
          <w:szCs w:val="24"/>
          <w:lang w:eastAsia="en-US"/>
        </w:rPr>
        <w:t>Слова однозначные и многозначные. Прямое и переносное значение слов.</w:t>
      </w:r>
    </w:p>
    <w:p w:rsidR="008B7ABA" w:rsidRPr="008B7ABA" w:rsidRDefault="008B7ABA" w:rsidP="008B7ABA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B7ABA">
        <w:rPr>
          <w:rFonts w:ascii="Times New Roman" w:eastAsia="Calibri" w:hAnsi="Times New Roman" w:cs="Times New Roman"/>
          <w:sz w:val="24"/>
          <w:szCs w:val="24"/>
          <w:lang w:eastAsia="en-US"/>
        </w:rPr>
        <w:t>Слова-синонимы, антонимы, омонимы.</w:t>
      </w:r>
    </w:p>
    <w:p w:rsidR="008B7ABA" w:rsidRPr="008B7ABA" w:rsidRDefault="008B7ABA" w:rsidP="008B7ABA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B7ABA">
        <w:rPr>
          <w:rFonts w:ascii="Times New Roman" w:eastAsia="Calibri" w:hAnsi="Times New Roman" w:cs="Times New Roman"/>
          <w:sz w:val="24"/>
          <w:szCs w:val="24"/>
          <w:lang w:eastAsia="en-US"/>
        </w:rPr>
        <w:t>Основные способы образования слов.</w:t>
      </w:r>
    </w:p>
    <w:p w:rsidR="008B7ABA" w:rsidRPr="008B7ABA" w:rsidRDefault="008B7ABA" w:rsidP="008B7ABA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B7ABA">
        <w:rPr>
          <w:rFonts w:ascii="Times New Roman" w:eastAsia="Calibri" w:hAnsi="Times New Roman" w:cs="Times New Roman"/>
          <w:sz w:val="24"/>
          <w:szCs w:val="24"/>
          <w:lang w:eastAsia="en-US"/>
        </w:rPr>
        <w:t>Словообразовательная модель.</w:t>
      </w:r>
    </w:p>
    <w:p w:rsidR="008B7ABA" w:rsidRPr="008B7ABA" w:rsidRDefault="008B7ABA" w:rsidP="008B7ABA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B7AB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Орфограммы: приставки на-з,-с, корни лаг-лож, </w:t>
      </w:r>
      <w:proofErr w:type="spellStart"/>
      <w:r w:rsidRPr="008B7ABA">
        <w:rPr>
          <w:rFonts w:ascii="Times New Roman" w:eastAsia="Calibri" w:hAnsi="Times New Roman" w:cs="Times New Roman"/>
          <w:sz w:val="24"/>
          <w:szCs w:val="24"/>
          <w:lang w:eastAsia="en-US"/>
        </w:rPr>
        <w:t>раст</w:t>
      </w:r>
      <w:proofErr w:type="spellEnd"/>
      <w:r w:rsidRPr="008B7ABA">
        <w:rPr>
          <w:rFonts w:ascii="Times New Roman" w:eastAsia="Calibri" w:hAnsi="Times New Roman" w:cs="Times New Roman"/>
          <w:sz w:val="24"/>
          <w:szCs w:val="24"/>
          <w:lang w:eastAsia="en-US"/>
        </w:rPr>
        <w:t>-</w:t>
      </w:r>
      <w:proofErr w:type="spellStart"/>
      <w:r w:rsidRPr="008B7ABA">
        <w:rPr>
          <w:rFonts w:ascii="Times New Roman" w:eastAsia="Calibri" w:hAnsi="Times New Roman" w:cs="Times New Roman"/>
          <w:sz w:val="24"/>
          <w:szCs w:val="24"/>
          <w:lang w:eastAsia="en-US"/>
        </w:rPr>
        <w:t>ращ</w:t>
      </w:r>
      <w:proofErr w:type="spellEnd"/>
      <w:r w:rsidRPr="008B7ABA">
        <w:rPr>
          <w:rFonts w:ascii="Times New Roman" w:eastAsia="Calibri" w:hAnsi="Times New Roman" w:cs="Times New Roman"/>
          <w:sz w:val="24"/>
          <w:szCs w:val="24"/>
          <w:lang w:eastAsia="en-US"/>
        </w:rPr>
        <w:t>-рос, о-ё после шипящих в корне, и-ы после ц.</w:t>
      </w:r>
    </w:p>
    <w:p w:rsidR="008B7ABA" w:rsidRPr="008B7ABA" w:rsidRDefault="008B7ABA" w:rsidP="008B7ABA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B7ABA">
        <w:rPr>
          <w:rFonts w:ascii="Times New Roman" w:eastAsia="Calibri" w:hAnsi="Times New Roman" w:cs="Times New Roman"/>
          <w:sz w:val="24"/>
          <w:szCs w:val="24"/>
          <w:lang w:eastAsia="en-US"/>
        </w:rPr>
        <w:t>Общеупотребительная лексика. Диалектные, профессиональные и устаревшие слова.</w:t>
      </w:r>
    </w:p>
    <w:p w:rsidR="008B7ABA" w:rsidRPr="008B7ABA" w:rsidRDefault="008B7ABA" w:rsidP="008B7ABA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B7ABA">
        <w:rPr>
          <w:rFonts w:ascii="Times New Roman" w:eastAsia="Calibri" w:hAnsi="Times New Roman" w:cs="Times New Roman"/>
          <w:sz w:val="24"/>
          <w:szCs w:val="24"/>
          <w:lang w:eastAsia="en-US"/>
        </w:rPr>
        <w:t>Фразеологизмы.</w:t>
      </w:r>
    </w:p>
    <w:p w:rsidR="008B7ABA" w:rsidRPr="008B7ABA" w:rsidRDefault="008B7ABA" w:rsidP="008B7ABA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B7ABA">
        <w:rPr>
          <w:rFonts w:ascii="Times New Roman" w:eastAsia="Calibri" w:hAnsi="Times New Roman" w:cs="Times New Roman"/>
          <w:sz w:val="24"/>
          <w:szCs w:val="24"/>
          <w:lang w:eastAsia="en-US"/>
        </w:rPr>
        <w:t>Культура речи: предупреждение речевых ошибок, связанных с неоправданным повтором.</w:t>
      </w:r>
    </w:p>
    <w:p w:rsidR="008B7ABA" w:rsidRPr="008B7ABA" w:rsidRDefault="008B7ABA" w:rsidP="008B7ABA">
      <w:pPr>
        <w:jc w:val="both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8B7ABA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lastRenderedPageBreak/>
        <w:t>Морфология. Орфография.</w:t>
      </w:r>
    </w:p>
    <w:p w:rsidR="008B7ABA" w:rsidRPr="008B7ABA" w:rsidRDefault="008B7ABA" w:rsidP="008B7ABA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B7ABA">
        <w:rPr>
          <w:rFonts w:ascii="Times New Roman" w:eastAsia="Calibri" w:hAnsi="Times New Roman" w:cs="Times New Roman"/>
          <w:sz w:val="24"/>
          <w:szCs w:val="24"/>
          <w:lang w:eastAsia="en-US"/>
        </w:rPr>
        <w:t>Глагол. Правописание глаголов.</w:t>
      </w:r>
    </w:p>
    <w:p w:rsidR="008B7ABA" w:rsidRPr="008B7ABA" w:rsidRDefault="008B7ABA" w:rsidP="008B7ABA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B7ABA">
        <w:rPr>
          <w:rFonts w:ascii="Times New Roman" w:eastAsia="Calibri" w:hAnsi="Times New Roman" w:cs="Times New Roman"/>
          <w:sz w:val="24"/>
          <w:szCs w:val="24"/>
          <w:lang w:eastAsia="en-US"/>
        </w:rPr>
        <w:t>Имя существительное. Правописание имен существительных.</w:t>
      </w:r>
    </w:p>
    <w:p w:rsidR="008B7ABA" w:rsidRDefault="008B7ABA" w:rsidP="008B7ABA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B7ABA">
        <w:rPr>
          <w:rFonts w:ascii="Times New Roman" w:eastAsia="Calibri" w:hAnsi="Times New Roman" w:cs="Times New Roman"/>
          <w:sz w:val="24"/>
          <w:szCs w:val="24"/>
          <w:lang w:eastAsia="en-US"/>
        </w:rPr>
        <w:t>Имя прилагательное. Правописание имен прилагательных.</w:t>
      </w:r>
    </w:p>
    <w:p w:rsidR="008B7ABA" w:rsidRDefault="008B7ABA" w:rsidP="008B7ABA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8B7ABA" w:rsidRDefault="008B7ABA" w:rsidP="008B7ABA">
      <w:pPr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8B7ABA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Требования к уровню подготовки учащихся</w:t>
      </w:r>
    </w:p>
    <w:p w:rsidR="007219BC" w:rsidRDefault="007219BC" w:rsidP="007219BC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К окончанию курса учащиеся должны уметь:</w:t>
      </w:r>
    </w:p>
    <w:p w:rsidR="007219BC" w:rsidRDefault="007219BC" w:rsidP="007219BC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- выделять в слове звуки и характеризовать их; не смешивать звуки и буквы;</w:t>
      </w:r>
    </w:p>
    <w:p w:rsidR="007219BC" w:rsidRDefault="007219BC" w:rsidP="007219BC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- правильно произносить гласные, согласные и их сочетания в составе слова;</w:t>
      </w:r>
    </w:p>
    <w:p w:rsidR="007219BC" w:rsidRDefault="007219BC" w:rsidP="007219BC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- употреблять слова в соответствии с их значением и подбирать к ним синонимы и антонимы;</w:t>
      </w:r>
    </w:p>
    <w:p w:rsidR="007219BC" w:rsidRDefault="007219BC" w:rsidP="007219BC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- выделять морфемы, подбирать однокоренные слова;</w:t>
      </w:r>
    </w:p>
    <w:p w:rsidR="007219BC" w:rsidRDefault="007219BC" w:rsidP="007219BC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- различать части речи, знать, как они изменяются;</w:t>
      </w:r>
    </w:p>
    <w:p w:rsidR="007219BC" w:rsidRDefault="007219BC" w:rsidP="007219BC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- замечать изученные орфограммы и дифференцировать их;</w:t>
      </w:r>
    </w:p>
    <w:p w:rsidR="007219BC" w:rsidRDefault="007219BC" w:rsidP="007219BC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- выделять словосочетания, составлять простые и сложные предложения;</w:t>
      </w:r>
    </w:p>
    <w:p w:rsidR="007219BC" w:rsidRDefault="007219BC" w:rsidP="007219BC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- правильно ставить знаки препинания в конце предложения, между однородными членами, между частями сложного предложения, при прямой речи и обращении, между подлежащим и сказуемым;</w:t>
      </w:r>
    </w:p>
    <w:p w:rsidR="007219BC" w:rsidRDefault="007219BC" w:rsidP="007219BC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- работать с лингвистическими словарями;</w:t>
      </w:r>
    </w:p>
    <w:p w:rsidR="007219BC" w:rsidRDefault="007219BC" w:rsidP="007219BC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- применять полученные знания на практике.</w:t>
      </w:r>
    </w:p>
    <w:p w:rsidR="004E2E9E" w:rsidRDefault="004E2E9E" w:rsidP="007219BC">
      <w:pPr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4E2E9E" w:rsidRDefault="004E2E9E" w:rsidP="007219BC">
      <w:pPr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7219BC" w:rsidRDefault="007219BC" w:rsidP="007219BC">
      <w:pPr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7219BC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Список литературы</w:t>
      </w:r>
    </w:p>
    <w:p w:rsidR="007219BC" w:rsidRDefault="007219BC" w:rsidP="007219BC">
      <w:pPr>
        <w:pStyle w:val="a3"/>
        <w:numPr>
          <w:ilvl w:val="0"/>
          <w:numId w:val="7"/>
        </w:numPr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Русский язык. 5 класс: учеб. для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общеобразоват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. учреждений /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М.М.Разумовская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С.И.Львова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В.И.Капинос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и др. – М.: Дрофа, 2009.</w:t>
      </w:r>
    </w:p>
    <w:p w:rsidR="007219BC" w:rsidRDefault="004E2E9E" w:rsidP="007219BC">
      <w:pPr>
        <w:pStyle w:val="a3"/>
        <w:numPr>
          <w:ilvl w:val="0"/>
          <w:numId w:val="7"/>
        </w:numPr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Ожегов С.И. Словарь русского языка –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М.:ООО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«Издательство Оникс», 2008.</w:t>
      </w:r>
    </w:p>
    <w:p w:rsidR="004E2E9E" w:rsidRDefault="004E2E9E" w:rsidP="007219BC">
      <w:pPr>
        <w:pStyle w:val="a3"/>
        <w:numPr>
          <w:ilvl w:val="0"/>
          <w:numId w:val="7"/>
        </w:numPr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Соловьёв Н.В. Орфографический словарь русского языка. – М.: АСТ: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Астрель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 2008.</w:t>
      </w:r>
    </w:p>
    <w:p w:rsidR="004E2E9E" w:rsidRDefault="004E2E9E" w:rsidP="007219BC">
      <w:pPr>
        <w:pStyle w:val="a3"/>
        <w:numPr>
          <w:ilvl w:val="0"/>
          <w:numId w:val="7"/>
        </w:numPr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Соловьёв Н.В. Словарь правильной русской речи. – М.: АСТ: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Астрель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 2008.</w:t>
      </w:r>
    </w:p>
    <w:p w:rsidR="004E2E9E" w:rsidRPr="007219BC" w:rsidRDefault="004E2E9E" w:rsidP="007219BC">
      <w:pPr>
        <w:pStyle w:val="a3"/>
        <w:numPr>
          <w:ilvl w:val="0"/>
          <w:numId w:val="7"/>
        </w:numPr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Резниченко И.Л. Орфоэпический словарь русского языка. –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М.:АСТ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: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Астрель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 2008.</w:t>
      </w:r>
    </w:p>
    <w:sectPr w:rsidR="004E2E9E" w:rsidRPr="007219BC" w:rsidSect="004E2E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DF540E1"/>
    <w:multiLevelType w:val="hybridMultilevel"/>
    <w:tmpl w:val="6E52BFF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1F8069C"/>
    <w:multiLevelType w:val="hybridMultilevel"/>
    <w:tmpl w:val="633C75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E10570"/>
    <w:multiLevelType w:val="hybridMultilevel"/>
    <w:tmpl w:val="8468F9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342DAD"/>
    <w:multiLevelType w:val="hybridMultilevel"/>
    <w:tmpl w:val="145A45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AF67A7"/>
    <w:multiLevelType w:val="hybridMultilevel"/>
    <w:tmpl w:val="90F6A4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C32A94"/>
    <w:multiLevelType w:val="hybridMultilevel"/>
    <w:tmpl w:val="728CF2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366058"/>
    <w:multiLevelType w:val="hybridMultilevel"/>
    <w:tmpl w:val="1EAAE8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4"/>
  </w:num>
  <w:num w:numId="5">
    <w:abstractNumId w:val="0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23BE6"/>
    <w:rsid w:val="0002537E"/>
    <w:rsid w:val="00154DFC"/>
    <w:rsid w:val="002A3D1B"/>
    <w:rsid w:val="00323BE6"/>
    <w:rsid w:val="00332101"/>
    <w:rsid w:val="00343AFA"/>
    <w:rsid w:val="004A0A85"/>
    <w:rsid w:val="004C45C4"/>
    <w:rsid w:val="004E2E9E"/>
    <w:rsid w:val="00570D29"/>
    <w:rsid w:val="006B6DAE"/>
    <w:rsid w:val="006F6315"/>
    <w:rsid w:val="007219BC"/>
    <w:rsid w:val="0074236F"/>
    <w:rsid w:val="008B7ABA"/>
    <w:rsid w:val="00916FE2"/>
    <w:rsid w:val="00A77026"/>
    <w:rsid w:val="00E40392"/>
    <w:rsid w:val="00F6729A"/>
    <w:rsid w:val="00FD29C4"/>
    <w:rsid w:val="00FF6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44B5FA83-052D-4BA2-8202-B3558FA123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21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3BE6"/>
    <w:pPr>
      <w:spacing w:before="100"/>
      <w:ind w:left="720"/>
      <w:contextualSpacing/>
    </w:pPr>
    <w:rPr>
      <w:rFonts w:eastAsiaTheme="minorHAnsi"/>
      <w:sz w:val="20"/>
      <w:szCs w:val="20"/>
      <w:lang w:eastAsia="en-US"/>
    </w:rPr>
  </w:style>
  <w:style w:type="table" w:styleId="a4">
    <w:name w:val="Table Grid"/>
    <w:basedOn w:val="a1"/>
    <w:uiPriority w:val="39"/>
    <w:rsid w:val="00323BE6"/>
    <w:pPr>
      <w:spacing w:after="0" w:line="240" w:lineRule="auto"/>
    </w:pPr>
    <w:rPr>
      <w:rFonts w:eastAsiaTheme="minorHAnsi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4"/>
    <w:uiPriority w:val="59"/>
    <w:rsid w:val="008B7ABA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4"/>
    <w:uiPriority w:val="59"/>
    <w:rsid w:val="008B7ABA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4"/>
    <w:uiPriority w:val="59"/>
    <w:rsid w:val="004E2E9E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tyles" Target="styles.xml"/><Relationship Id="rId7" Type="http://schemas.openxmlformats.org/officeDocument/2006/relationships/package" Target="embeddings/Microsoft_Word_Document1.docx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package" Target="embeddings/Microsoft_Word_Document2.docx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82C924-8E3B-4F22-BA63-07D7BA1207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23</Pages>
  <Words>4752</Words>
  <Characters>27088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МБОУ СОШ с Советское</Company>
  <LinksUpToDate>false</LinksUpToDate>
  <CharactersWithSpaces>31777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123</cp:lastModifiedBy>
  <cp:revision>6</cp:revision>
  <dcterms:created xsi:type="dcterms:W3CDTF">2014-10-06T02:59:00Z</dcterms:created>
  <dcterms:modified xsi:type="dcterms:W3CDTF">2014-10-06T11:31:00Z</dcterms:modified>
</cp:coreProperties>
</file>