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>Администрация муниципального образования городской округ «Долинский»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>Муниципальное</w:t>
      </w:r>
      <w:r w:rsidR="005D77F5">
        <w:rPr>
          <w:rFonts w:ascii="Times New Roman" w:eastAsia="Times New Roman" w:hAnsi="Times New Roman" w:cs="Times New Roman"/>
          <w:b/>
        </w:rPr>
        <w:t xml:space="preserve"> бюджетное</w:t>
      </w:r>
      <w:r w:rsidRPr="00F344ED">
        <w:rPr>
          <w:rFonts w:ascii="Times New Roman" w:eastAsia="Times New Roman" w:hAnsi="Times New Roman" w:cs="Times New Roman"/>
          <w:b/>
        </w:rPr>
        <w:t xml:space="preserve"> общеобразовательное учреждение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>«Средняя общеобразовательная школа» с. Советское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56276F" w:rsidRPr="00F344ED" w:rsidTr="00DC691F">
        <w:tc>
          <w:tcPr>
            <w:tcW w:w="3204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Согласовано:</w:t>
            </w:r>
          </w:p>
        </w:tc>
        <w:tc>
          <w:tcPr>
            <w:tcW w:w="3204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2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6276F" w:rsidRPr="00F344ED" w:rsidTr="00DC691F">
        <w:tc>
          <w:tcPr>
            <w:tcW w:w="3204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Зам. директора по УВР</w:t>
            </w:r>
          </w:p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________Е.В. Валитова</w:t>
            </w:r>
          </w:p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«___»__________20</w:t>
            </w:r>
            <w:r w:rsidR="005E311E">
              <w:rPr>
                <w:rFonts w:ascii="Times New Roman" w:eastAsia="Times New Roman" w:hAnsi="Times New Roman" w:cs="Times New Roman"/>
              </w:rPr>
              <w:t xml:space="preserve">14 </w:t>
            </w:r>
            <w:r w:rsidRPr="00F344ED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3204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2" w:type="dxa"/>
          </w:tcPr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Директор школы</w:t>
            </w:r>
          </w:p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____________Н.Р. Тигеева</w:t>
            </w:r>
          </w:p>
          <w:p w:rsidR="0056276F" w:rsidRPr="00F344ED" w:rsidRDefault="0056276F" w:rsidP="00DC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«___»___________20</w:t>
            </w:r>
            <w:r w:rsidR="005E311E">
              <w:rPr>
                <w:rFonts w:ascii="Times New Roman" w:eastAsia="Times New Roman" w:hAnsi="Times New Roman" w:cs="Times New Roman"/>
              </w:rPr>
              <w:t xml:space="preserve">14 </w:t>
            </w:r>
            <w:r w:rsidRPr="00F344E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ED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650626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«Технология</w:t>
      </w:r>
      <w:r w:rsidR="00A315C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»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(наименование учебного предмета/курса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146EBA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основное  общее образование (5-8</w:t>
      </w:r>
      <w:r w:rsidR="0056276F"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</w:t>
      </w:r>
      <w:r w:rsidR="00346DA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ы</w:t>
      </w:r>
      <w:r w:rsidR="0056276F"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)</w:t>
      </w:r>
    </w:p>
    <w:p w:rsidR="0056276F" w:rsidRPr="00F344ED" w:rsidRDefault="00C05624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(уровень</w:t>
      </w:r>
      <w:r w:rsidR="0056276F" w:rsidRPr="00F344ED">
        <w:rPr>
          <w:rFonts w:ascii="Times New Roman" w:eastAsia="Times New Roman" w:hAnsi="Times New Roman" w:cs="Times New Roman"/>
        </w:rPr>
        <w:t xml:space="preserve"> образования)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346DA1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</w:t>
      </w:r>
      <w:r w:rsidR="00B30D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– 201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</w:t>
      </w:r>
      <w:r w:rsidR="0056276F" w:rsidRPr="00F344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(срок реализации)</w:t>
      </w: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46EBA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Составлена н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а основе примерной программы основного общего образования по направлению</w:t>
      </w:r>
      <w:r w:rsidR="00346DA1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«Технология. Обслуживающий тру</w:t>
      </w:r>
      <w:r w:rsidR="00146EB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д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», </w:t>
      </w:r>
    </w:p>
    <w:p w:rsidR="0056276F" w:rsidRPr="00F344ED" w:rsidRDefault="00146EBA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2004 год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20A92" w:rsidRDefault="00120A92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120A92" w:rsidRDefault="00120A92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120A92" w:rsidRDefault="00120A92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120A92" w:rsidRDefault="00120A92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Шагиева Ирина Викторовна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56276F" w:rsidRPr="00F344ED" w:rsidRDefault="0056276F" w:rsidP="0056276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Pr="00F344ED" w:rsidRDefault="0056276F" w:rsidP="0056276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6276F" w:rsidRDefault="0056276F" w:rsidP="0056276F">
      <w:pPr>
        <w:jc w:val="center"/>
        <w:rPr>
          <w:rFonts w:ascii="Calibri" w:eastAsia="Times New Roman" w:hAnsi="Calibri" w:cs="Times New Roman"/>
        </w:rPr>
      </w:pPr>
    </w:p>
    <w:p w:rsidR="0056276F" w:rsidRDefault="0056276F" w:rsidP="0056276F">
      <w:pPr>
        <w:jc w:val="center"/>
        <w:rPr>
          <w:rFonts w:ascii="Calibri" w:eastAsia="Times New Roman" w:hAnsi="Calibri" w:cs="Times New Roman"/>
        </w:rPr>
      </w:pPr>
    </w:p>
    <w:p w:rsidR="0056276F" w:rsidRDefault="0056276F" w:rsidP="0056276F">
      <w:pPr>
        <w:jc w:val="center"/>
        <w:rPr>
          <w:rFonts w:ascii="Calibri" w:eastAsia="Times New Roman" w:hAnsi="Calibri" w:cs="Times New Roman"/>
        </w:rPr>
      </w:pPr>
    </w:p>
    <w:p w:rsidR="0056276F" w:rsidRDefault="0056276F" w:rsidP="0056276F">
      <w:pPr>
        <w:jc w:val="center"/>
        <w:rPr>
          <w:rFonts w:ascii="Calibri" w:eastAsia="Times New Roman" w:hAnsi="Calibri" w:cs="Times New Roman"/>
        </w:rPr>
      </w:pPr>
    </w:p>
    <w:p w:rsidR="00146EBA" w:rsidRDefault="00146EBA" w:rsidP="00F305B3">
      <w:pPr>
        <w:shd w:val="clear" w:color="auto" w:fill="FFFFFF"/>
        <w:jc w:val="center"/>
        <w:rPr>
          <w:rFonts w:ascii="Calibri" w:eastAsia="Times New Roman" w:hAnsi="Calibri" w:cs="Times New Roman"/>
        </w:rPr>
      </w:pPr>
    </w:p>
    <w:p w:rsidR="00120A92" w:rsidRDefault="00120A92" w:rsidP="00F305B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305B3" w:rsidRPr="00A77B77" w:rsidRDefault="00F305B3" w:rsidP="00A77B77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77B77" w:rsidRPr="00A77B77" w:rsidRDefault="00A77B77" w:rsidP="00A77B77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305B3" w:rsidRPr="00A77B77">
        <w:rPr>
          <w:rFonts w:ascii="Times New Roman" w:eastAsia="Times New Roman" w:hAnsi="Times New Roman" w:cs="Times New Roman"/>
          <w:sz w:val="24"/>
          <w:szCs w:val="24"/>
        </w:rPr>
        <w:t>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</w:t>
      </w:r>
      <w:r w:rsidRPr="00A77B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305B3" w:rsidRPr="00A77B77" w:rsidRDefault="00A77B77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77B77">
        <w:rPr>
          <w:rFonts w:ascii="Times New Roman" w:hAnsi="Times New Roman" w:cs="Times New Roman"/>
          <w:sz w:val="24"/>
          <w:szCs w:val="24"/>
        </w:rPr>
        <w:t xml:space="preserve"> В основной школе «Технология» изучается с 5-го по 8-ой класс данной ступени обучения.</w:t>
      </w:r>
      <w:r w:rsidRPr="00A77B77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146EBA" w:rsidRPr="00A77B77" w:rsidRDefault="00A77B77" w:rsidP="00A77B77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24" w:after="0" w:line="360" w:lineRule="auto"/>
        <w:ind w:right="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F305B3" w:rsidRPr="00A77B7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направлению «Обслуживающий труд» разработана на основе примерной программы основного общего образования по направлению «Технология. Обслуживающий труд», составленной на основе </w:t>
      </w:r>
      <w:r w:rsidR="00F305B3"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 компонента государственного стандарта основного общего образования</w:t>
      </w:r>
      <w:r w:rsidR="00146EBA"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A77B77" w:rsidRPr="00A77B77" w:rsidRDefault="00A77B77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Учитывая, что в современных условиях имеются сложности с комплектацией материально-технической базы для обеспечения учебного процесса в образовательной области «Технология» при разработке рабочей программы допускается определенная содержательная корректировка  примерной программы </w:t>
      </w:r>
      <w:r w:rsidRPr="00A77B77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по направлению «</w:t>
      </w:r>
      <w:r w:rsidR="00650626" w:rsidRPr="00A77B77">
        <w:rPr>
          <w:rFonts w:ascii="Times New Roman" w:eastAsia="Times New Roman" w:hAnsi="Times New Roman" w:cs="Times New Roman"/>
          <w:sz w:val="24"/>
          <w:szCs w:val="24"/>
        </w:rPr>
        <w:t>Обслуживающий труд</w:t>
      </w:r>
      <w:r w:rsidRPr="00A77B7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>, обеспечивающая при этом выполнение требований федерального компонента государственного образовательного стандарта, обязательного минимума содержания образования по овладению учащимися видами деятельности.</w:t>
      </w:r>
    </w:p>
    <w:p w:rsidR="00A77B77" w:rsidRDefault="00A77B77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В МБОУ СОШ с.Советское учащиеся на уроках технологии занимаются в неделимых классах. Учителю приходится одновременно заниматься и с девочками, и с мальчиками. Для этого разработаны программы по направлениям 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77B77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ехнический труд» и «</w:t>
      </w:r>
      <w:r w:rsidRPr="00A77B77">
        <w:rPr>
          <w:rFonts w:ascii="Times New Roman" w:eastAsia="Times New Roman" w:hAnsi="Times New Roman" w:cs="Times New Roman"/>
          <w:sz w:val="24"/>
          <w:szCs w:val="24"/>
        </w:rPr>
        <w:t>Обслуживающий  труд», в равной степени удовлетворяющие потребности тех и других, которые учитывают материально-технические возможности школы, материальные возможности и социальную востребовательность учащихся.</w:t>
      </w:r>
    </w:p>
    <w:p w:rsidR="00257C02" w:rsidRDefault="00257C02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В учебном заведении отсутствует специально</w:t>
      </w:r>
      <w:r w:rsidR="00967E83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оборудованное помещение для проведения практических работ по кулинарии, поэтому раздел «Кулинария» переименован в раздел «Культура питания. Технология приготовления пищи». Темы по данному разделу сохранены, только сокращена часовая подача материала. </w:t>
      </w:r>
    </w:p>
    <w:p w:rsidR="00257C02" w:rsidRDefault="00967E83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57C02">
        <w:rPr>
          <w:rFonts w:ascii="Times New Roman" w:eastAsia="Times New Roman" w:hAnsi="Times New Roman" w:cs="Times New Roman"/>
          <w:sz w:val="24"/>
          <w:szCs w:val="24"/>
        </w:rPr>
        <w:t>Разделы «Конструирование и моделирование швейных изделий» и «Технология изготовления швейного изделия» в рабочей программе не запланированы, т.к. не необходимой материально-технической базы и специально-оборудованного помещения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7B77" w:rsidRDefault="00967E83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77B77">
        <w:rPr>
          <w:rFonts w:ascii="Times New Roman" w:eastAsia="Times New Roman" w:hAnsi="Times New Roman" w:cs="Times New Roman"/>
          <w:sz w:val="24"/>
          <w:szCs w:val="24"/>
        </w:rPr>
        <w:t>Так как учащиеся занимаются по</w:t>
      </w:r>
      <w:r w:rsidR="00A77B77" w:rsidRPr="0056204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77B7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направлениям 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7B77">
        <w:rPr>
          <w:rFonts w:ascii="Times New Roman" w:eastAsia="Times New Roman" w:hAnsi="Times New Roman" w:cs="Times New Roman"/>
          <w:sz w:val="24"/>
          <w:szCs w:val="24"/>
        </w:rPr>
        <w:t>Технический труд</w:t>
      </w:r>
      <w:r w:rsidR="00A77B77" w:rsidRPr="005764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7B77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A77B77" w:rsidRPr="004E7A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77B77">
        <w:rPr>
          <w:rFonts w:ascii="Times New Roman" w:eastAsia="Times New Roman" w:hAnsi="Times New Roman" w:cs="Times New Roman"/>
          <w:sz w:val="24"/>
          <w:szCs w:val="24"/>
        </w:rPr>
        <w:t>Обслуживающий  труд</w:t>
      </w:r>
      <w:r w:rsidR="00A77B77" w:rsidRPr="0057641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7B77">
        <w:rPr>
          <w:rFonts w:ascii="Times New Roman" w:eastAsia="Times New Roman" w:hAnsi="Times New Roman" w:cs="Times New Roman"/>
          <w:sz w:val="24"/>
          <w:szCs w:val="24"/>
        </w:rPr>
        <w:t xml:space="preserve"> по полугодиям, в рабочей программе сокращены часы по разделам.</w:t>
      </w:r>
    </w:p>
    <w:p w:rsidR="00967E83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Базовыми для програ</w:t>
      </w:r>
      <w:r w:rsidR="00650626">
        <w:rPr>
          <w:rFonts w:ascii="Times New Roman" w:eastAsia="Times New Roman" w:hAnsi="Times New Roman" w:cs="Times New Roman"/>
          <w:color w:val="000000"/>
          <w:sz w:val="24"/>
          <w:szCs w:val="24"/>
        </w:rPr>
        <w:t>ммы по направлению «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Обслуживающий 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уд» являются разде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 «Культура питания. Технология приготовления пищи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», «Создание изделий из текстильных и поделочн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материалов»,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«Технологии ведения дома»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7B77" w:rsidRPr="00967E83" w:rsidRDefault="00967E83" w:rsidP="00967E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305B3" w:rsidRPr="00A77B77" w:rsidRDefault="00A77B77" w:rsidP="00A77B77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</w:t>
      </w:r>
      <w:r w:rsidR="00F305B3" w:rsidRPr="00A77B77">
        <w:rPr>
          <w:rFonts w:ascii="Times New Roman" w:eastAsia="Times New Roman" w:hAnsi="Times New Roman" w:cs="Times New Roman"/>
          <w:sz w:val="24"/>
          <w:szCs w:val="24"/>
        </w:rPr>
        <w:t>Независимо от изучаемых технологий, содержанием рабочей програ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ммы по направлению «</w:t>
      </w:r>
      <w:r w:rsidR="00F305B3" w:rsidRPr="00A77B77">
        <w:rPr>
          <w:rFonts w:ascii="Times New Roman" w:eastAsia="Times New Roman" w:hAnsi="Times New Roman" w:cs="Times New Roman"/>
          <w:sz w:val="24"/>
          <w:szCs w:val="24"/>
        </w:rPr>
        <w:t>Обслуживающий труд» предусматривается изучение материала по следующим сквозным образовательным линиям: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22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z w:val="24"/>
          <w:szCs w:val="24"/>
        </w:rPr>
        <w:t>культура и эстетика труда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22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z w:val="24"/>
          <w:szCs w:val="24"/>
        </w:rPr>
        <w:t>получение, обработка, хранение и использование информации;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14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z w:val="24"/>
          <w:szCs w:val="24"/>
        </w:rPr>
        <w:t>основы черчения, графики, дизайна;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z w:val="24"/>
          <w:szCs w:val="24"/>
        </w:rPr>
        <w:t>элементы домашней и прикладной экономики, предпринимательства;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727" w:hanging="353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z w:val="24"/>
          <w:szCs w:val="24"/>
        </w:rPr>
        <w:t>знакомство с миром   профессий, выбор жиз</w:t>
      </w:r>
      <w:r w:rsidR="00C163C6" w:rsidRPr="00A77B77">
        <w:rPr>
          <w:rFonts w:ascii="Times New Roman" w:eastAsia="Times New Roman" w:hAnsi="Times New Roman" w:cs="Times New Roman"/>
          <w:sz w:val="24"/>
          <w:szCs w:val="24"/>
        </w:rPr>
        <w:t xml:space="preserve">ненных, профессиональных планов </w:t>
      </w:r>
      <w:r w:rsidRPr="00A77B77">
        <w:rPr>
          <w:rFonts w:ascii="Times New Roman" w:eastAsia="Times New Roman" w:hAnsi="Times New Roman" w:cs="Times New Roman"/>
          <w:sz w:val="24"/>
          <w:szCs w:val="24"/>
        </w:rPr>
        <w:t>учащихся;</w:t>
      </w:r>
    </w:p>
    <w:p w:rsidR="00F305B3" w:rsidRPr="00A77B77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F305B3" w:rsidRPr="00967E83" w:rsidRDefault="00F305B3" w:rsidP="00A77B77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A77B77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проектная деятельность.</w:t>
      </w:r>
    </w:p>
    <w:p w:rsidR="00967E83" w:rsidRDefault="00967E83" w:rsidP="00967E8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 из необходимости учета потребностей личности школьника, его семьи и общества, дости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жений педагогической науки, конкретный учебный материал для включения в программу должен отби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раться с учетом следующих положений: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•  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•  возможность освоения содержания на основе включения учащихся в разнообразные виды технологи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ческой деятельности, имеющих практическую направленность;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•  возможность реализации общетрудовой, политехнической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967E83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раздел программы включает в себя основные теоретические сведения, практические ра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боты и рекомендуемые объекты труда (в обобщенном виде). При этом предполагается, что изучение ма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териала программы, связанного с практическими работами, должно предваряться необходимым мини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мумом теоретических сведений.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Основной формой обучения является учебно-практическая деятельность учащихся.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тетными методами являются упражнения, лабораторно-практические, учебно-практические работы. В программе предусмотрено выполнение школьниками творческих или проектных работ. Соответствую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тема по учебному плану программы дается в конце каждого года обучения. Вместе с тем, методиче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ски возможно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построение годового учебного плана занятий с введением творческой, проектной дея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 в учебный процесс с начала или с середины учебного года. При организации творческой или проектной деятельности учащихся очень важно акцентировать их внимание на потребительском назна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чении того изделия, которое они выдвигают в качестве творческой идеи.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Отличительной особенностью программы является то, что процесс изготовления любого изделия начинается с выполнения эскизов, зарисовок лучших образцов, составления вариантов композиций. Вы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полнение макетирования предваряется подбором материалов по их технологическим свойствам, цвету и фактуре поверхности, выбором художественной отделки изделия. При изготовлении изделий наряду с технологическими требованиями большое внимание уделяется эстетическим, экологическим и эргоно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мическим требованиям. Учащиеся знакомятся с национальными традициями и особенностями культуры и быта народов России, экономическими требованиями: рациональным расходованием материалов, ути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лизацией отходов.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Широкий набор видов деятельности и материалов для работы позволяет не только расширить по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литехнический кругозор учащихся, но позволяет каждому раскрыть свои индивидуальные способности, найти свой материал и свою технику, что, безусловно, окажет благотворное влияние на дальнейшее обучение, будет способствовать осознанному выбору профессии.</w:t>
      </w:r>
    </w:p>
    <w:p w:rsidR="00967E83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курса технологии в основной школе учащиеся овладевают безопасными приемами труда с инструментами, машинами, электробытовыми приборами, специальными и общетехническими знаниями и умениями в области технологии обработки пищевых продуктов, текстильных материалов, изготовления и художественного оформления швейных изделий, ведения домашнего хозяйства, знако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мятся с основными профессиями пищевой и легкой промышленности. В процессе выполнения программы «Технология» осуществляется развитие технического и художественного мышления, творческих способностей личности, формируются экологическое мировоззрение, навыки бесконфликтного делово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общения.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технологии в основной школе направлено на достижение следующих целей: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     </w:t>
      </w: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освоение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технологических знаний, основ культуры созидательного труда, представлений о техно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логической культуре на основе включения учащихся в разнообразные виды трудовой деятельно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по созданию личностно или общественно значимых изделий;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     </w:t>
      </w: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овладение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общетрудовыми и специальными умениями, необходимыми для поиска и использова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технологической информации, проектирования и создания продуктов труда, ведения домаш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него хозяйства, самостоятельного и осознанного определения своих жизненных и профессиональ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планов; безопасными приемами труда;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     </w:t>
      </w: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развитие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        </w:t>
      </w: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воспитание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трудолюбия, бережливости, аккуратности, целеустремленности, предприимчивости,  * ответственности за результаты своей   деятельности; уважительного отношения к людям различ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профессий и результатам их труда;</w:t>
      </w:r>
    </w:p>
    <w:p w:rsidR="00967E83" w:rsidRPr="007D4B5F" w:rsidRDefault="00967E83" w:rsidP="00967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        </w:t>
      </w:r>
      <w:r w:rsidRPr="007D4B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получение 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>опыта применения политехнических и технологических знаний и умений в самостоя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тельной практической деятельности.</w:t>
      </w:r>
    </w:p>
    <w:p w:rsidR="00967E83" w:rsidRPr="00A77B77" w:rsidRDefault="00967E83" w:rsidP="00967E8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</w:p>
    <w:p w:rsidR="00C163C6" w:rsidRPr="00967E83" w:rsidRDefault="00C163C6" w:rsidP="00967E83">
      <w:pPr>
        <w:shd w:val="clear" w:color="auto" w:fill="FFFFFF"/>
        <w:spacing w:before="324" w:after="0" w:line="360" w:lineRule="auto"/>
        <w:ind w:left="22"/>
        <w:rPr>
          <w:rFonts w:ascii="Times New Roman" w:hAnsi="Times New Roman" w:cs="Times New Roman"/>
          <w:sz w:val="24"/>
          <w:szCs w:val="24"/>
        </w:rPr>
      </w:pPr>
      <w:r w:rsidRPr="00967E83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C163C6" w:rsidRPr="00967E83" w:rsidRDefault="00C163C6" w:rsidP="00967E83">
      <w:pPr>
        <w:shd w:val="clear" w:color="auto" w:fill="FFFFFF"/>
        <w:spacing w:after="0" w:line="360" w:lineRule="auto"/>
        <w:ind w:left="14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отводит на этапе </w:t>
      </w:r>
      <w:r w:rsidR="005D77F5" w:rsidRPr="00967E83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119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 часов для обязательного изучения каждого направления обра</w:t>
      </w:r>
      <w:r w:rsidR="00650626">
        <w:rPr>
          <w:rFonts w:ascii="Times New Roman" w:eastAsia="Times New Roman" w:hAnsi="Times New Roman" w:cs="Times New Roman"/>
          <w:sz w:val="24"/>
          <w:szCs w:val="24"/>
        </w:rPr>
        <w:t>зовательной области «Технология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». В том числе: в </w:t>
      </w:r>
      <w:r w:rsidRPr="00967E8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67E83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67E83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="005D77F5" w:rsidRPr="00967E83">
        <w:rPr>
          <w:rFonts w:ascii="Times New Roman" w:eastAsia="Times New Roman" w:hAnsi="Times New Roman" w:cs="Times New Roman"/>
          <w:sz w:val="24"/>
          <w:szCs w:val="24"/>
        </w:rPr>
        <w:t xml:space="preserve"> классах по 34</w:t>
      </w:r>
      <w:r w:rsidR="00A02680" w:rsidRPr="00967E83">
        <w:rPr>
          <w:rFonts w:ascii="Times New Roman" w:eastAsia="Times New Roman" w:hAnsi="Times New Roman" w:cs="Times New Roman"/>
          <w:sz w:val="24"/>
          <w:szCs w:val="24"/>
        </w:rPr>
        <w:t xml:space="preserve"> часа, из расчета 2 учебных часа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 в неделю и </w:t>
      </w:r>
      <w:r w:rsidRPr="00967E83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A02680" w:rsidRPr="00967E83">
        <w:rPr>
          <w:rFonts w:ascii="Times New Roman" w:eastAsia="Times New Roman" w:hAnsi="Times New Roman" w:cs="Times New Roman"/>
          <w:sz w:val="24"/>
          <w:szCs w:val="24"/>
        </w:rPr>
        <w:t xml:space="preserve"> классе </w:t>
      </w:r>
      <w:r w:rsidRPr="00967E83">
        <w:rPr>
          <w:rFonts w:ascii="Times New Roman" w:eastAsia="Times New Roman" w:hAnsi="Times New Roman" w:cs="Times New Roman"/>
          <w:sz w:val="24"/>
          <w:szCs w:val="24"/>
        </w:rPr>
        <w:t xml:space="preserve"> 17 часов, из расчета 1 учебный час в неделю. </w:t>
      </w: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8AC" w:rsidRPr="007852FD" w:rsidRDefault="000D18AC" w:rsidP="00C163C6">
      <w:pPr>
        <w:shd w:val="clear" w:color="auto" w:fill="FFFFFF"/>
        <w:spacing w:before="317" w:line="317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3F53" w:rsidRPr="007852FD" w:rsidRDefault="00083F53" w:rsidP="00AB75DD">
      <w:pPr>
        <w:shd w:val="clear" w:color="auto" w:fill="FFFFFF"/>
        <w:spacing w:after="0" w:line="240" w:lineRule="auto"/>
        <w:ind w:left="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3F53" w:rsidRPr="007852FD" w:rsidRDefault="00083F53" w:rsidP="00AB75DD">
      <w:pPr>
        <w:shd w:val="clear" w:color="auto" w:fill="FFFFFF"/>
        <w:spacing w:after="0" w:line="240" w:lineRule="auto"/>
        <w:ind w:left="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3F53" w:rsidRDefault="00083F5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2680" w:rsidRDefault="00A02680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52FD" w:rsidRDefault="007852FD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0626" w:rsidRDefault="00650626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0626" w:rsidRDefault="00650626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0626" w:rsidRDefault="00650626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83" w:rsidRPr="00E92FAF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2FAF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Учебно-тематический план</w:t>
      </w:r>
    </w:p>
    <w:p w:rsidR="00967E83" w:rsidRPr="00E92FAF" w:rsidRDefault="00650626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 направлению </w:t>
      </w:r>
      <w:r w:rsidR="00967E83" w:rsidRPr="00E92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967E83" w:rsidRPr="00E92FAF">
        <w:rPr>
          <w:rFonts w:ascii="Times New Roman" w:eastAsia="Times New Roman" w:hAnsi="Times New Roman" w:cs="Times New Roman"/>
          <w:sz w:val="24"/>
          <w:szCs w:val="24"/>
        </w:rPr>
        <w:t>Обслуживающий труд»</w:t>
      </w:r>
    </w:p>
    <w:p w:rsidR="00967E83" w:rsidRPr="00E92FAF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E92FAF">
        <w:rPr>
          <w:rFonts w:ascii="Times New Roman" w:eastAsia="Times New Roman" w:hAnsi="Times New Roman" w:cs="Times New Roman"/>
          <w:sz w:val="24"/>
          <w:szCs w:val="24"/>
        </w:rPr>
        <w:t>5 класс</w:t>
      </w:r>
    </w:p>
    <w:p w:rsidR="00967E83" w:rsidRPr="00E92FAF" w:rsidRDefault="00967E83" w:rsidP="00967E83">
      <w:pPr>
        <w:shd w:val="clear" w:color="auto" w:fill="FFFFFF"/>
        <w:spacing w:line="317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E92FAF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11283" w:type="dxa"/>
        <w:tblLook w:val="04A0"/>
      </w:tblPr>
      <w:tblGrid>
        <w:gridCol w:w="863"/>
        <w:gridCol w:w="8983"/>
        <w:gridCol w:w="1437"/>
      </w:tblGrid>
      <w:tr w:rsidR="00967E83" w:rsidRPr="00E92FAF" w:rsidTr="00967E83">
        <w:trPr>
          <w:trHeight w:val="1037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98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67E83" w:rsidRPr="00E92FAF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67E83" w:rsidRPr="00E92FAF" w:rsidTr="00967E83">
        <w:trPr>
          <w:trHeight w:val="1182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3" w:type="dxa"/>
          </w:tcPr>
          <w:p w:rsidR="00967E83" w:rsidRPr="00E92FAF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дома.</w:t>
            </w:r>
          </w:p>
          <w:p w:rsidR="00967E83" w:rsidRPr="00E92FAF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жилища.</w:t>
            </w:r>
          </w:p>
          <w:p w:rsidR="00967E83" w:rsidRPr="00E92FAF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E83" w:rsidRPr="00E92FAF" w:rsidTr="00967E83">
        <w:trPr>
          <w:trHeight w:val="1393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3" w:type="dxa"/>
          </w:tcPr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питания. </w:t>
            </w: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пищи.</w:t>
            </w: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7E83" w:rsidRPr="00E92FAF" w:rsidTr="00967E83">
        <w:trPr>
          <w:trHeight w:val="1037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83" w:type="dxa"/>
          </w:tcPr>
          <w:p w:rsidR="00967E83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и поделочных материалов.</w:t>
            </w: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967E83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7E83" w:rsidRPr="00E92FAF" w:rsidTr="00967E83">
        <w:trPr>
          <w:trHeight w:val="1733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3" w:type="dxa"/>
          </w:tcPr>
          <w:p w:rsidR="00967E83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Творческие, проектные 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E83" w:rsidRPr="00E92FAF" w:rsidTr="00967E83">
        <w:trPr>
          <w:trHeight w:val="1409"/>
        </w:trPr>
        <w:tc>
          <w:tcPr>
            <w:tcW w:w="863" w:type="dxa"/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83" w:type="dxa"/>
            <w:tcBorders>
              <w:right w:val="single" w:sz="4" w:space="0" w:color="auto"/>
            </w:tcBorders>
          </w:tcPr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</w:tcBorders>
          </w:tcPr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E92FAF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Pr="00F27A11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7A11">
        <w:rPr>
          <w:rFonts w:ascii="Times New Roman" w:eastAsia="Times New Roman" w:hAnsi="Times New Roman" w:cs="Times New Roman"/>
          <w:sz w:val="24"/>
          <w:szCs w:val="24"/>
        </w:rPr>
        <w:t>Учебно-тематический план</w:t>
      </w:r>
    </w:p>
    <w:p w:rsidR="00650626" w:rsidRPr="00E92FAF" w:rsidRDefault="00650626" w:rsidP="00650626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 направлению 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>Обслуживающий труд»</w:t>
      </w:r>
    </w:p>
    <w:p w:rsidR="00967E83" w:rsidRPr="00F27A11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F27A11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:rsidR="00967E83" w:rsidRPr="00F27A11" w:rsidRDefault="00967E83" w:rsidP="00967E83">
      <w:pPr>
        <w:shd w:val="clear" w:color="auto" w:fill="FFFFFF"/>
        <w:spacing w:line="317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F27A11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850"/>
        <w:gridCol w:w="8852"/>
        <w:gridCol w:w="1415"/>
      </w:tblGrid>
      <w:tr w:rsidR="00967E83" w:rsidRPr="00F27A11" w:rsidTr="00967E83">
        <w:trPr>
          <w:trHeight w:val="1031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52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67E83" w:rsidRPr="00F27A11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67E83" w:rsidRPr="00F27A11" w:rsidTr="00967E83">
        <w:trPr>
          <w:trHeight w:val="1031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2" w:type="dxa"/>
          </w:tcPr>
          <w:p w:rsidR="00967E83" w:rsidRPr="00F27A11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питания</w:t>
            </w: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приготовления пищи.</w:t>
            </w:r>
          </w:p>
          <w:p w:rsidR="00967E83" w:rsidRPr="00F27A11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E83" w:rsidRPr="00F27A11" w:rsidTr="00967E83">
        <w:trPr>
          <w:trHeight w:val="1740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2" w:type="dxa"/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и поделочных материалов.</w:t>
            </w: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67E83" w:rsidRPr="00F27A11" w:rsidTr="00967E83">
        <w:trPr>
          <w:trHeight w:val="1385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2" w:type="dxa"/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дома.</w:t>
            </w: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E83" w:rsidRPr="00F27A11" w:rsidTr="00967E83">
        <w:trPr>
          <w:trHeight w:val="1740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2" w:type="dxa"/>
            <w:tcBorders>
              <w:right w:val="single" w:sz="4" w:space="0" w:color="auto"/>
            </w:tcBorders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 и проектные 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</w:tcPr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E83" w:rsidRPr="00F27A11" w:rsidTr="00967E83">
        <w:trPr>
          <w:trHeight w:val="1047"/>
        </w:trPr>
        <w:tc>
          <w:tcPr>
            <w:tcW w:w="850" w:type="dxa"/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2" w:type="dxa"/>
            <w:tcBorders>
              <w:right w:val="single" w:sz="4" w:space="0" w:color="auto"/>
            </w:tcBorders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5" w:type="dxa"/>
            <w:tcBorders>
              <w:left w:val="single" w:sz="4" w:space="0" w:color="auto"/>
            </w:tcBorders>
          </w:tcPr>
          <w:p w:rsidR="00967E83" w:rsidRPr="00F27A11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A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967E83" w:rsidRPr="00F27A11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E83" w:rsidRPr="00F27A11" w:rsidRDefault="00967E83" w:rsidP="00967E83">
      <w:pPr>
        <w:shd w:val="clear" w:color="auto" w:fill="FFFFFF"/>
        <w:spacing w:line="324" w:lineRule="exact"/>
        <w:rPr>
          <w:rFonts w:ascii="Times New Roman" w:hAnsi="Times New Roman" w:cs="Times New Roman"/>
          <w:sz w:val="24"/>
          <w:szCs w:val="24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Pr="00837049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049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Учебно-тематический план</w:t>
      </w:r>
    </w:p>
    <w:p w:rsidR="00650626" w:rsidRPr="00E92FAF" w:rsidRDefault="00650626" w:rsidP="00650626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 направлению 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>Обслуживающий труд»</w:t>
      </w:r>
    </w:p>
    <w:p w:rsidR="00967E83" w:rsidRPr="00837049" w:rsidRDefault="00967E83" w:rsidP="00967E83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837049"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:rsidR="00967E83" w:rsidRPr="00B85629" w:rsidRDefault="00967E83" w:rsidP="00967E83">
      <w:pPr>
        <w:shd w:val="clear" w:color="auto" w:fill="FFFFFF"/>
        <w:spacing w:line="317" w:lineRule="exact"/>
        <w:ind w:left="7" w:right="7"/>
        <w:jc w:val="both"/>
        <w:rPr>
          <w:rFonts w:ascii="Times New Roman" w:hAnsi="Times New Roman" w:cs="Times New Roman"/>
        </w:rPr>
      </w:pPr>
      <w:r w:rsidRPr="00B85629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847"/>
        <w:gridCol w:w="8816"/>
        <w:gridCol w:w="1410"/>
      </w:tblGrid>
      <w:tr w:rsidR="00967E83" w:rsidTr="00E931D1">
        <w:trPr>
          <w:trHeight w:val="1035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816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967E83" w:rsidRPr="00837049" w:rsidRDefault="00967E83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67E83" w:rsidTr="00E931D1">
        <w:trPr>
          <w:trHeight w:val="1051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6" w:type="dxa"/>
          </w:tcPr>
          <w:p w:rsidR="00967E83" w:rsidRPr="00837049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питания. Технология приготовления пищи.</w:t>
            </w:r>
          </w:p>
          <w:p w:rsidR="00967E83" w:rsidRPr="00837049" w:rsidRDefault="00967E83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E83" w:rsidTr="00E931D1">
        <w:trPr>
          <w:trHeight w:val="2086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6" w:type="dxa"/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дома.</w:t>
            </w: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жилища.</w:t>
            </w: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7E83" w:rsidTr="00E931D1">
        <w:trPr>
          <w:trHeight w:val="1391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6" w:type="dxa"/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и поделочных материалов.</w:t>
            </w: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7E83" w:rsidTr="00E931D1">
        <w:trPr>
          <w:trHeight w:val="1391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6" w:type="dxa"/>
            <w:tcBorders>
              <w:right w:val="single" w:sz="4" w:space="0" w:color="auto"/>
            </w:tcBorders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и проектные 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E83" w:rsidTr="00E931D1">
        <w:trPr>
          <w:trHeight w:val="1067"/>
        </w:trPr>
        <w:tc>
          <w:tcPr>
            <w:tcW w:w="847" w:type="dxa"/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tcBorders>
              <w:right w:val="single" w:sz="4" w:space="0" w:color="auto"/>
            </w:tcBorders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967E83" w:rsidRPr="00837049" w:rsidRDefault="00967E83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0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967E83" w:rsidRPr="00837049" w:rsidRDefault="00967E83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E83" w:rsidRDefault="00967E83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E931D1" w:rsidRPr="004D69DA" w:rsidRDefault="00E931D1" w:rsidP="00E931D1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4D69DA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Учебно-тематический план</w:t>
      </w:r>
    </w:p>
    <w:p w:rsidR="00650626" w:rsidRPr="00E92FAF" w:rsidRDefault="00650626" w:rsidP="00650626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«Технология» по направлению 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92FAF">
        <w:rPr>
          <w:rFonts w:ascii="Times New Roman" w:eastAsia="Times New Roman" w:hAnsi="Times New Roman" w:cs="Times New Roman"/>
          <w:sz w:val="24"/>
          <w:szCs w:val="24"/>
        </w:rPr>
        <w:t>Обслуживающий труд»</w:t>
      </w:r>
    </w:p>
    <w:p w:rsidR="00E931D1" w:rsidRPr="004D69DA" w:rsidRDefault="00E931D1" w:rsidP="00E931D1">
      <w:pPr>
        <w:shd w:val="clear" w:color="auto" w:fill="FFFFFF"/>
        <w:tabs>
          <w:tab w:val="left" w:pos="425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4D69DA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:rsidR="00E931D1" w:rsidRDefault="00E931D1" w:rsidP="00E931D1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5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1D1" w:rsidRPr="00B85629" w:rsidRDefault="00E931D1" w:rsidP="00E931D1">
      <w:pPr>
        <w:shd w:val="clear" w:color="auto" w:fill="FFFFFF"/>
        <w:spacing w:line="317" w:lineRule="exact"/>
        <w:ind w:left="7" w:right="7"/>
        <w:jc w:val="both"/>
        <w:rPr>
          <w:rFonts w:ascii="Times New Roman" w:hAnsi="Times New Roman" w:cs="Times New Roman"/>
        </w:rPr>
      </w:pPr>
    </w:p>
    <w:tbl>
      <w:tblPr>
        <w:tblStyle w:val="a3"/>
        <w:tblW w:w="11327" w:type="dxa"/>
        <w:tblLook w:val="04A0"/>
      </w:tblPr>
      <w:tblGrid>
        <w:gridCol w:w="866"/>
        <w:gridCol w:w="9019"/>
        <w:gridCol w:w="1442"/>
      </w:tblGrid>
      <w:tr w:rsidR="00E931D1" w:rsidRPr="004D69DA" w:rsidTr="00E931D1">
        <w:trPr>
          <w:trHeight w:val="1020"/>
        </w:trPr>
        <w:tc>
          <w:tcPr>
            <w:tcW w:w="866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019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931D1" w:rsidRPr="004D69DA" w:rsidRDefault="00E931D1" w:rsidP="00A67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931D1" w:rsidRPr="004D69DA" w:rsidTr="00E931D1">
        <w:trPr>
          <w:trHeight w:val="1020"/>
        </w:trPr>
        <w:tc>
          <w:tcPr>
            <w:tcW w:w="866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9" w:type="dxa"/>
          </w:tcPr>
          <w:p w:rsidR="00E931D1" w:rsidRPr="004D69DA" w:rsidRDefault="00E931D1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дома.</w:t>
            </w:r>
          </w:p>
          <w:p w:rsidR="00E931D1" w:rsidRPr="004D69DA" w:rsidRDefault="00E931D1" w:rsidP="00A67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1D1" w:rsidRPr="004D69DA" w:rsidTr="00E931D1">
        <w:trPr>
          <w:trHeight w:val="1721"/>
        </w:trPr>
        <w:tc>
          <w:tcPr>
            <w:tcW w:w="866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9" w:type="dxa"/>
          </w:tcPr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питания. Технология приготовления пищи.</w:t>
            </w: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31D1" w:rsidRPr="004D69DA" w:rsidTr="00E931D1">
        <w:trPr>
          <w:trHeight w:val="2055"/>
        </w:trPr>
        <w:tc>
          <w:tcPr>
            <w:tcW w:w="866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9" w:type="dxa"/>
          </w:tcPr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и поделочных материалов.</w:t>
            </w: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31D1" w:rsidRPr="004D69DA" w:rsidTr="00E931D1">
        <w:trPr>
          <w:trHeight w:val="1051"/>
        </w:trPr>
        <w:tc>
          <w:tcPr>
            <w:tcW w:w="866" w:type="dxa"/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9" w:type="dxa"/>
            <w:tcBorders>
              <w:right w:val="single" w:sz="4" w:space="0" w:color="auto"/>
            </w:tcBorders>
          </w:tcPr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42" w:type="dxa"/>
            <w:tcBorders>
              <w:left w:val="single" w:sz="4" w:space="0" w:color="auto"/>
            </w:tcBorders>
          </w:tcPr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9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931D1" w:rsidRPr="004D69DA" w:rsidRDefault="00E931D1" w:rsidP="00A67F5A">
            <w:pPr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31D1" w:rsidRPr="004D69DA" w:rsidRDefault="00E931D1" w:rsidP="00E931D1">
      <w:pPr>
        <w:shd w:val="clear" w:color="auto" w:fill="FFFFFF"/>
        <w:spacing w:line="324" w:lineRule="exact"/>
        <w:rPr>
          <w:rFonts w:ascii="Times New Roman" w:hAnsi="Times New Roman" w:cs="Times New Roman"/>
          <w:sz w:val="24"/>
          <w:szCs w:val="24"/>
        </w:rPr>
      </w:pPr>
    </w:p>
    <w:p w:rsidR="00E931D1" w:rsidRPr="004D69DA" w:rsidRDefault="00E931D1" w:rsidP="00E931D1">
      <w:pPr>
        <w:shd w:val="clear" w:color="auto" w:fill="FFFFFF"/>
        <w:spacing w:line="324" w:lineRule="exact"/>
        <w:rPr>
          <w:rFonts w:ascii="Times New Roman" w:hAnsi="Times New Roman" w:cs="Times New Roman"/>
          <w:sz w:val="24"/>
          <w:szCs w:val="24"/>
        </w:rPr>
      </w:pPr>
    </w:p>
    <w:p w:rsidR="00E931D1" w:rsidRPr="004D69DA" w:rsidRDefault="00E931D1" w:rsidP="00E931D1">
      <w:pPr>
        <w:shd w:val="clear" w:color="auto" w:fill="FFFFFF"/>
        <w:spacing w:line="324" w:lineRule="exact"/>
        <w:rPr>
          <w:rFonts w:ascii="Times New Roman" w:hAnsi="Times New Roman" w:cs="Times New Roman"/>
          <w:sz w:val="24"/>
          <w:szCs w:val="24"/>
        </w:rPr>
      </w:pPr>
    </w:p>
    <w:p w:rsidR="00E931D1" w:rsidRDefault="00E931D1" w:rsidP="00967E83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967E83" w:rsidRDefault="00967E83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E931D1" w:rsidRDefault="00E931D1" w:rsidP="00967E83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967E83" w:rsidRDefault="00967E83" w:rsidP="007852FD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E931D1" w:rsidRPr="007852FD" w:rsidRDefault="00E931D1" w:rsidP="00785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Основное содержание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5D77F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(34</w:t>
      </w:r>
      <w:r w:rsidR="00083F5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CD16B6" w:rsidRPr="00E931D1" w:rsidRDefault="00CD16B6" w:rsidP="00E931D1">
      <w:pPr>
        <w:shd w:val="clear" w:color="auto" w:fill="FFFFFF"/>
        <w:tabs>
          <w:tab w:val="left" w:pos="8364"/>
        </w:tabs>
        <w:spacing w:after="0" w:line="360" w:lineRule="auto"/>
        <w:ind w:left="108" w:right="11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Технологии ведения дома (4 час). </w:t>
      </w:r>
    </w:p>
    <w:p w:rsidR="00CD16B6" w:rsidRPr="00E931D1" w:rsidRDefault="00CD16B6" w:rsidP="00E931D1">
      <w:pPr>
        <w:shd w:val="clear" w:color="auto" w:fill="FFFFFF"/>
        <w:tabs>
          <w:tab w:val="left" w:pos="8364"/>
        </w:tabs>
        <w:spacing w:after="0" w:line="360" w:lineRule="auto"/>
        <w:ind w:left="108" w:right="11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Эстетика и экология жилища</w:t>
      </w:r>
    </w:p>
    <w:p w:rsidR="00CD16B6" w:rsidRPr="00E931D1" w:rsidRDefault="00CD16B6" w:rsidP="00E931D1">
      <w:pPr>
        <w:shd w:val="clear" w:color="auto" w:fill="FFFFFF"/>
        <w:tabs>
          <w:tab w:val="left" w:pos="142"/>
          <w:tab w:val="left" w:pos="8364"/>
        </w:tabs>
        <w:spacing w:after="0" w:line="360" w:lineRule="auto"/>
        <w:ind w:left="108" w:right="1110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left="94" w:right="7" w:firstLine="85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left="7" w:right="173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Рациональное размещение оборудования кухни и уход за ним. Создание интерьера кухни с учетом запросов и потребностей семьи и санитарно-гигиенических требований.  Современные системы 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фильтрации воды. Разделение кухни на зону для приготовления пищи и зону столовой. Отделка интерь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ера тканями, росписью, резьбой по дереву. Декоративное украшение кухни изделиями собственного изготовления.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firstLine="878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Влияние электробытовых приборов и технологий приготовления пищи на здоровье человека. </w:t>
      </w:r>
    </w:p>
    <w:p w:rsidR="00CD16B6" w:rsidRPr="00E931D1" w:rsidRDefault="00CD16B6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работы: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left="7" w:right="806" w:firstLine="727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эскиза интерьера кухни. Выполнение эскизов прихваток, полотенец и др. 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right="806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left="734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Интерьер кухни. Прихватки, салфетки, полотенца.</w:t>
      </w:r>
    </w:p>
    <w:p w:rsidR="00CD16B6" w:rsidRPr="00E931D1" w:rsidRDefault="00CD16B6" w:rsidP="00E931D1">
      <w:pPr>
        <w:shd w:val="clear" w:color="auto" w:fill="FFFFFF"/>
        <w:spacing w:after="0" w:line="360" w:lineRule="auto"/>
        <w:ind w:left="101" w:firstLine="857"/>
        <w:jc w:val="both"/>
        <w:rPr>
          <w:rFonts w:ascii="Times New Roman" w:hAnsi="Times New Roman" w:cs="Times New Roman"/>
          <w:sz w:val="24"/>
          <w:szCs w:val="24"/>
        </w:rPr>
      </w:pPr>
    </w:p>
    <w:p w:rsidR="00CD16B6" w:rsidRPr="00E931D1" w:rsidRDefault="00CD16B6" w:rsidP="00E931D1">
      <w:pPr>
        <w:shd w:val="clear" w:color="auto" w:fill="FFFFFF"/>
        <w:spacing w:after="0" w:line="360" w:lineRule="auto"/>
        <w:ind w:left="50"/>
        <w:jc w:val="center"/>
        <w:rPr>
          <w:rFonts w:ascii="Times New Roman" w:hAnsi="Times New Roman" w:cs="Times New Roman"/>
          <w:sz w:val="24"/>
          <w:szCs w:val="24"/>
        </w:rPr>
      </w:pPr>
    </w:p>
    <w:p w:rsidR="00AB75DD" w:rsidRPr="00E931D1" w:rsidRDefault="00A02680" w:rsidP="00E931D1">
      <w:pPr>
        <w:shd w:val="clear" w:color="auto" w:fill="FFFFFF"/>
        <w:spacing w:after="0" w:line="360" w:lineRule="auto"/>
        <w:ind w:left="36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питания. Технология приготовления пищи.</w:t>
      </w:r>
      <w:r w:rsidR="006D07D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6D07D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D82B98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B75DD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час).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50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Санитария и гигиена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2 час).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14" w:right="3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Санитарные требования к помещению кухни и столовой. Правила санитарии и гигиены при об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работке пищевых продуктов.</w:t>
      </w:r>
    </w:p>
    <w:p w:rsidR="00AB75DD" w:rsidRPr="00E931D1" w:rsidRDefault="00AB75DD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7" w:right="36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Безопасные приемы работы с оборудованием, инструментами, горячими жидкостями. Освоение способов применения различных моющих и чистящих средств. Оказание первой помощи при ожогах, порезах и других травмах.</w:t>
      </w: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Рабочее место бригады на кухне.</w:t>
      </w:r>
    </w:p>
    <w:p w:rsidR="00352621" w:rsidRPr="00E931D1" w:rsidRDefault="00352621" w:rsidP="00E931D1">
      <w:pPr>
        <w:shd w:val="clear" w:color="auto" w:fill="FFFFFF"/>
        <w:spacing w:after="0" w:line="360" w:lineRule="auto"/>
        <w:ind w:left="734"/>
        <w:jc w:val="both"/>
        <w:rPr>
          <w:sz w:val="24"/>
          <w:szCs w:val="24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ind w:right="29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Физиология питания (2 час).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22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14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Понятие о процессе пищеварения. Общие сведения о питательных веществах и витаминах. </w:t>
      </w:r>
      <w:r w:rsidR="006D07D5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Со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держание витаминов в пищевых продуктах.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Суточная потребность в витаминах. </w:t>
      </w:r>
    </w:p>
    <w:p w:rsidR="00AB75DD" w:rsidRPr="00E931D1" w:rsidRDefault="00AB75DD" w:rsidP="00E931D1">
      <w:pPr>
        <w:shd w:val="clear" w:color="auto" w:fill="FFFFFF"/>
        <w:spacing w:after="0" w:line="360" w:lineRule="auto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lastRenderedPageBreak/>
        <w:t>Практические работы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22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Работа с таблицами по составу и количеству витаминов в различных продуктах.  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 xml:space="preserve">Определение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количества и состава продуктов, обеспечивающих суточную потребность человека в витаминах. 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02680" w:rsidRPr="00E931D1" w:rsidRDefault="00AB75DD" w:rsidP="00E931D1">
      <w:pPr>
        <w:shd w:val="clear" w:color="auto" w:fill="FFFFFF"/>
        <w:spacing w:after="0" w:line="360" w:lineRule="auto"/>
        <w:ind w:left="7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Таблицы, справочные материалы.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749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Бутерброды, горячие напитки</w:t>
      </w:r>
      <w:r w:rsidR="00CD16B6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43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43" w:firstLine="850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Продукты,   используемые   для   приготовления   бутербродов.</w:t>
      </w:r>
      <w:r w:rsidR="006D07D5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Виды   бутербродов.   Способы</w:t>
      </w:r>
      <w:r w:rsidR="00352621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оформления открытых бутербродов. Условия и сроки хранения бутербродов.</w:t>
      </w:r>
    </w:p>
    <w:p w:rsidR="00352621" w:rsidRPr="00E931D1" w:rsidRDefault="00AB75DD" w:rsidP="00E931D1">
      <w:pPr>
        <w:shd w:val="clear" w:color="auto" w:fill="FFFFFF"/>
        <w:spacing w:after="0" w:line="360" w:lineRule="auto"/>
        <w:ind w:left="29" w:right="-24" w:firstLine="871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Виды горячих напитков. С</w:t>
      </w:r>
      <w:r w:rsidR="006D07D5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пособы заваривания кофе, какао, 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чая и трав. 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right="-24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50" w:firstLine="720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Выполнение эскизов художественного оформления бутербродов. Нарезка продуктов. Подбо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 ножей и разделочных досок. Приготовление бутербродов и горячих напитков к завтраку.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43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Варианты объектов труда.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Бутербро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ды и горячие напитки к завтраку  (рецепты).</w:t>
      </w:r>
    </w:p>
    <w:p w:rsidR="007852FD" w:rsidRPr="00E931D1" w:rsidRDefault="007852FD" w:rsidP="00E931D1">
      <w:pPr>
        <w:shd w:val="clear" w:color="auto" w:fill="FFFFFF"/>
        <w:spacing w:after="0" w:line="360" w:lineRule="auto"/>
        <w:ind w:left="77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2FD" w:rsidRPr="00E931D1" w:rsidRDefault="007852FD" w:rsidP="00E931D1">
      <w:pPr>
        <w:shd w:val="clear" w:color="auto" w:fill="FFFFFF"/>
        <w:spacing w:after="0" w:line="360" w:lineRule="auto"/>
        <w:ind w:left="778"/>
        <w:jc w:val="both"/>
        <w:rPr>
          <w:sz w:val="24"/>
          <w:szCs w:val="24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ind w:left="29"/>
        <w:jc w:val="center"/>
        <w:rPr>
          <w:b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 xml:space="preserve">Блюда из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яиц</w:t>
      </w:r>
      <w:r w:rsidR="00CD16B6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(2час)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65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43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Строение яйца. Способы определения свежести яиц. Приспо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>собления и оборудование для при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готовления блюд из яиц. Особенности кулинарного использования перепелиных яиц.</w:t>
      </w: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352621" w:rsidRPr="00E931D1" w:rsidRDefault="00AB75DD" w:rsidP="00E931D1">
      <w:pPr>
        <w:shd w:val="clear" w:color="auto" w:fill="FFFFFF"/>
        <w:spacing w:after="0" w:line="360" w:lineRule="auto"/>
        <w:ind w:left="5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Определение свежести яиц. Первичная обработка яиц. Приг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>отовление блюда из яиц. Выполне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ние эскизов художественной росписи яиц. Крашение и роспись яиц. </w:t>
      </w: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B75DD" w:rsidRPr="00E931D1" w:rsidRDefault="00A02680" w:rsidP="00E931D1">
      <w:pPr>
        <w:shd w:val="clear" w:color="auto" w:fill="FFFFFF"/>
        <w:spacing w:after="0" w:line="360" w:lineRule="auto"/>
        <w:ind w:left="778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Омлет, яичница, вареные яйца (рецепты).</w:t>
      </w:r>
    </w:p>
    <w:p w:rsidR="006D07D5" w:rsidRPr="00E931D1" w:rsidRDefault="006D07D5" w:rsidP="00E931D1">
      <w:pPr>
        <w:shd w:val="clear" w:color="auto" w:fill="FFFFFF"/>
        <w:spacing w:after="0" w:line="360" w:lineRule="auto"/>
        <w:ind w:left="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ind w:left="50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 из овощей</w:t>
      </w:r>
      <w:r w:rsidR="00CD16B6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65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142" w:firstLine="709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Виды овощей,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содержание в них мине</w:t>
      </w:r>
      <w:r w:rsidR="005B3D95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ральных веществ, белков, жиров,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углеводов, витаминов.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65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Методы определения качества овощей. Влияние экологии на 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>качество овощей. Назначение, ви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ды и технология механической обработки овощей.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58" w:firstLine="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Виды салатов. Изменение содержания витаминов и минераль</w:t>
      </w:r>
      <w:r w:rsidR="006D07D5" w:rsidRPr="00E931D1">
        <w:rPr>
          <w:rFonts w:ascii="Times New Roman" w:eastAsia="Times New Roman" w:hAnsi="Times New Roman" w:cs="Times New Roman"/>
          <w:sz w:val="24"/>
          <w:szCs w:val="24"/>
        </w:rPr>
        <w:t>ных веществ в зависимости от ус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ловий кулинарной обработки. Принципы подбора овощных гарниров к мясу, рыбе. </w:t>
      </w: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6D07D5" w:rsidRPr="00E931D1" w:rsidRDefault="00AB75DD" w:rsidP="00E931D1">
      <w:pPr>
        <w:shd w:val="clear" w:color="auto" w:fill="FFFFFF"/>
        <w:spacing w:after="0" w:line="360" w:lineRule="auto"/>
        <w:ind w:left="72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Современные инструменты и приспособления для механической обработки и нарезки овощей. 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Фигурная нарезка овощей для художественного оформления салатов. Выполнение эскизов оформления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салатов для различной формы салатниц: круглой, овальной, квадратной. Приготовление блюд из сырых </w:t>
      </w:r>
      <w:r w:rsidRPr="00E931D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352621" w:rsidRPr="00E931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вареных овощей. Жаренье овощей и определение их готовности.</w:t>
      </w:r>
    </w:p>
    <w:p w:rsidR="00AB75DD" w:rsidRPr="00E931D1" w:rsidRDefault="00AB75DD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806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Эскизы оформления салатов. Салаты из сырых овощей и 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вареных овощей. Овощные гарниры  (рецепты).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1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5DD" w:rsidRPr="00E931D1" w:rsidRDefault="00AB75DD" w:rsidP="00E931D1">
      <w:pPr>
        <w:shd w:val="clear" w:color="auto" w:fill="FFFFFF"/>
        <w:spacing w:after="0" w:line="360" w:lineRule="auto"/>
        <w:ind w:left="101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Сервировка стола (2 час).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86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B75DD" w:rsidRPr="00E931D1" w:rsidRDefault="00AB75DD" w:rsidP="00E931D1">
      <w:pPr>
        <w:shd w:val="clear" w:color="auto" w:fill="FFFFFF"/>
        <w:spacing w:after="0" w:line="360" w:lineRule="auto"/>
        <w:ind w:left="86" w:firstLine="857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Составление меню на завтрак. Правила подачи горячих напитков. Столовые приборы и правила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пользования ими. Эстетическое оформление стола. Правила поведения за столом.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Выполнение эскизов художественного украшения стола к завтраку. Оформление готовых блюд и</w:t>
      </w:r>
      <w:r w:rsidR="00D82B98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подача их к столу. Складывание тканевых и бумажных салфеток различными способами. 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734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Эскизы художественного украшения стола к завтраку. Салфетки.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5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5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D95" w:rsidRPr="00E931D1" w:rsidRDefault="005B3D95" w:rsidP="00E931D1">
      <w:pPr>
        <w:shd w:val="clear" w:color="auto" w:fill="FFFFFF"/>
        <w:spacing w:after="0" w:line="360" w:lineRule="auto"/>
        <w:ind w:left="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 xml:space="preserve">Заготовка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продуктов </w:t>
      </w: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 xml:space="preserve">(2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час).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2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7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Роль продовольственных запасов в экономном ведении домашнего хозяйства. Способы приготовления домашних запасов. Правила сбора ягод, овощей, фруктов грибов,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лекарственных трав для кладки на хранение.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Условия и сроки хранения сушеных и замороженных продуктов. Температур влажность в хранилище овощей и фруктов. 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2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Закладка яблок на хранение. Сушка фруктов, ягод, грибов, кореньев, зелени,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лекарственных трав.</w:t>
      </w:r>
      <w:r w:rsidR="00E61550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Замораживание и хранение ягод, фруктов, овощей и зелени в домашнем холодильнике.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74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Фрукты, ягоды, грибы, корен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ья, зелень, лекарственные травы (рецепты).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22" w:right="1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22" w:right="5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2680" w:rsidRPr="00E931D1" w:rsidRDefault="005B3D95" w:rsidP="00E931D1">
      <w:pPr>
        <w:shd w:val="clear" w:color="auto" w:fill="FFFFFF"/>
        <w:spacing w:after="0" w:line="360" w:lineRule="auto"/>
        <w:ind w:left="22" w:right="5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изделий из текстил</w:t>
      </w:r>
      <w:r w:rsidR="00EA5F4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ьных и поделочных материалов (14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 </w:t>
      </w:r>
    </w:p>
    <w:p w:rsidR="00A02680" w:rsidRPr="00E931D1" w:rsidRDefault="005B3D95" w:rsidP="00E931D1">
      <w:pPr>
        <w:shd w:val="clear" w:color="auto" w:fill="FFFFFF"/>
        <w:spacing w:after="0" w:line="360" w:lineRule="auto"/>
        <w:ind w:left="22" w:right="5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Руко</w:t>
      </w:r>
      <w:r w:rsidR="00BD3D7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делие. Художественные ремесла (6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22" w:right="543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Вышивка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ие сведения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22" w:firstLine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Традиционные виды рукоделия и декоративно-прикладного творчества. Применение вышивки в народном и современном костюме. Знакомство с видами вышивки. Композиция, ритм, орнамент, раппорт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вышивке. Построение узора в художественной отделке вышивкой. Холодные, теплые, хроматические и ахроматические цвета. Цветовые контрасты. 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36" w:right="144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Зарисовка традиционных орнаментов, определение колорита и материалов для вышивки. Орга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ра узора на изделии.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36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безузлового закрепления рабочей нити. Свободная вышивка по рисованному контуру узора. Отделка вышивкой скатерти, салфетки, фартука, носового платка. 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083F53" w:rsidRPr="00E931D1" w:rsidRDefault="005B3D95" w:rsidP="00E931D1">
      <w:pPr>
        <w:shd w:val="clear" w:color="auto" w:fill="FFFFFF"/>
        <w:spacing w:after="0" w:line="360" w:lineRule="auto"/>
        <w:ind w:left="36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Скатерть, салфетка, фартук, носовой платок.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137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материаловедения (2 час).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E61550" w:rsidRPr="00E931D1" w:rsidRDefault="005B3D95" w:rsidP="00E931D1">
      <w:pPr>
        <w:shd w:val="clear" w:color="auto" w:fill="FFFFFF"/>
        <w:spacing w:after="0" w:line="360" w:lineRule="auto"/>
        <w:ind w:left="58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текстильных волокон. Натуральные растительные волокна. Изготовление </w:t>
      </w:r>
      <w:r w:rsidRPr="00E931D1">
        <w:rPr>
          <w:rFonts w:ascii="Times New Roman" w:eastAsia="Times New Roman" w:hAnsi="Times New Roman" w:cs="Times New Roman"/>
          <w:iCs/>
          <w:sz w:val="24"/>
          <w:szCs w:val="24"/>
        </w:rPr>
        <w:t>ни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тей и тканей в условиях прядильного и ткацкого производства и в домашних условиях. Основная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 </w:t>
      </w:r>
    </w:p>
    <w:p w:rsidR="005B3D95" w:rsidRPr="00E931D1" w:rsidRDefault="005B3D9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5B3D95" w:rsidRPr="00E931D1" w:rsidRDefault="005B3D95" w:rsidP="00E931D1">
      <w:pPr>
        <w:shd w:val="clear" w:color="auto" w:fill="FFFFFF"/>
        <w:spacing w:after="0" w:line="360" w:lineRule="auto"/>
        <w:ind w:left="58" w:firstLine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Изучение свойств нитей основы и утка. Определение направления долевой нити в ткани. Определение лицевой и изнаночной сторон ткани. Выполнение образца полотняного переплетения.</w:t>
      </w:r>
    </w:p>
    <w:p w:rsidR="00E61550" w:rsidRPr="00E931D1" w:rsidRDefault="00E61550" w:rsidP="00E931D1">
      <w:pPr>
        <w:shd w:val="clear" w:color="auto" w:fill="FFFFFF"/>
        <w:spacing w:after="0" w:line="360" w:lineRule="auto"/>
        <w:ind w:right="7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3D79" w:rsidRPr="00E931D1" w:rsidRDefault="0010768E" w:rsidP="00E931D1">
      <w:pPr>
        <w:shd w:val="clear" w:color="auto" w:fill="FFFFFF"/>
        <w:spacing w:after="0" w:line="36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машиноведения (4</w:t>
      </w:r>
      <w:r w:rsidR="00BD3D7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BD3D79" w:rsidRPr="00E931D1" w:rsidRDefault="00BD3D79" w:rsidP="00E931D1">
      <w:pPr>
        <w:shd w:val="clear" w:color="auto" w:fill="FFFFFF"/>
        <w:spacing w:after="0" w:line="360" w:lineRule="auto"/>
        <w:ind w:left="2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52621" w:rsidRPr="00E931D1" w:rsidRDefault="00BD3D79" w:rsidP="00E931D1">
      <w:pPr>
        <w:shd w:val="clear" w:color="auto" w:fill="FFFFFF"/>
        <w:spacing w:after="0" w:line="360" w:lineRule="auto"/>
        <w:ind w:left="7" w:firstLine="8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Виды передач поступательного, колебательного и вращательного движения.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Виды машин, применяемых в швейной промышленности.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</w:r>
    </w:p>
    <w:p w:rsidR="00BD3D79" w:rsidRPr="00E931D1" w:rsidRDefault="00BD3D7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BD3D79" w:rsidRPr="00E931D1" w:rsidRDefault="00BD3D79" w:rsidP="00E931D1">
      <w:pPr>
        <w:shd w:val="clear" w:color="auto" w:fill="FFFFFF"/>
        <w:spacing w:after="0" w:line="360" w:lineRule="auto"/>
        <w:ind w:left="36" w:firstLine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Выполнение машинных строчек на ткани по намеченным линиям. Регулировка длины стежка.</w:t>
      </w:r>
    </w:p>
    <w:p w:rsidR="00BD3D79" w:rsidRPr="00E931D1" w:rsidRDefault="00BD3D7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BD3D79" w:rsidRPr="00E931D1" w:rsidRDefault="00BD3D79" w:rsidP="00E931D1">
      <w:pPr>
        <w:shd w:val="clear" w:color="auto" w:fill="FFFFFF"/>
        <w:spacing w:after="0" w:line="360" w:lineRule="auto"/>
        <w:ind w:left="76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Швейная машина. Образцы машинных строчек.</w:t>
      </w:r>
    </w:p>
    <w:p w:rsidR="00EA5F40" w:rsidRPr="00E931D1" w:rsidRDefault="00EA5F40" w:rsidP="00E931D1">
      <w:pPr>
        <w:shd w:val="clear" w:color="auto" w:fill="FFFFFF"/>
        <w:spacing w:after="0" w:line="360" w:lineRule="auto"/>
        <w:ind w:left="76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1550" w:rsidRPr="00E931D1" w:rsidRDefault="00E61550" w:rsidP="00E931D1">
      <w:pPr>
        <w:shd w:val="clear" w:color="auto" w:fill="FFFFFF"/>
        <w:spacing w:after="0" w:line="360" w:lineRule="auto"/>
        <w:ind w:left="72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3C47E3" w:rsidRPr="00E931D1" w:rsidRDefault="003C47E3" w:rsidP="00E931D1">
      <w:pPr>
        <w:shd w:val="clear" w:color="auto" w:fill="FFFFFF"/>
        <w:spacing w:after="0" w:line="360" w:lineRule="auto"/>
        <w:ind w:left="727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lastRenderedPageBreak/>
        <w:t>Уход за одеждой, ремонт одежды (2 ч)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Износостойкость ткани. Наиболее уязвимые места одежды. </w:t>
      </w:r>
      <w:r w:rsidRPr="00E931D1">
        <w:rPr>
          <w:rFonts w:ascii="Times New Roman" w:eastAsia="Times New Roman" w:hAnsi="Times New Roman" w:cs="Times New Roman"/>
          <w:spacing w:val="-4"/>
          <w:sz w:val="24"/>
          <w:szCs w:val="24"/>
        </w:rPr>
        <w:t>Способы ремонта одежды. Ремонт заплатами (втачная, подклад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ная, накладная). Ремонт распоровшихся швов.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>Уход за одеждой из хлопчатобумажных и льняных тканей.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7"/>
          <w:sz w:val="24"/>
          <w:szCs w:val="24"/>
        </w:rPr>
        <w:t>Уход за платьем, верхней одеждой, головными уборами. Крат</w:t>
      </w:r>
      <w:r w:rsidRPr="00E931D1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кие сведения об удалении пятен с одежды.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5"/>
          <w:sz w:val="24"/>
          <w:szCs w:val="24"/>
        </w:rPr>
        <w:t>Подготовка шерстяных и меховых изделий к хранению. При</w:t>
      </w:r>
      <w:r w:rsidRPr="00E931D1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менение химических и природных средств защиты от моли и </w:t>
      </w:r>
      <w:r w:rsidRPr="00E931D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других насекомых. Чехлы для одежды из полиэтиленовой пленки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и других материалов. Условия хранения.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Примерный перечень практических работ.</w:t>
      </w:r>
    </w:p>
    <w:p w:rsidR="003C47E3" w:rsidRPr="00E931D1" w:rsidRDefault="003C47E3" w:rsidP="00E931D1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324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>Выполнение ремонта накладной заплатой.</w:t>
      </w:r>
    </w:p>
    <w:p w:rsidR="003C47E3" w:rsidRPr="00E931D1" w:rsidRDefault="003C47E3" w:rsidP="00E931D1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324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>Удаление пятен с одежды.</w:t>
      </w:r>
    </w:p>
    <w:p w:rsidR="003C47E3" w:rsidRPr="00E931D1" w:rsidRDefault="003C47E3" w:rsidP="00E931D1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324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>Укладка шерстяных и меховых изделий на хранение.</w:t>
      </w:r>
    </w:p>
    <w:p w:rsidR="003C47E3" w:rsidRPr="00E931D1" w:rsidRDefault="003C47E3" w:rsidP="00E931D1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360" w:lineRule="auto"/>
        <w:ind w:left="324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3"/>
          <w:sz w:val="24"/>
          <w:szCs w:val="24"/>
        </w:rPr>
        <w:t>Изготовление чехлов для хранения одежды.</w:t>
      </w:r>
    </w:p>
    <w:p w:rsidR="00E61550" w:rsidRPr="00E931D1" w:rsidRDefault="00E6155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2621" w:rsidRPr="00E931D1" w:rsidRDefault="00CD16B6" w:rsidP="00E931D1">
      <w:pPr>
        <w:shd w:val="clear" w:color="auto" w:fill="FFFFFF"/>
        <w:tabs>
          <w:tab w:val="left" w:pos="8647"/>
        </w:tabs>
        <w:spacing w:after="0" w:line="360" w:lineRule="auto"/>
        <w:ind w:left="7" w:right="1819" w:firstLine="2959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Творческие, проектные работы (2час). </w:t>
      </w:r>
    </w:p>
    <w:p w:rsidR="00CD16B6" w:rsidRPr="00E931D1" w:rsidRDefault="00CD16B6" w:rsidP="00E931D1">
      <w:pPr>
        <w:shd w:val="clear" w:color="auto" w:fill="FFFFFF"/>
        <w:tabs>
          <w:tab w:val="left" w:pos="8647"/>
        </w:tabs>
        <w:spacing w:after="0" w:line="360" w:lineRule="auto"/>
        <w:ind w:right="1819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темы</w:t>
      </w:r>
    </w:p>
    <w:p w:rsidR="00A02680" w:rsidRPr="00E931D1" w:rsidRDefault="00CD16B6" w:rsidP="00E931D1">
      <w:pPr>
        <w:shd w:val="clear" w:color="auto" w:fill="FFFFFF"/>
        <w:tabs>
          <w:tab w:val="left" w:pos="8647"/>
        </w:tabs>
        <w:spacing w:after="0" w:line="360" w:lineRule="auto"/>
        <w:ind w:left="22" w:right="181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2"/>
          <w:sz w:val="24"/>
          <w:szCs w:val="24"/>
        </w:rPr>
        <w:t>Блюда национальной кухни для традиционных праздников.</w:t>
      </w:r>
    </w:p>
    <w:p w:rsidR="00083F53" w:rsidRDefault="00CD16B6" w:rsidP="00E931D1">
      <w:pPr>
        <w:shd w:val="clear" w:color="auto" w:fill="FFFFFF"/>
        <w:tabs>
          <w:tab w:val="left" w:pos="8647"/>
        </w:tabs>
        <w:spacing w:after="0" w:line="360" w:lineRule="auto"/>
        <w:ind w:left="22" w:right="1819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Отделка швейного изделия вышивкой.</w:t>
      </w:r>
    </w:p>
    <w:p w:rsidR="00E931D1" w:rsidRPr="00E931D1" w:rsidRDefault="00E931D1" w:rsidP="00E931D1">
      <w:pPr>
        <w:shd w:val="clear" w:color="auto" w:fill="FFFFFF"/>
        <w:tabs>
          <w:tab w:val="left" w:pos="8647"/>
        </w:tabs>
        <w:spacing w:after="0" w:line="360" w:lineRule="auto"/>
        <w:ind w:left="22" w:right="1819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3C47E3" w:rsidRPr="00E931D1" w:rsidRDefault="00E61550" w:rsidP="00E931D1">
      <w:pPr>
        <w:shd w:val="clear" w:color="auto" w:fill="FFFFFF"/>
        <w:spacing w:after="0" w:line="360" w:lineRule="auto"/>
        <w:ind w:left="29" w:right="3226" w:firstLine="6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3C47E3" w:rsidRPr="00E931D1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3C47E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5D77F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(34</w:t>
      </w:r>
      <w:r w:rsidR="00083F5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AD6552" w:rsidRPr="00E931D1" w:rsidRDefault="00AD6552" w:rsidP="00E931D1">
      <w:pPr>
        <w:shd w:val="clear" w:color="auto" w:fill="FFFFFF"/>
        <w:spacing w:after="0" w:line="360" w:lineRule="auto"/>
        <w:ind w:left="29" w:right="3226" w:firstLine="6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7E3" w:rsidRPr="00E931D1" w:rsidRDefault="00A02680" w:rsidP="00E931D1">
      <w:pPr>
        <w:shd w:val="clear" w:color="auto" w:fill="FFFFFF"/>
        <w:spacing w:after="0" w:line="360" w:lineRule="auto"/>
        <w:ind w:left="29" w:right="44" w:firstLine="6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питания. Технология приготовления пищи (12</w:t>
      </w:r>
      <w:r w:rsidR="003C47E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3C47E3" w:rsidRPr="00E931D1" w:rsidRDefault="00E61550" w:rsidP="00E931D1">
      <w:pPr>
        <w:shd w:val="clear" w:color="auto" w:fill="FFFFFF"/>
        <w:spacing w:after="0" w:line="360" w:lineRule="auto"/>
        <w:ind w:left="29" w:right="3226" w:firstLine="6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3C47E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Физиология питания (2 час)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right="-2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9" w:right="29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Минеральные соли и микроэлементы,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содержание их в пищевых продуктах.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Роль минеральных веществ в жизнедеятельности организма человека.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14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Значение солей кальция, калия, натрия, железа, йода   для организма человека. Суточная потребность в солях.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2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Работа с таблицами по составу и количеству минеральных солей и микроэлементов в различных продуктах. Определение количества и состава продуктов, обеспечивающих  суточную потребность человека в минеральных солях и микроэлементах. 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труда.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Таблицы, справочные материалы.</w:t>
      </w:r>
    </w:p>
    <w:p w:rsidR="00AD6552" w:rsidRPr="00E931D1" w:rsidRDefault="00AD6552" w:rsidP="00E931D1">
      <w:pPr>
        <w:shd w:val="clear" w:color="auto" w:fill="FFFFFF"/>
        <w:spacing w:after="0" w:line="360" w:lineRule="auto"/>
        <w:ind w:left="756"/>
        <w:jc w:val="both"/>
        <w:rPr>
          <w:rFonts w:ascii="Times New Roman" w:hAnsi="Times New Roman" w:cs="Times New Roman"/>
          <w:sz w:val="24"/>
          <w:szCs w:val="24"/>
        </w:rPr>
      </w:pPr>
    </w:p>
    <w:p w:rsidR="003C47E3" w:rsidRDefault="00E61550" w:rsidP="00E931D1">
      <w:pPr>
        <w:shd w:val="clear" w:color="auto" w:fill="FFFFFF"/>
        <w:tabs>
          <w:tab w:val="left" w:pos="9498"/>
        </w:tabs>
        <w:spacing w:after="0" w:line="360" w:lineRule="auto"/>
        <w:ind w:right="181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              </w:t>
      </w:r>
      <w:r w:rsidR="00A02680" w:rsidRPr="00E931D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                            </w:t>
      </w:r>
    </w:p>
    <w:p w:rsidR="00E931D1" w:rsidRPr="00E931D1" w:rsidRDefault="00E931D1" w:rsidP="00E931D1">
      <w:pPr>
        <w:shd w:val="clear" w:color="auto" w:fill="FFFFFF"/>
        <w:tabs>
          <w:tab w:val="left" w:pos="9498"/>
        </w:tabs>
        <w:spacing w:after="0" w:line="360" w:lineRule="auto"/>
        <w:ind w:right="1819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3C47E3" w:rsidRPr="00E931D1" w:rsidRDefault="00E61550" w:rsidP="00E931D1">
      <w:pPr>
        <w:shd w:val="clear" w:color="auto" w:fill="FFFFFF"/>
        <w:tabs>
          <w:tab w:val="left" w:pos="8931"/>
          <w:tab w:val="left" w:pos="10466"/>
        </w:tabs>
        <w:spacing w:after="0" w:line="360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</w:t>
      </w:r>
      <w:r w:rsidR="003C47E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 из молока и кисломолочных продуктов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4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36" w:right="2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Кулинарное значение молока и молочных продуктов. Виды молока и молочных продуктов. Питательная ценность и химический состав молока. Условия и сроки его хранения.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9" w:firstLine="85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Значение кисломолочных продуктов в питании человека. Ассортимент кисломолочных продуктов.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Виды бактериальных культур для приготовления кисломолочных продуктов. 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29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Первичная обработка крупы. Определение качества молока. Приготовление молочного супа или молочной каши. Приготовление простокваши, кефира, творога в домашних условиях. Приготовле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ние блюда из кисломолочных продуктов. 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763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Молочный суп, молочная каша, кефир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, сырники, запеканка из творога (рецепты).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7E3" w:rsidRPr="00E931D1" w:rsidRDefault="003C47E3" w:rsidP="00E931D1">
      <w:pPr>
        <w:shd w:val="clear" w:color="auto" w:fill="FFFFFF"/>
        <w:spacing w:after="0" w:line="36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 из рыбы и нерыбных продуктов моря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36" w:firstLine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Понятие о пищевой ценности рыбы и нерыбных продуктов моря. Возможности кулинарного использования рыбы разных пород. Технология и санитарные условия первичной и тепловой обработки рыбы.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36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Подбор инструментов и оборудования для разделки рыбы. Определение свежести рыбы органолептическим методом. Первичная обработка чешуйчатой рыбы. Варка и жаренье рыбы в целом виде, звеньями, порционными кусками. Определение готовности блюд из рыбы.</w:t>
      </w:r>
    </w:p>
    <w:p w:rsidR="003C47E3" w:rsidRPr="00E931D1" w:rsidRDefault="003C47E3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3C47E3" w:rsidRPr="00E931D1" w:rsidRDefault="00A02680" w:rsidP="00E931D1">
      <w:pPr>
        <w:shd w:val="clear" w:color="auto" w:fill="FFFFFF"/>
        <w:spacing w:after="0" w:line="360" w:lineRule="auto"/>
        <w:ind w:left="7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Блюда из вареной и жареной рыбы (рецепты).</w:t>
      </w:r>
    </w:p>
    <w:p w:rsidR="00A02680" w:rsidRPr="00E931D1" w:rsidRDefault="00A02680" w:rsidP="00E93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47E3" w:rsidRPr="00E931D1" w:rsidRDefault="003C47E3" w:rsidP="00E931D1">
      <w:pPr>
        <w:shd w:val="clear" w:color="auto" w:fill="FFFFFF"/>
        <w:spacing w:after="0" w:line="36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 из круп, бобовых и макаронных изделий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3C47E3" w:rsidRPr="00E931D1" w:rsidRDefault="003C47E3" w:rsidP="00E931D1">
      <w:pPr>
        <w:shd w:val="clear" w:color="auto" w:fill="FFFFFF"/>
        <w:spacing w:after="0" w:line="360" w:lineRule="auto"/>
        <w:ind w:left="65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Виды круп и макаронных изделий. Правила варки крупяных рассыпных, вязких и жидких каш, макаронных изделий. Технология приготовления блюд из бобовых, обеспечивающая сохранение в них витаминов группы "В". Причины увеличения веса и объема при варке.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7857DC" w:rsidRPr="00E931D1" w:rsidRDefault="00C44860" w:rsidP="00E931D1">
      <w:pPr>
        <w:shd w:val="clear" w:color="auto" w:fill="FFFFFF"/>
        <w:spacing w:after="0" w:line="360" w:lineRule="auto"/>
        <w:ind w:left="389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Подготовка к варке круп, бобовых и макаронных изделий. </w:t>
      </w:r>
      <w:r w:rsidR="00AD6552" w:rsidRPr="00E931D1">
        <w:rPr>
          <w:rFonts w:ascii="Times New Roman" w:eastAsia="Times New Roman" w:hAnsi="Times New Roman" w:cs="Times New Roman"/>
          <w:sz w:val="24"/>
          <w:szCs w:val="24"/>
        </w:rPr>
        <w:t>Определение необходимого количе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ства жидкости при варке каш различной консистенции и гарниров из крупы, бобовых и макаронных из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делий. 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C44860" w:rsidRPr="00E931D1" w:rsidRDefault="00C44860" w:rsidP="00E931D1">
      <w:pPr>
        <w:shd w:val="clear" w:color="auto" w:fill="FFFFFF"/>
        <w:spacing w:after="0" w:line="360" w:lineRule="auto"/>
        <w:ind w:left="111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Каша гречневая, гарни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ры из риса и макаронных изделий (рецепты).</w:t>
      </w:r>
    </w:p>
    <w:p w:rsidR="00083F53" w:rsidRDefault="00083F53" w:rsidP="00E931D1">
      <w:pPr>
        <w:shd w:val="clear" w:color="auto" w:fill="FFFFFF"/>
        <w:spacing w:after="0" w:line="360" w:lineRule="auto"/>
        <w:ind w:left="3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31D1" w:rsidRPr="00E931D1" w:rsidRDefault="00E931D1" w:rsidP="00E931D1">
      <w:pPr>
        <w:shd w:val="clear" w:color="auto" w:fill="FFFFFF"/>
        <w:spacing w:after="0" w:line="360" w:lineRule="auto"/>
        <w:ind w:left="3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4860" w:rsidRPr="00E931D1" w:rsidRDefault="00C44860" w:rsidP="00E931D1">
      <w:pPr>
        <w:shd w:val="clear" w:color="auto" w:fill="FFFFFF"/>
        <w:spacing w:after="0" w:line="360" w:lineRule="auto"/>
        <w:ind w:left="396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Приготовление обеда в походных условиях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C44860" w:rsidRPr="00E931D1" w:rsidRDefault="00C44860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7857DC" w:rsidRPr="00E931D1" w:rsidRDefault="00C44860" w:rsidP="00E931D1">
      <w:pPr>
        <w:shd w:val="clear" w:color="auto" w:fill="FFFFFF"/>
        <w:spacing w:after="0" w:line="360" w:lineRule="auto"/>
        <w:ind w:left="403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Обеспечение сохранности продуктов. Посуда для приготовления пищи в походных условиях. Природные источники воды. Способы обеззараживания воды. Способы разогрева и приготовления пи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 в походных условиях. Соблюдение мер противопожарной безопасности. </w:t>
      </w:r>
    </w:p>
    <w:p w:rsidR="00E6155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Практическая работа: </w:t>
      </w:r>
    </w:p>
    <w:p w:rsidR="00C44860" w:rsidRPr="00E931D1" w:rsidRDefault="00E6155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</w:t>
      </w:r>
      <w:r w:rsidR="00C44860" w:rsidRPr="00E931D1">
        <w:rPr>
          <w:rFonts w:ascii="Times New Roman" w:eastAsia="Times New Roman" w:hAnsi="Times New Roman" w:cs="Times New Roman"/>
          <w:sz w:val="24"/>
          <w:szCs w:val="24"/>
        </w:rPr>
        <w:t>Расчет количества, состава и стоимости продуктов для похода.</w:t>
      </w:r>
    </w:p>
    <w:p w:rsidR="00083F53" w:rsidRPr="00E931D1" w:rsidRDefault="00083F53" w:rsidP="00E931D1">
      <w:pPr>
        <w:shd w:val="clear" w:color="auto" w:fill="FFFFFF"/>
        <w:spacing w:after="0" w:line="360" w:lineRule="auto"/>
        <w:ind w:left="388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4860" w:rsidRPr="00E931D1" w:rsidRDefault="00A02680" w:rsidP="00E931D1">
      <w:pPr>
        <w:shd w:val="clear" w:color="auto" w:fill="FFFFFF"/>
        <w:spacing w:after="0" w:line="360" w:lineRule="auto"/>
        <w:ind w:left="3888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Заготовка продуктов   (2 час)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C44860" w:rsidRPr="00E931D1" w:rsidRDefault="00C44860" w:rsidP="00E931D1">
      <w:pPr>
        <w:shd w:val="clear" w:color="auto" w:fill="FFFFFF"/>
        <w:spacing w:after="0" w:line="360" w:lineRule="auto"/>
        <w:ind w:left="432" w:firstLine="84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Процессы, происходящие при солении и квашении. Консервирующая роль молочной кислоты.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Сохранность питательных веществ в соленых и квашеных овощах.</w:t>
      </w:r>
    </w:p>
    <w:p w:rsidR="007857DC" w:rsidRPr="00E931D1" w:rsidRDefault="00C44860" w:rsidP="00E931D1">
      <w:pPr>
        <w:shd w:val="clear" w:color="auto" w:fill="FFFFFF"/>
        <w:tabs>
          <w:tab w:val="left" w:pos="10490"/>
        </w:tabs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Время ферментации (брожени</w:t>
      </w:r>
      <w:r w:rsidR="00AD6552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я) квашеных и соленых овощей до 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готовности. Условия и сроки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хранения. 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E61550" w:rsidRPr="00E931D1" w:rsidRDefault="00C44860" w:rsidP="00E931D1">
      <w:pPr>
        <w:shd w:val="clear" w:color="auto" w:fill="FFFFFF"/>
        <w:spacing w:after="0" w:line="360" w:lineRule="auto"/>
        <w:ind w:left="43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Первичная обработка овощей перед засолкой. Подготовка тары. Определение количества соли и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специй. Засолка огурцов или томатов. Квашение капусты. 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C44860" w:rsidRPr="00E931D1" w:rsidRDefault="00C44860" w:rsidP="00E931D1">
      <w:pPr>
        <w:shd w:val="clear" w:color="auto" w:fill="FFFFFF"/>
        <w:spacing w:after="0" w:line="360" w:lineRule="auto"/>
        <w:ind w:left="1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Соленый огурец, квашеная капуста.</w:t>
      </w:r>
    </w:p>
    <w:p w:rsidR="007857DC" w:rsidRPr="00E931D1" w:rsidRDefault="007857DC" w:rsidP="00E931D1">
      <w:pPr>
        <w:shd w:val="clear" w:color="auto" w:fill="FFFFFF"/>
        <w:spacing w:after="0" w:line="360" w:lineRule="auto"/>
        <w:ind w:left="1166"/>
        <w:jc w:val="both"/>
        <w:rPr>
          <w:rFonts w:ascii="Times New Roman" w:hAnsi="Times New Roman" w:cs="Times New Roman"/>
          <w:sz w:val="24"/>
          <w:szCs w:val="24"/>
        </w:rPr>
      </w:pPr>
    </w:p>
    <w:p w:rsidR="007857DC" w:rsidRPr="00E931D1" w:rsidRDefault="00C44860" w:rsidP="00E931D1">
      <w:pPr>
        <w:shd w:val="clear" w:color="auto" w:fill="FFFFFF"/>
        <w:spacing w:after="0" w:line="360" w:lineRule="auto"/>
        <w:ind w:left="446" w:right="-1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изделий из текс</w:t>
      </w:r>
      <w:r w:rsidR="007857D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тильных и поделочных материалов</w:t>
      </w:r>
      <w:r w:rsidR="00A0268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57D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(1</w:t>
      </w:r>
      <w:r w:rsidR="00D2770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</w:t>
      </w:r>
      <w:r w:rsidR="007857D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ас)</w:t>
      </w:r>
    </w:p>
    <w:p w:rsidR="00C44860" w:rsidRPr="00E931D1" w:rsidRDefault="00C44860" w:rsidP="00E931D1">
      <w:pPr>
        <w:shd w:val="clear" w:color="auto" w:fill="FFFFFF"/>
        <w:spacing w:after="0" w:line="360" w:lineRule="auto"/>
        <w:ind w:left="446" w:right="12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Рукоделие. Художественн</w:t>
      </w:r>
      <w:r w:rsidR="00A0268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ые ремесла.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Лоскутное шитье</w:t>
      </w:r>
      <w:r w:rsidR="00A0268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52B71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(8</w:t>
      </w:r>
      <w:r w:rsidR="00A0268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446" w:right="129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4860" w:rsidRPr="00E931D1" w:rsidRDefault="00C44860" w:rsidP="00E931D1">
      <w:pPr>
        <w:shd w:val="clear" w:color="auto" w:fill="FFFFFF"/>
        <w:spacing w:after="0" w:line="360" w:lineRule="auto"/>
        <w:ind w:left="461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7857DC" w:rsidRPr="00E931D1" w:rsidRDefault="00C44860" w:rsidP="00E931D1">
      <w:pPr>
        <w:shd w:val="clear" w:color="auto" w:fill="FFFFFF"/>
        <w:spacing w:after="0" w:line="360" w:lineRule="auto"/>
        <w:ind w:left="454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Краткие  сведения   из  истории  создания   изделий  из  лоскута.   Орнамент  в  декоративно </w:t>
      </w:r>
      <w:r w:rsidR="007857DC" w:rsidRPr="00E931D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прикладном искусстве. Симметрия и асимметрия в композиции. Геометр</w:t>
      </w:r>
      <w:r w:rsidR="007857DC" w:rsidRPr="00E931D1">
        <w:rPr>
          <w:rFonts w:ascii="Times New Roman" w:eastAsia="Times New Roman" w:hAnsi="Times New Roman" w:cs="Times New Roman"/>
          <w:sz w:val="24"/>
          <w:szCs w:val="24"/>
        </w:rPr>
        <w:t>ический орнамент. Возможно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сти лоскутного шитья, его связь с направлениями современной моды. </w:t>
      </w:r>
    </w:p>
    <w:p w:rsidR="00C44860" w:rsidRPr="00E931D1" w:rsidRDefault="007857D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</w:t>
      </w:r>
      <w:r w:rsidR="00C44860"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ы</w:t>
      </w:r>
    </w:p>
    <w:p w:rsidR="007857DC" w:rsidRPr="00E931D1" w:rsidRDefault="00C44860" w:rsidP="00E931D1">
      <w:pPr>
        <w:shd w:val="clear" w:color="auto" w:fill="FFFFFF"/>
        <w:spacing w:after="0" w:line="360" w:lineRule="auto"/>
        <w:ind w:left="461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эскиза изделия в технике лоскутного шитья. Подбор тканей по цвету, рисунку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\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фактуре, подготовка их к работе. Изготовление шаблонов из картона </w:t>
      </w:r>
      <w:r w:rsidR="007857DC" w:rsidRPr="00E931D1">
        <w:rPr>
          <w:rFonts w:ascii="Times New Roman" w:eastAsia="Times New Roman" w:hAnsi="Times New Roman" w:cs="Times New Roman"/>
          <w:sz w:val="24"/>
          <w:szCs w:val="24"/>
        </w:rPr>
        <w:t>или плотной бумаги для выкраива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ния элементов орнамента. Раскрой ткани с учетом направления долевой нити. Технология соединение деталей между собой и с подкладкой. Использование прокладочных материалов. </w:t>
      </w:r>
    </w:p>
    <w:p w:rsidR="00C44860" w:rsidRPr="00E931D1" w:rsidRDefault="00C4486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C44860" w:rsidRDefault="00C44860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Прихва</w:t>
      </w:r>
      <w:r w:rsidR="00A02680" w:rsidRPr="00E931D1">
        <w:rPr>
          <w:rFonts w:ascii="Times New Roman" w:eastAsia="Times New Roman" w:hAnsi="Times New Roman" w:cs="Times New Roman"/>
          <w:sz w:val="24"/>
          <w:szCs w:val="24"/>
        </w:rPr>
        <w:t>тка, салфетка, диванная подушка,  панно.</w:t>
      </w:r>
    </w:p>
    <w:p w:rsidR="00E931D1" w:rsidRDefault="00E931D1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1D1" w:rsidRDefault="00E931D1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31D1" w:rsidRPr="00E931D1" w:rsidRDefault="00E931D1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446" w:right="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Рукоделие. Художественные ремесла. Свободная </w:t>
      </w:r>
      <w:r w:rsidR="00BC0CA4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роспись по ткани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(6 час)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446" w:right="44"/>
        <w:rPr>
          <w:rFonts w:ascii="Times New Roman" w:hAnsi="Times New Roman" w:cs="Times New Roman"/>
          <w:sz w:val="24"/>
          <w:szCs w:val="24"/>
        </w:rPr>
      </w:pPr>
    </w:p>
    <w:p w:rsidR="00A02680" w:rsidRPr="00E931D1" w:rsidRDefault="00A02680" w:rsidP="00E931D1">
      <w:pPr>
        <w:shd w:val="clear" w:color="auto" w:fill="FFFFFF"/>
        <w:spacing w:after="0" w:line="360" w:lineRule="auto"/>
        <w:ind w:left="46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461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Приемы стилизации реальных форм.Элементы декоративного решения реально существующих форм. Художественные особенности свободной  росписи тканей : построение композиции, колоритное решение рисунка. Приемы выполнения свободной росписи.</w:t>
      </w:r>
    </w:p>
    <w:p w:rsidR="00A02680" w:rsidRPr="00E931D1" w:rsidRDefault="00A0268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461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Выполнение </w:t>
      </w:r>
      <w:r w:rsidR="00B303B5" w:rsidRPr="00E931D1">
        <w:rPr>
          <w:rFonts w:ascii="Times New Roman" w:eastAsia="Times New Roman" w:hAnsi="Times New Roman" w:cs="Times New Roman"/>
          <w:sz w:val="24"/>
          <w:szCs w:val="24"/>
        </w:rPr>
        <w:t>статической, динамической, симметрической и ассиметрической композиций. Зарисовка природных мотивов с натуры и их стилизация. Подбор тканей и красителей. Инструменты и приспособления для свободной росписи. Свободная роспись с применением солевого раствора. Закрепление рисунка на ткани. Создание композиции с изображением пейзажа для панно или платка в технике «свободной росписи» по ткани.</w:t>
      </w:r>
    </w:p>
    <w:p w:rsidR="00A02680" w:rsidRPr="00E931D1" w:rsidRDefault="00A02680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02680" w:rsidRPr="00E931D1" w:rsidRDefault="00B303B5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Декоративное панно, платок, скатерть.</w:t>
      </w:r>
    </w:p>
    <w:p w:rsidR="00A02680" w:rsidRPr="00E931D1" w:rsidRDefault="00A02680" w:rsidP="00E931D1">
      <w:pPr>
        <w:shd w:val="clear" w:color="auto" w:fill="FFFFFF"/>
        <w:spacing w:after="0" w:line="360" w:lineRule="auto"/>
        <w:ind w:left="11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552" w:rsidRPr="00E931D1" w:rsidRDefault="00AD6552" w:rsidP="00E93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4860" w:rsidRPr="00E931D1" w:rsidRDefault="00C44860" w:rsidP="00E931D1">
      <w:pPr>
        <w:shd w:val="clear" w:color="auto" w:fill="FFFFFF"/>
        <w:spacing w:after="0" w:line="360" w:lineRule="auto"/>
        <w:ind w:left="3586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материаловедения (2 час).</w:t>
      </w:r>
    </w:p>
    <w:p w:rsidR="008A4DE5" w:rsidRPr="00E931D1" w:rsidRDefault="008A4DE5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8A4DE5" w:rsidRPr="00E931D1" w:rsidRDefault="008A4DE5" w:rsidP="00E931D1">
      <w:pPr>
        <w:shd w:val="clear" w:color="auto" w:fill="FFFFFF"/>
        <w:spacing w:after="0" w:line="360" w:lineRule="auto"/>
        <w:ind w:left="396" w:firstLine="850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Натуральные волокна животного происхождения. Получение нитей из этих волокон в условиях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прядильного производства и в домашних условиях. Свойства нату</w:t>
      </w:r>
      <w:r w:rsidR="00AD6552" w:rsidRPr="00E931D1">
        <w:rPr>
          <w:rFonts w:ascii="Times New Roman" w:eastAsia="Times New Roman" w:hAnsi="Times New Roman" w:cs="Times New Roman"/>
          <w:sz w:val="24"/>
          <w:szCs w:val="24"/>
        </w:rPr>
        <w:t>ральных волокон животного проис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хождения, а также нитей и тканей на их основе.</w:t>
      </w:r>
    </w:p>
    <w:p w:rsidR="008A4DE5" w:rsidRPr="00E931D1" w:rsidRDefault="008A4DE5" w:rsidP="00E931D1">
      <w:pPr>
        <w:shd w:val="clear" w:color="auto" w:fill="FFFFFF"/>
        <w:spacing w:after="0" w:line="360" w:lineRule="auto"/>
        <w:ind w:left="403" w:firstLine="850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Саржевые и атласные переплетения нитей в тканях. Поняти</w:t>
      </w:r>
      <w:r w:rsidR="00AD6552" w:rsidRPr="00E931D1">
        <w:rPr>
          <w:rFonts w:ascii="Times New Roman" w:eastAsia="Times New Roman" w:hAnsi="Times New Roman" w:cs="Times New Roman"/>
          <w:sz w:val="24"/>
          <w:szCs w:val="24"/>
        </w:rPr>
        <w:t>е о раппорте переплетения. Влия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ние вида переплетения на драпируемость ткани.</w:t>
      </w:r>
    </w:p>
    <w:p w:rsidR="009D5749" w:rsidRPr="00E931D1" w:rsidRDefault="008A4DE5" w:rsidP="00E931D1">
      <w:pPr>
        <w:shd w:val="clear" w:color="auto" w:fill="FFFFFF"/>
        <w:spacing w:after="0" w:line="360" w:lineRule="auto"/>
        <w:ind w:left="396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Дефекты ткани. Сравнительные характеристики свойств хл</w:t>
      </w:r>
      <w:r w:rsidR="00E61550" w:rsidRPr="00E931D1">
        <w:rPr>
          <w:rFonts w:ascii="Times New Roman" w:eastAsia="Times New Roman" w:hAnsi="Times New Roman" w:cs="Times New Roman"/>
          <w:sz w:val="24"/>
          <w:szCs w:val="24"/>
        </w:rPr>
        <w:t>опчато</w:t>
      </w:r>
      <w:r w:rsidR="009D5749" w:rsidRPr="00E931D1">
        <w:rPr>
          <w:rFonts w:ascii="Times New Roman" w:eastAsia="Times New Roman" w:hAnsi="Times New Roman" w:cs="Times New Roman"/>
          <w:sz w:val="24"/>
          <w:szCs w:val="24"/>
        </w:rPr>
        <w:t>бумажных, льняных, шелко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вых и шерстяных тканей. </w:t>
      </w:r>
    </w:p>
    <w:p w:rsidR="008A4DE5" w:rsidRPr="00E931D1" w:rsidRDefault="008A4DE5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9D5749" w:rsidRPr="00E931D1" w:rsidRDefault="008A4DE5" w:rsidP="00E931D1">
      <w:pPr>
        <w:shd w:val="clear" w:color="auto" w:fill="FFFFFF"/>
        <w:spacing w:after="0" w:line="360" w:lineRule="auto"/>
        <w:ind w:left="410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Распознавание в тканях волокон и нитей из хлопка, льна, шелка, шерсти. Определение лицевой</w:t>
      </w:r>
      <w:r w:rsidR="009D5749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</w:t>
      </w:r>
      <w:r w:rsidR="00E61550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изнаночной сторон тканей саржевого и атласного переплетений. Сос</w:t>
      </w:r>
      <w:r w:rsidR="009D5749" w:rsidRPr="00E931D1">
        <w:rPr>
          <w:rFonts w:ascii="Times New Roman" w:eastAsia="Times New Roman" w:hAnsi="Times New Roman" w:cs="Times New Roman"/>
          <w:sz w:val="24"/>
          <w:szCs w:val="24"/>
        </w:rPr>
        <w:t>тавление коллекции тканей сарже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вого и атласного переплетений. </w:t>
      </w:r>
    </w:p>
    <w:p w:rsidR="008A4DE5" w:rsidRPr="00E931D1" w:rsidRDefault="008A4DE5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8A4DE5" w:rsidRPr="00E931D1" w:rsidRDefault="004973F9" w:rsidP="00E931D1">
      <w:pPr>
        <w:shd w:val="clear" w:color="auto" w:fill="FFFFFF"/>
        <w:spacing w:after="0" w:line="360" w:lineRule="auto"/>
        <w:ind w:left="1267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Образцы хлопчато</w:t>
      </w:r>
      <w:r w:rsidR="008A4DE5" w:rsidRPr="00E931D1">
        <w:rPr>
          <w:rFonts w:ascii="Times New Roman" w:eastAsia="Times New Roman" w:hAnsi="Times New Roman" w:cs="Times New Roman"/>
          <w:sz w:val="24"/>
          <w:szCs w:val="24"/>
        </w:rPr>
        <w:t>бумажных, льняных, шелковых и шерстяных тканей.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36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4DE5" w:rsidRPr="00E931D1" w:rsidRDefault="00252B71" w:rsidP="00E931D1">
      <w:pPr>
        <w:shd w:val="clear" w:color="auto" w:fill="FFFFFF"/>
        <w:spacing w:after="0" w:line="360" w:lineRule="auto"/>
        <w:ind w:left="3658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машиноведения (2</w:t>
      </w:r>
      <w:r w:rsidR="008A4DE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8A4DE5" w:rsidRPr="00E931D1" w:rsidRDefault="008A4DE5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9D5749" w:rsidRPr="00E931D1" w:rsidRDefault="008A4DE5" w:rsidP="00E931D1">
      <w:pPr>
        <w:shd w:val="clear" w:color="auto" w:fill="FFFFFF"/>
        <w:spacing w:after="0" w:line="360" w:lineRule="auto"/>
        <w:ind w:left="418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Назначение, устройство и принцип действия регуляторов бытовой универсальной швейное машины. Подбор толщины иглы и нитей в зависимости от вида ткани</w:t>
      </w:r>
      <w:r w:rsidR="009D5749" w:rsidRPr="00E931D1">
        <w:rPr>
          <w:rFonts w:ascii="Times New Roman" w:eastAsia="Times New Roman" w:hAnsi="Times New Roman" w:cs="Times New Roman"/>
          <w:sz w:val="24"/>
          <w:szCs w:val="24"/>
        </w:rPr>
        <w:t>. Неполадки в работе швейной ма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шины, вызываемые дефектами машинной иглы или неправильной ее установкой. </w:t>
      </w:r>
    </w:p>
    <w:p w:rsidR="008A4DE5" w:rsidRPr="00E931D1" w:rsidRDefault="008A4DE5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9D5749" w:rsidRPr="00E931D1" w:rsidRDefault="008A4DE5" w:rsidP="00E931D1">
      <w:pPr>
        <w:shd w:val="clear" w:color="auto" w:fill="FFFFFF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Регулировка качества машинной строчки для различных видов тканей. Замена иглы в швейной машине Уход за швейной машиной, чистка и смазка. </w:t>
      </w:r>
    </w:p>
    <w:p w:rsidR="009D5749" w:rsidRPr="00E931D1" w:rsidRDefault="008A4DE5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Варианты объектов труда. </w:t>
      </w:r>
    </w:p>
    <w:p w:rsidR="008A4DE5" w:rsidRPr="00E931D1" w:rsidRDefault="008A4DE5" w:rsidP="00E931D1">
      <w:pPr>
        <w:shd w:val="clear" w:color="auto" w:fill="FFFFFF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Швейная машина.</w:t>
      </w:r>
    </w:p>
    <w:p w:rsidR="00AD6552" w:rsidRPr="00E931D1" w:rsidRDefault="00AD6552" w:rsidP="00E931D1">
      <w:pPr>
        <w:shd w:val="clear" w:color="auto" w:fill="FFFFFF"/>
        <w:spacing w:after="0" w:line="360" w:lineRule="auto"/>
        <w:ind w:left="1276" w:right="4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D5749" w:rsidRPr="00E931D1" w:rsidRDefault="00EA5F40" w:rsidP="00E931D1">
      <w:pPr>
        <w:shd w:val="clear" w:color="auto" w:fill="FFFFFF"/>
        <w:spacing w:after="0" w:line="360" w:lineRule="auto"/>
        <w:ind w:left="1276" w:right="40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="009D574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ведения дома (2 час)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1276" w:right="401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Уход за одеждой и обувью  (2 час)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526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Современные средства ухода за бельевыми изделиями, одеждой и обувью. Средства защиты от моли. Оборудование и приспособления для сухой и влажной уборки.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работы: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540" w:firstLine="8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Удаление пятен с одежды. Ремонт одежды декоративными отделочными заплатами ручным и машинным способами. Закладка на хранение шерстяных и меховых изделий.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Закладка на летнее хранение зимней обуви.</w:t>
      </w:r>
      <w:r w:rsidR="004973F9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Влажная уборка дома. 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139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Изделие, подлежащее ремонту, шерстяные изделия.</w:t>
      </w:r>
    </w:p>
    <w:p w:rsidR="00AD6552" w:rsidRPr="00E931D1" w:rsidRDefault="00AD6552" w:rsidP="00E931D1">
      <w:pPr>
        <w:shd w:val="clear" w:color="auto" w:fill="FFFFFF"/>
        <w:spacing w:after="0" w:line="360" w:lineRule="auto"/>
        <w:ind w:left="547" w:right="3226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852FD" w:rsidRPr="00E931D1" w:rsidRDefault="004973F9" w:rsidP="00E931D1">
      <w:pPr>
        <w:shd w:val="clear" w:color="auto" w:fill="FFFFFF"/>
        <w:spacing w:after="0" w:line="360" w:lineRule="auto"/>
        <w:ind w:left="547" w:right="3226"/>
        <w:jc w:val="right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                   </w:t>
      </w:r>
      <w:r w:rsidR="00252B71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 </w:t>
      </w:r>
    </w:p>
    <w:p w:rsidR="009D5749" w:rsidRPr="00E931D1" w:rsidRDefault="00252B71" w:rsidP="00E931D1">
      <w:pPr>
        <w:shd w:val="clear" w:color="auto" w:fill="FFFFFF"/>
        <w:spacing w:after="0" w:line="360" w:lineRule="auto"/>
        <w:ind w:left="3535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Творческие, проектные работы (2</w:t>
      </w:r>
      <w:r w:rsidR="009D574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темы</w:t>
      </w:r>
    </w:p>
    <w:p w:rsidR="00AD6552" w:rsidRPr="00E931D1" w:rsidRDefault="009D5749" w:rsidP="00E931D1">
      <w:pPr>
        <w:shd w:val="clear" w:color="auto" w:fill="FFFFFF"/>
        <w:spacing w:after="0" w:line="360" w:lineRule="auto"/>
        <w:ind w:right="-24" w:firstLine="5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Сбор коллекции образцов декоративно-прикладного искусства края. 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right="-24" w:firstLine="59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Изготовление сувенира.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598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Изготовление изделия в технике лоскутного шитья.</w:t>
      </w:r>
    </w:p>
    <w:p w:rsidR="00AD6552" w:rsidRPr="00E931D1" w:rsidRDefault="00252B71" w:rsidP="00E931D1">
      <w:pPr>
        <w:shd w:val="clear" w:color="auto" w:fill="FFFFFF"/>
        <w:spacing w:after="0" w:line="360" w:lineRule="auto"/>
        <w:ind w:left="56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931D1">
        <w:rPr>
          <w:rFonts w:ascii="Times New Roman" w:hAnsi="Times New Roman" w:cs="Times New Roman"/>
          <w:spacing w:val="-2"/>
          <w:sz w:val="24"/>
          <w:szCs w:val="24"/>
        </w:rPr>
        <w:t>Изготовление изделия в технике «свободной росписи» по ткани.</w:t>
      </w:r>
    </w:p>
    <w:p w:rsidR="004973F9" w:rsidRPr="00E931D1" w:rsidRDefault="004973F9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2"/>
          <w:sz w:val="24"/>
          <w:szCs w:val="24"/>
        </w:rPr>
      </w:pPr>
    </w:p>
    <w:p w:rsidR="00252B71" w:rsidRPr="00E931D1" w:rsidRDefault="00252B71" w:rsidP="00E931D1">
      <w:pPr>
        <w:shd w:val="clear" w:color="auto" w:fill="FFFFFF"/>
        <w:spacing w:after="0" w:line="360" w:lineRule="auto"/>
        <w:ind w:left="569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9D5749" w:rsidRPr="00E931D1" w:rsidRDefault="009D5749" w:rsidP="00E931D1">
      <w:pPr>
        <w:shd w:val="clear" w:color="auto" w:fill="FFFFFF"/>
        <w:spacing w:after="0" w:line="360" w:lineRule="auto"/>
        <w:ind w:left="569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hAnsi="Times New Roman" w:cs="Times New Roman"/>
          <w:spacing w:val="-2"/>
          <w:sz w:val="24"/>
          <w:szCs w:val="24"/>
        </w:rPr>
        <w:t xml:space="preserve">7 </w:t>
      </w:r>
      <w:r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класс</w:t>
      </w:r>
      <w:r w:rsidR="005D77F5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(34</w:t>
      </w:r>
      <w:r w:rsidR="00083F53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час)</w:t>
      </w:r>
    </w:p>
    <w:p w:rsidR="009D5749" w:rsidRPr="00E931D1" w:rsidRDefault="00252B71" w:rsidP="00E931D1">
      <w:pPr>
        <w:shd w:val="clear" w:color="auto" w:fill="FFFFFF"/>
        <w:spacing w:after="0" w:line="360" w:lineRule="auto"/>
        <w:ind w:left="569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Культура питания. Технология приготовления пищи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</w:t>
      </w:r>
      <w:r w:rsidR="009D574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569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Физиология питания (2 час).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AD6552" w:rsidRPr="00E931D1" w:rsidRDefault="009D5749" w:rsidP="00E931D1">
      <w:pPr>
        <w:shd w:val="clear" w:color="auto" w:fill="FFFFFF"/>
        <w:spacing w:after="0" w:line="360" w:lineRule="auto"/>
        <w:ind w:left="605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Понятие о микроорганизмах. Полезное и вредное воздействие микроорганизмов на пищевые продукты. 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Источники и пути проникновения болезнетворных микробов в организм человека.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Понятие о пищевых инфекциях. Заболевания, передающиеся через пищу. Профилактика инфекций. Первая </w:t>
      </w:r>
      <w:r w:rsidR="00AD6552" w:rsidRPr="00E931D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мощь при пищевых отравлениях.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352621" w:rsidRPr="00E931D1" w:rsidRDefault="009D5749" w:rsidP="00E931D1">
      <w:pPr>
        <w:shd w:val="clear" w:color="auto" w:fill="FFFFFF"/>
        <w:spacing w:after="0" w:line="360" w:lineRule="auto"/>
        <w:ind w:left="61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доброкачественности продуктов органолептическим способом. Определение срока годности консервов по маркировке на банке. 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9D5749" w:rsidRPr="00E931D1" w:rsidRDefault="009D5749" w:rsidP="00E931D1">
      <w:pPr>
        <w:shd w:val="clear" w:color="auto" w:fill="FFFFFF"/>
        <w:spacing w:after="0" w:line="360" w:lineRule="auto"/>
        <w:ind w:left="1339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>Мясо, рыба, молоко. Говяжья тушенка. Консервированный зеленый горошек.</w:t>
      </w:r>
    </w:p>
    <w:p w:rsidR="007852FD" w:rsidRPr="00E931D1" w:rsidRDefault="007852FD" w:rsidP="00E931D1">
      <w:pPr>
        <w:shd w:val="clear" w:color="auto" w:fill="FFFFFF"/>
        <w:spacing w:after="0" w:line="360" w:lineRule="auto"/>
        <w:ind w:right="-24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7852FD" w:rsidRPr="00E931D1" w:rsidRDefault="007852FD" w:rsidP="00E931D1">
      <w:pPr>
        <w:shd w:val="clear" w:color="auto" w:fill="FFFFFF"/>
        <w:spacing w:after="0" w:line="360" w:lineRule="auto"/>
        <w:ind w:right="-24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9D5749" w:rsidRPr="00E931D1" w:rsidRDefault="009D5749" w:rsidP="00E931D1">
      <w:pPr>
        <w:shd w:val="clear" w:color="auto" w:fill="FFFFFF"/>
        <w:spacing w:after="0" w:line="360" w:lineRule="auto"/>
        <w:ind w:left="619" w:right="-24" w:hanging="52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Изделия из дрожжевого, песочного, бисквитного и слоеного теста</w:t>
      </w:r>
      <w:r w:rsidR="00AD6552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 час)</w:t>
      </w:r>
    </w:p>
    <w:p w:rsidR="009D5749" w:rsidRPr="00E931D1" w:rsidRDefault="009D5749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4B1D7C" w:rsidRPr="00E931D1" w:rsidRDefault="009D5749" w:rsidP="00E931D1">
      <w:pPr>
        <w:shd w:val="clear" w:color="auto" w:fill="FFFFFF"/>
        <w:spacing w:after="0" w:line="360" w:lineRule="auto"/>
        <w:ind w:left="626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Виды теста. Рецептура и технология приготовления теста с различными видами разрыхлителей. Влияние соотношения компонентов теста на качество готовых изделий. Виды начинок и украшений для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изделий из теста.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4B1D7C" w:rsidRPr="00E931D1" w:rsidRDefault="004973F9" w:rsidP="00E931D1">
      <w:pPr>
        <w:shd w:val="clear" w:color="auto" w:fill="FFFFFF"/>
        <w:spacing w:after="0" w:line="360" w:lineRule="auto"/>
        <w:ind w:left="742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</w:t>
      </w:r>
      <w:r w:rsidR="004B1D7C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Праздничный </w:t>
      </w:r>
      <w:r w:rsidR="00252B71"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пирог, торт, пряник, пирожные (рецепты).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1D7C" w:rsidRPr="00E931D1" w:rsidRDefault="004B1D7C" w:rsidP="00E931D1">
      <w:pPr>
        <w:shd w:val="clear" w:color="auto" w:fill="FFFFFF"/>
        <w:spacing w:after="0" w:line="360" w:lineRule="auto"/>
        <w:ind w:left="14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Пельмени и вареники (2 час)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22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Состав теста для пельменей и вареников и способы его при</w:t>
      </w:r>
      <w:r w:rsidR="00AB7FBD" w:rsidRPr="00E931D1">
        <w:rPr>
          <w:rFonts w:ascii="Times New Roman" w:eastAsia="Times New Roman" w:hAnsi="Times New Roman" w:cs="Times New Roman"/>
          <w:sz w:val="24"/>
          <w:szCs w:val="24"/>
        </w:rPr>
        <w:t>готовления. Инструменты для рас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катки теста. Правила варки.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Практическая работа:</w:t>
      </w:r>
    </w:p>
    <w:p w:rsidR="004B1D7C" w:rsidRPr="00E931D1" w:rsidRDefault="004973F9" w:rsidP="00E931D1">
      <w:pPr>
        <w:shd w:val="clear" w:color="auto" w:fill="FFFFFF"/>
        <w:spacing w:after="0" w:line="360" w:lineRule="auto"/>
        <w:ind w:left="14" w:firstLine="1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B1D7C" w:rsidRPr="00E931D1">
        <w:rPr>
          <w:rFonts w:ascii="Times New Roman" w:eastAsia="Times New Roman" w:hAnsi="Times New Roman" w:cs="Times New Roman"/>
          <w:sz w:val="24"/>
          <w:szCs w:val="24"/>
        </w:rPr>
        <w:t xml:space="preserve">Первичная обработка муки. Приготовление теста и начинки. Изготовление вареников или пельменей. Варка пельменей или вареников. Определение времени варки. Оформление готовых блюд и подача их к столу.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Варианты объектов труда. </w:t>
      </w:r>
    </w:p>
    <w:p w:rsidR="004B1D7C" w:rsidRPr="00E931D1" w:rsidRDefault="004973F9" w:rsidP="00E931D1">
      <w:pPr>
        <w:shd w:val="clear" w:color="auto" w:fill="FFFFFF"/>
        <w:spacing w:after="0" w:line="360" w:lineRule="auto"/>
        <w:ind w:left="14" w:firstLine="122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4B1D7C" w:rsidRPr="00E931D1">
        <w:rPr>
          <w:rFonts w:ascii="Times New Roman" w:eastAsia="Times New Roman" w:hAnsi="Times New Roman" w:cs="Times New Roman"/>
          <w:sz w:val="24"/>
          <w:szCs w:val="24"/>
        </w:rPr>
        <w:t xml:space="preserve">Пельмени, </w:t>
      </w:r>
      <w:r w:rsidR="00252B71" w:rsidRPr="00E931D1">
        <w:rPr>
          <w:rFonts w:ascii="Times New Roman" w:eastAsia="Times New Roman" w:hAnsi="Times New Roman" w:cs="Times New Roman"/>
          <w:sz w:val="24"/>
          <w:szCs w:val="24"/>
        </w:rPr>
        <w:t>вареники (рецепты).</w:t>
      </w:r>
    </w:p>
    <w:p w:rsidR="00252B71" w:rsidRPr="00E931D1" w:rsidRDefault="00252B71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1D7C" w:rsidRPr="00E931D1" w:rsidRDefault="004B1D7C" w:rsidP="00E931D1">
      <w:pPr>
        <w:shd w:val="clear" w:color="auto" w:fill="FFFFFF"/>
        <w:spacing w:after="0" w:line="360" w:lineRule="auto"/>
        <w:ind w:left="22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Сладкие блюда и десерт (2 час)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29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14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Сахар, его роль в кулинарии и в питании человека. Роль десерта в праздничном обеде. Исходные продукты, желирующие и ароматические вещества, используемые для приготовления сладких блюд и десерта.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29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Приготовление желе и муссов. Приготовление пудингов, шарлоток, суфле, воздушных пирогов.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Приготовление компота из свежих, сушеных, мороженых фруктов и ягод. Украшение десертных блюд свежими или консервированными ягодами и фруктами. Приготовл</w:t>
      </w:r>
      <w:r w:rsidR="00CD2128" w:rsidRPr="00E931D1">
        <w:rPr>
          <w:rFonts w:ascii="Times New Roman" w:eastAsia="Times New Roman" w:hAnsi="Times New Roman" w:cs="Times New Roman"/>
          <w:sz w:val="24"/>
          <w:szCs w:val="24"/>
        </w:rPr>
        <w:t>ения мороженого в домашних усло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виях. Подача десерта к столу.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756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Фруктовое</w:t>
      </w:r>
      <w:r w:rsidR="00252B71" w:rsidRPr="00E931D1">
        <w:rPr>
          <w:rFonts w:ascii="Times New Roman" w:eastAsia="Times New Roman" w:hAnsi="Times New Roman" w:cs="Times New Roman"/>
          <w:sz w:val="24"/>
          <w:szCs w:val="24"/>
        </w:rPr>
        <w:t xml:space="preserve"> желе, мороженое, компот, суфле  (рецепты).</w:t>
      </w:r>
    </w:p>
    <w:p w:rsidR="00252B71" w:rsidRDefault="00252B71" w:rsidP="00E931D1">
      <w:pPr>
        <w:shd w:val="clear" w:color="auto" w:fill="FFFFFF"/>
        <w:spacing w:after="0" w:line="360" w:lineRule="auto"/>
        <w:ind w:righ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31D1" w:rsidRDefault="00E931D1" w:rsidP="00E931D1">
      <w:pPr>
        <w:shd w:val="clear" w:color="auto" w:fill="FFFFFF"/>
        <w:spacing w:after="0" w:line="360" w:lineRule="auto"/>
        <w:ind w:righ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31D1" w:rsidRDefault="00E931D1" w:rsidP="00E931D1">
      <w:pPr>
        <w:shd w:val="clear" w:color="auto" w:fill="FFFFFF"/>
        <w:spacing w:after="0" w:line="360" w:lineRule="auto"/>
        <w:ind w:righ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31D1" w:rsidRPr="00E931D1" w:rsidRDefault="00E931D1" w:rsidP="00E931D1">
      <w:pPr>
        <w:shd w:val="clear" w:color="auto" w:fill="FFFFFF"/>
        <w:spacing w:after="0" w:line="360" w:lineRule="auto"/>
        <w:ind w:right="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1D7C" w:rsidRPr="00E931D1" w:rsidRDefault="004B1D7C" w:rsidP="00E931D1">
      <w:pPr>
        <w:shd w:val="clear" w:color="auto" w:fill="FFFFFF"/>
        <w:spacing w:after="0" w:line="360" w:lineRule="auto"/>
        <w:ind w:right="7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Заготовка продуктов </w:t>
      </w: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>(2 час)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43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29" w:firstLine="727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Значение количества сахара или сахарного сиропа для сохранности и качества варенья, повидла, джема, мармелада, цукатов, конфитюра. Способы определения готовности. Условия и сроки хранения.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29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Хранение свежих кислых плодов и ягод с сахаром без стерилизации (лимонные кружки в сахаре, черная смородина с сахаром).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36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Предварительная сортировка, нарезка и бланширование плодов перед варкой. Определение количества сахара. Приготовление варенья из ягод, джема из малины, красной и белой смородины, повид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ла и мармелада из слив, яблок, груш, персиков, абрикосов, цукатов из апельсиновых корок. Консервиро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вание черной смородины с сахаром без стерилизации.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770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Варенье из яблок, смородины, крыжовника и др.</w:t>
      </w:r>
      <w:r w:rsidR="00252B71" w:rsidRPr="00E931D1">
        <w:rPr>
          <w:rFonts w:ascii="Times New Roman" w:eastAsia="Times New Roman" w:hAnsi="Times New Roman" w:cs="Times New Roman"/>
          <w:sz w:val="24"/>
          <w:szCs w:val="24"/>
        </w:rPr>
        <w:t xml:space="preserve"> (рецепты).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right="14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1D7C" w:rsidRPr="00E931D1" w:rsidRDefault="004B1D7C" w:rsidP="00E931D1">
      <w:pPr>
        <w:shd w:val="clear" w:color="auto" w:fill="FFFFFF"/>
        <w:spacing w:after="0" w:line="360" w:lineRule="auto"/>
        <w:ind w:left="709" w:right="260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изделий из текстил</w:t>
      </w:r>
      <w:r w:rsidR="00EA5F4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ьных и поделочных материалов (16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  <w:r w:rsidR="006D5F06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Рукоделие</w:t>
      </w:r>
      <w:r w:rsidR="00252B71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Художественные ремесла 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5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B1D7C" w:rsidRPr="00E931D1" w:rsidRDefault="00252B71" w:rsidP="00E931D1">
      <w:pPr>
        <w:shd w:val="clear" w:color="auto" w:fill="FFFFFF"/>
        <w:spacing w:after="0" w:line="360" w:lineRule="auto"/>
        <w:ind w:left="58"/>
        <w:jc w:val="center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Вязание крючком (8</w:t>
      </w:r>
      <w:r w:rsidR="004B1D7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72"/>
        <w:jc w:val="both"/>
        <w:rPr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58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Краткие сведения из истории старинного рукоделия. Изделия, связанные крючком, в современной моде. Условные обозначения, применяемые при вязании крючком. Раппорт узора и его запись.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B0273B" w:rsidRPr="00E931D1" w:rsidRDefault="004B1D7C" w:rsidP="00E931D1">
      <w:pPr>
        <w:shd w:val="clear" w:color="auto" w:fill="FFFFFF"/>
        <w:spacing w:after="0" w:line="360" w:lineRule="auto"/>
        <w:ind w:left="58" w:firstLine="7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Работа с журналами мод. Зарисовка современных и старинных</w:t>
      </w:r>
      <w:r w:rsidR="00B0273B" w:rsidRPr="00E931D1">
        <w:rPr>
          <w:rFonts w:ascii="Times New Roman" w:eastAsia="Times New Roman" w:hAnsi="Times New Roman" w:cs="Times New Roman"/>
          <w:sz w:val="24"/>
          <w:szCs w:val="24"/>
        </w:rPr>
        <w:t xml:space="preserve"> узоров и орнаментов. Инструмен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ты </w:t>
      </w:r>
      <w:r w:rsidRPr="00E931D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материалы для вязания крючком. Подготовка материалов к работе. Выбор крючка в зависимости от ниток и узора. Определение количества петель и ниток. Выполнение различных петель. Набор петель крючком. Изготовление образцов вязания крючком. </w:t>
      </w:r>
    </w:p>
    <w:p w:rsidR="004B1D7C" w:rsidRPr="00E931D1" w:rsidRDefault="004B1D7C" w:rsidP="00E931D1">
      <w:pPr>
        <w:shd w:val="clear" w:color="auto" w:fill="FFFFFF"/>
        <w:spacing w:after="0" w:line="360" w:lineRule="auto"/>
        <w:jc w:val="both"/>
        <w:rPr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4B1D7C" w:rsidRPr="00E931D1" w:rsidRDefault="004B1D7C" w:rsidP="00E931D1">
      <w:pPr>
        <w:shd w:val="clear" w:color="auto" w:fill="FFFFFF"/>
        <w:spacing w:after="0" w:line="360" w:lineRule="auto"/>
        <w:ind w:left="792"/>
        <w:jc w:val="both"/>
        <w:rPr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Образцы вязания. Рисунки орнаментов. Шарфик, шапочка.</w:t>
      </w:r>
    </w:p>
    <w:p w:rsidR="000B330E" w:rsidRPr="00E931D1" w:rsidRDefault="000B330E" w:rsidP="00E931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52FD" w:rsidRPr="00E931D1" w:rsidRDefault="007852FD" w:rsidP="00E931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016B" w:rsidRPr="00E931D1" w:rsidRDefault="005B016B" w:rsidP="00E931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330E" w:rsidRPr="00E931D1" w:rsidRDefault="000B330E" w:rsidP="00E931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Плетение узорных поясов, тесьмы, галстуков</w:t>
      </w:r>
      <w:r w:rsidR="00252B71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734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Промыслы, распространенные в регионе проживания. Макраме.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7" w:right="65" w:firstLine="72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для плетения узорных поясов, тесьмы. Виды узлов макраме.   Способы плетения. Технология ткачества поясов на дощечках и бердышке.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7" w:right="2528" w:firstLine="85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Отделка пояса кистями, бисером, стеклярусом и т.п. 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right="403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14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>Подбор инструментов, приспособлений, материалов для плетения. Изготовление пояса, тесьмы, шнура и пр. способом плетения. Изготовление пояса методом ткачества на дощечках или бердышке.</w:t>
      </w:r>
    </w:p>
    <w:p w:rsidR="000B330E" w:rsidRPr="00E931D1" w:rsidRDefault="000B330E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749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Рисунок схемы плетения. Плетеный пояс, тесьма, галстук.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52FD" w:rsidRPr="00E931D1" w:rsidRDefault="007852FD" w:rsidP="00E931D1">
      <w:pPr>
        <w:shd w:val="clear" w:color="auto" w:fill="FFFFFF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330E" w:rsidRPr="00E931D1" w:rsidRDefault="000B330E" w:rsidP="00E931D1">
      <w:pPr>
        <w:shd w:val="clear" w:color="auto" w:fill="FFFFFF"/>
        <w:spacing w:after="0" w:line="36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материаловедения (2 час).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29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Химические волокна. Технология производства и свойства искусственных волокон. Свойства тканей их искусственных волокон. Использование тканей из искусственных волокон при производстве одежды. Сложные переплетения нитей в тканях. Зависимость свойств ткани от вида переплетения. Уход за изделиями из искусственных волокон. </w:t>
      </w:r>
    </w:p>
    <w:p w:rsidR="000B330E" w:rsidRPr="00E931D1" w:rsidRDefault="000B330E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работы: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5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Изучение свойств тканей из искусственных волокон. Определение раппорта в сложных переплетениях.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Образцы тканей со сложными переплетениями. Рисунки раппортов.</w:t>
      </w:r>
    </w:p>
    <w:p w:rsidR="00AB7FBD" w:rsidRPr="00E931D1" w:rsidRDefault="00AB7FBD" w:rsidP="00E931D1">
      <w:pPr>
        <w:shd w:val="clear" w:color="auto" w:fill="FFFFFF"/>
        <w:spacing w:after="0" w:line="360" w:lineRule="auto"/>
        <w:ind w:left="36" w:right="1961" w:firstLine="295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252B71" w:rsidRPr="00E931D1" w:rsidRDefault="00252B71" w:rsidP="00E931D1">
      <w:pPr>
        <w:shd w:val="clear" w:color="auto" w:fill="FFFFFF"/>
        <w:spacing w:after="0" w:line="360" w:lineRule="auto"/>
        <w:ind w:right="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2B71" w:rsidRPr="00E931D1" w:rsidRDefault="00252B71" w:rsidP="00E931D1">
      <w:pPr>
        <w:shd w:val="clear" w:color="auto" w:fill="FFFFFF"/>
        <w:spacing w:after="0" w:line="360" w:lineRule="auto"/>
        <w:ind w:right="14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машиноведения (2 час).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29" w:firstLine="8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стежка. Назначение и принцип получения простой и сложной зигзагообразной строчки. Наладка швейной машины.</w:t>
      </w:r>
    </w:p>
    <w:p w:rsidR="00252B71" w:rsidRPr="00E931D1" w:rsidRDefault="00252B71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работы: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5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Разборка и сборка челнока универсальной швейной машины. Обработка срезов зигзагообразной строчкой. Применение зигзагообразной строчки для художественного оформления изделий. Устранение неполадок в работе швейной машины.</w:t>
      </w:r>
    </w:p>
    <w:p w:rsidR="00252B71" w:rsidRPr="00E931D1" w:rsidRDefault="00252B71" w:rsidP="00E931D1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Варианты объектов труда.</w:t>
      </w:r>
    </w:p>
    <w:p w:rsidR="005B016B" w:rsidRPr="00E931D1" w:rsidRDefault="00252B71" w:rsidP="00E931D1">
      <w:pPr>
        <w:shd w:val="clear" w:color="auto" w:fill="FFFFFF"/>
        <w:spacing w:after="0" w:line="360" w:lineRule="auto"/>
        <w:ind w:left="77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Челнок швейной машины. Образцы обработки срезов зигзагообразной строчкой различной ширины.</w:t>
      </w:r>
      <w:r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252B71" w:rsidRPr="00E931D1" w:rsidRDefault="00252B71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B016B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 ведения дома (6</w:t>
      </w:r>
      <w:r w:rsidR="006D5F06" w:rsidRPr="00E9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час).</w:t>
      </w:r>
    </w:p>
    <w:p w:rsidR="005B016B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Эстетика и экология жилища (6</w:t>
      </w:r>
      <w:r w:rsidR="006D5F06" w:rsidRPr="00E9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час).</w:t>
      </w:r>
    </w:p>
    <w:p w:rsidR="006D5F06" w:rsidRPr="00E931D1" w:rsidRDefault="006D5F06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Основные теоретические сведения</w:t>
      </w:r>
    </w:p>
    <w:p w:rsidR="006D5F06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</w:t>
      </w:r>
      <w:r w:rsidR="006D5F06"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Характеристика основных элементов систем энерго- и теплоснабжения, водопровода и кана</w:t>
      </w:r>
      <w:r w:rsidR="006D5F06"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 xml:space="preserve">лизации в городском и сельском (дачном) домах. 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их эксплуатации.</w:t>
      </w:r>
    </w:p>
    <w:p w:rsidR="006D5F06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 экологии жилища. Микроклимат в доме. Современные приборы и устройства для поддержания температурного режима, влажности, состояния воздуш</w:t>
      </w:r>
      <w:r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ной среды, уровня шума. Роль ос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вещения в интерьере.</w:t>
      </w:r>
    </w:p>
    <w:p w:rsidR="005B016B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интерьеру прихожей, детской комнаты. Способы оформления интерьера. Исполь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зование в интерьере декоративных изделий собственного изготовления. Использование комнатных рас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тений в интерьере, их влияние на микроклимат помещения. </w:t>
      </w:r>
    </w:p>
    <w:p w:rsidR="006D5F06" w:rsidRPr="00E931D1" w:rsidRDefault="006D5F06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Практические работы</w:t>
      </w:r>
    </w:p>
    <w:p w:rsidR="005B016B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Подбор и посадка декоративных комнатных растений. Выполнение эскиза интерьера детской комнаты, прихожей. Подбор на основе рекламной информации современной бытовой техники с учетом потребностей и доходов семьи. </w:t>
      </w:r>
    </w:p>
    <w:p w:rsidR="006D5F06" w:rsidRPr="00E931D1" w:rsidRDefault="006D5F06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31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Варианты объектов труда.</w:t>
      </w:r>
    </w:p>
    <w:p w:rsidR="006D5F06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6D5F06" w:rsidRPr="00E931D1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Декоративные панно, подушки, шторы, каталоги бытовой техники, комнатные растения.</w:t>
      </w:r>
    </w:p>
    <w:p w:rsidR="005B016B" w:rsidRPr="00E931D1" w:rsidRDefault="005B016B" w:rsidP="00E931D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B016B" w:rsidRPr="00E931D1" w:rsidRDefault="005B016B" w:rsidP="00E931D1">
      <w:pPr>
        <w:shd w:val="clear" w:color="auto" w:fill="FFFFFF"/>
        <w:spacing w:after="0" w:line="360" w:lineRule="auto"/>
        <w:ind w:left="36" w:right="1961" w:firstLine="295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5B016B" w:rsidRPr="00E931D1" w:rsidRDefault="00352621" w:rsidP="00E931D1">
      <w:pPr>
        <w:shd w:val="clear" w:color="auto" w:fill="FFFFFF"/>
        <w:spacing w:after="0" w:line="360" w:lineRule="auto"/>
        <w:ind w:left="36" w:right="1961" w:firstLine="2952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Творческие, проектные работы (6</w:t>
      </w:r>
      <w:r w:rsidR="000B330E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час). </w:t>
      </w:r>
    </w:p>
    <w:p w:rsidR="000B330E" w:rsidRPr="00E931D1" w:rsidRDefault="000B330E" w:rsidP="00E931D1">
      <w:pPr>
        <w:shd w:val="clear" w:color="auto" w:fill="FFFFFF"/>
        <w:spacing w:after="0" w:line="360" w:lineRule="auto"/>
        <w:ind w:right="1961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Примерные темы</w:t>
      </w:r>
    </w:p>
    <w:p w:rsidR="00AB7FBD" w:rsidRPr="00E931D1" w:rsidRDefault="000B330E" w:rsidP="00E931D1">
      <w:pPr>
        <w:shd w:val="clear" w:color="auto" w:fill="FFFFFF"/>
        <w:spacing w:after="0" w:line="360" w:lineRule="auto"/>
        <w:ind w:left="43" w:right="-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Изготовление изделий декоративно-прикладного искусства для украшения интерьера.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Оформление интерьера декоративными растениями. </w:t>
      </w:r>
    </w:p>
    <w:p w:rsidR="00083F53" w:rsidRPr="00E931D1" w:rsidRDefault="000B330E" w:rsidP="00E931D1">
      <w:pPr>
        <w:shd w:val="clear" w:color="auto" w:fill="FFFFFF"/>
        <w:spacing w:after="0" w:line="360" w:lineRule="auto"/>
        <w:ind w:left="43" w:right="-16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праздника (юбилей, день рождения, масленица и др.)</w:t>
      </w:r>
    </w:p>
    <w:p w:rsidR="0058559F" w:rsidRPr="00E931D1" w:rsidRDefault="00D5216E" w:rsidP="00E931D1">
      <w:pPr>
        <w:shd w:val="clear" w:color="auto" w:fill="FFFFFF"/>
        <w:spacing w:before="23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  <w:r w:rsidR="004973F9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:rsidR="00AB7FBD" w:rsidRPr="00E931D1" w:rsidRDefault="00682EF3" w:rsidP="00E931D1">
      <w:pPr>
        <w:shd w:val="clear" w:color="auto" w:fill="FFFFFF"/>
        <w:spacing w:before="23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AB7FBD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(17 час)</w:t>
      </w:r>
    </w:p>
    <w:p w:rsidR="00AB7FBD" w:rsidRPr="00E931D1" w:rsidRDefault="004973F9" w:rsidP="00E93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="00EA5F40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Технологии </w:t>
      </w:r>
      <w:r w:rsidR="00AB7FBD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ведения дома (6 час)</w:t>
      </w:r>
    </w:p>
    <w:p w:rsidR="00AB7FBD" w:rsidRPr="00E931D1" w:rsidRDefault="00AB7FBD" w:rsidP="00E931D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 семьи. Рациональное планирование расходов (4 час)</w:t>
      </w:r>
    </w:p>
    <w:p w:rsidR="00AB7FBD" w:rsidRPr="00E931D1" w:rsidRDefault="00AB7FBD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7F65C5" w:rsidRPr="00E931D1" w:rsidRDefault="00AB7FBD" w:rsidP="00E931D1">
      <w:pPr>
        <w:shd w:val="clear" w:color="auto" w:fill="FFFFFF"/>
        <w:spacing w:after="0" w:line="360" w:lineRule="auto"/>
        <w:ind w:left="38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Рациональное планирование расходов на основе актуальных потребностей семьи. Бюджет семьи.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Анализ потребительских качеств товаров и услуг. Права потребителя и их защита. </w:t>
      </w:r>
    </w:p>
    <w:p w:rsidR="00AB7FBD" w:rsidRPr="00E931D1" w:rsidRDefault="00AB7FBD" w:rsidP="00E931D1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7F65C5" w:rsidRPr="00E931D1" w:rsidRDefault="00AB7FBD" w:rsidP="00E931D1">
      <w:pPr>
        <w:shd w:val="clear" w:color="auto" w:fill="FFFFFF"/>
        <w:spacing w:after="0" w:line="360" w:lineRule="auto"/>
        <w:ind w:left="389" w:right="136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Изучение цен на рынке товаров и услуг с целью минимизации расходов в бюджете семьи. Выбор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способа совершения покупки. Расчет минимальной стоимости потребительской корзины. </w:t>
      </w:r>
      <w:r w:rsidR="007F65C5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Оценка воз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можностей предпринимательской деятельности для пополнения </w:t>
      </w:r>
      <w:r w:rsidR="007F65C5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семейного бюджета. Выбор возмож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ного объекта или услуги для предпринимательской деятельности на</w:t>
      </w:r>
      <w:r w:rsidR="007F65C5"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основе анализа потребностей ме</w:t>
      </w: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</w:rPr>
        <w:t>стного населения и рынка в потребительских товарах.</w:t>
      </w:r>
    </w:p>
    <w:p w:rsidR="00AB7FBD" w:rsidRPr="00E931D1" w:rsidRDefault="00AB7FBD" w:rsidP="00E931D1">
      <w:pPr>
        <w:shd w:val="clear" w:color="auto" w:fill="FFFFFF"/>
        <w:spacing w:after="0" w:line="360" w:lineRule="auto"/>
        <w:ind w:right="136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AB7FBD" w:rsidRPr="00E931D1" w:rsidRDefault="00AB7FBD" w:rsidP="00E931D1">
      <w:pPr>
        <w:shd w:val="clear" w:color="auto" w:fill="FFFFFF"/>
        <w:spacing w:line="360" w:lineRule="auto"/>
        <w:ind w:left="1130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Рекламные справочники по товарам и услугам, сборники законов РФ.</w:t>
      </w:r>
    </w:p>
    <w:p w:rsidR="00877051" w:rsidRDefault="007F65C5" w:rsidP="00E931D1">
      <w:pPr>
        <w:shd w:val="clear" w:color="auto" w:fill="FFFFFF"/>
        <w:spacing w:after="0" w:line="360" w:lineRule="auto"/>
        <w:ind w:left="65" w:right="32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p w:rsidR="00877051" w:rsidRDefault="00877051" w:rsidP="00E931D1">
      <w:pPr>
        <w:shd w:val="clear" w:color="auto" w:fill="FFFFFF"/>
        <w:spacing w:after="0" w:line="360" w:lineRule="auto"/>
        <w:ind w:left="65" w:right="32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65C5" w:rsidRPr="00E931D1" w:rsidRDefault="007F65C5" w:rsidP="00E931D1">
      <w:pPr>
        <w:shd w:val="clear" w:color="auto" w:fill="FFFFFF"/>
        <w:spacing w:after="0" w:line="360" w:lineRule="auto"/>
        <w:ind w:left="65" w:right="32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Ремонт помещений (2 час)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65" w:right="3226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65" w:right="7" w:firstLine="72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Характеристика распространенных технологий ремонта и отделки жилых помещений. Инстру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менты для ремонтно-отделочных работ.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58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Подготовка поверхностей стен помещений под окраску или оклейку. Технология нанесения на подготовленные поверхности водорастворимых красок, наклейка обоев, пленок, плинтусов, элементов декоративных украшений.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6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 Экологическая безопасность материалов и технологий выполнения ремонтно-отделочных работ.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58" w:firstLine="73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Профессии, связанные с выполнением санитарно-технических и ремонтно-отделочных работ. </w:t>
      </w:r>
    </w:p>
    <w:p w:rsidR="007F65C5" w:rsidRPr="00E931D1" w:rsidRDefault="007F65C5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65" w:firstLine="72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Выполнение эскиза жилой комнаты (гостиной, спальни). Подбор строительно-отделочных мате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softHyphen/>
        <w:t>риалов по каталогам. Определение гармоничного соответствия вида плинтусов, карнизов и др. стилю интерьера. Выбор обоев, красок, элементов декоративных украшений интерьера по каталогам. Эскиз оформления приусадебного (пришкольного) участка с использованием декоративных растений.</w:t>
      </w:r>
    </w:p>
    <w:p w:rsidR="00BD3D79" w:rsidRPr="00E931D1" w:rsidRDefault="00BD3D79" w:rsidP="00877051">
      <w:pPr>
        <w:shd w:val="clear" w:color="auto" w:fill="FFFFFF"/>
        <w:spacing w:after="0" w:line="360" w:lineRule="auto"/>
        <w:ind w:left="58" w:firstLine="734"/>
        <w:rPr>
          <w:rFonts w:ascii="Times New Roman" w:hAnsi="Times New Roman" w:cs="Times New Roman"/>
          <w:sz w:val="24"/>
          <w:szCs w:val="24"/>
        </w:rPr>
      </w:pPr>
    </w:p>
    <w:p w:rsidR="007F65C5" w:rsidRPr="00E931D1" w:rsidRDefault="0058559F" w:rsidP="00E931D1">
      <w:pPr>
        <w:shd w:val="clear" w:color="auto" w:fill="FFFFFF"/>
        <w:spacing w:before="252" w:line="360" w:lineRule="auto"/>
        <w:ind w:left="142" w:right="44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Культура питания. </w:t>
      </w:r>
      <w:r w:rsidR="007F65C5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Технол</w:t>
      </w:r>
      <w:r w:rsidR="00682EF3" w:rsidRPr="00E931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огия приготовления пищи (4 час)</w:t>
      </w:r>
    </w:p>
    <w:p w:rsidR="007F65C5" w:rsidRPr="00E931D1" w:rsidRDefault="004973F9" w:rsidP="00E931D1">
      <w:pPr>
        <w:shd w:val="clear" w:color="auto" w:fill="FFFFFF"/>
        <w:spacing w:after="0" w:line="360" w:lineRule="auto"/>
        <w:ind w:left="2954" w:right="119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7F65C5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 из птицы</w:t>
      </w:r>
      <w:r w:rsidR="00682EF3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</w:t>
      </w:r>
      <w:r w:rsidR="002F482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57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7F65C5" w:rsidRPr="00E931D1" w:rsidRDefault="007F65C5" w:rsidP="00E931D1">
      <w:pPr>
        <w:shd w:val="clear" w:color="auto" w:fill="FFFFFF"/>
        <w:spacing w:after="0" w:line="360" w:lineRule="auto"/>
        <w:ind w:left="57" w:right="5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Виды домашней птицы и их кулинарное употребление. Виды тепловой обработки, применяемые при приготовлении блюд из домашней птицы. Время приготовления и способы определения готовности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кулинарных блюд. Оформление готовых блюд при подаче к столу.</w:t>
      </w:r>
    </w:p>
    <w:p w:rsidR="00EA5F40" w:rsidRPr="00E931D1" w:rsidRDefault="00EA5F40" w:rsidP="00E931D1">
      <w:pPr>
        <w:shd w:val="clear" w:color="auto" w:fill="FFFFFF"/>
        <w:spacing w:after="0" w:line="360" w:lineRule="auto"/>
        <w:ind w:left="57" w:right="5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1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Определение качества птицы. Первичная обработка птицы. Приготовление блюд из домашней 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птицы. Разделка птицы и украшение перед подачей к столу. Изготовление папильоток.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2F482C" w:rsidRPr="00E931D1" w:rsidRDefault="0058559F" w:rsidP="00E931D1">
      <w:pPr>
        <w:shd w:val="clear" w:color="auto" w:fill="FFFFFF"/>
        <w:spacing w:after="0" w:line="360" w:lineRule="auto"/>
        <w:ind w:left="74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Блюдо из птицы (рецепты).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36" w:right="1819" w:firstLine="2799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2F482C" w:rsidRPr="00E931D1" w:rsidRDefault="004973F9" w:rsidP="00E931D1">
      <w:pPr>
        <w:shd w:val="clear" w:color="auto" w:fill="FFFFFF"/>
        <w:spacing w:after="0" w:line="360" w:lineRule="auto"/>
        <w:ind w:left="36" w:right="1819" w:firstLine="2799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                  </w:t>
      </w:r>
      <w:r w:rsidR="002F482C" w:rsidRPr="00E931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Сервировка стола </w:t>
      </w:r>
      <w:r w:rsidR="00682EF3" w:rsidRPr="00E931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(2</w:t>
      </w:r>
      <w:r w:rsidR="002F482C" w:rsidRPr="00E931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час)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right="1819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Приготовление закусок, десерта и пр. Требования к качеству и оформлению готовых блюд. Способы подачи готовых блюд к столу, правила пользования столовыми приборами. Правила поведения за столом и приема гостей. Как дарить и принимать цветы и подарки. Время и продолжительность визита. 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36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Составление меню, расчет количества и стоимости продуктов. Сервировка стола к обеду. Аранжировка стола цветами. Складывание салфеток различными способами. Изготовление приглашения. 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Приглашения к празднику. Меню. Расчет стоимости продуктов. Эскиз и сервировка стола.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5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482C" w:rsidRPr="00E931D1" w:rsidRDefault="00682EF3" w:rsidP="00E931D1">
      <w:pPr>
        <w:shd w:val="clear" w:color="auto" w:fill="FFFFFF"/>
        <w:spacing w:after="0" w:line="360" w:lineRule="auto"/>
        <w:ind w:left="58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Заготовка продуктов (1</w:t>
      </w:r>
      <w:r w:rsidR="002F482C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65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58"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Способы консервирования фруктов и ягод. Преимущества и недостатки консервирования стери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лизацией и пастеризацией. Значение кислотности плодов для консервации. Стерилизация в промышленных и домашних условиях. Время стерилизации. Условия максимального сохранения витаминов в компотах. Условия и сроки хранения компотов. 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7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Первичная обработка фруктов и ягод для компота. Подготовка банок и крышек для консервиро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вания. Приготовление сахарного сиропа. Бланширование фруктов перед консервированием. Стерилиза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ция и укупорка банок с компотом. 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7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Компот из яблок и г</w:t>
      </w:r>
      <w:r w:rsidR="0058559F" w:rsidRPr="00E931D1">
        <w:rPr>
          <w:rFonts w:ascii="Times New Roman" w:eastAsia="Times New Roman" w:hAnsi="Times New Roman" w:cs="Times New Roman"/>
          <w:sz w:val="24"/>
          <w:szCs w:val="24"/>
        </w:rPr>
        <w:t>руш (рецепты).</w:t>
      </w:r>
    </w:p>
    <w:p w:rsidR="00B2573E" w:rsidRPr="00E931D1" w:rsidRDefault="00B2573E" w:rsidP="00E931D1">
      <w:pPr>
        <w:shd w:val="clear" w:color="auto" w:fill="FFFFFF"/>
        <w:spacing w:after="0" w:line="360" w:lineRule="auto"/>
        <w:ind w:left="79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82C" w:rsidRPr="00E931D1" w:rsidRDefault="002F482C" w:rsidP="00E931D1">
      <w:pPr>
        <w:shd w:val="clear" w:color="auto" w:fill="FFFFFF"/>
        <w:spacing w:after="0" w:line="360" w:lineRule="auto"/>
        <w:ind w:left="1008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изделий из тексти</w:t>
      </w:r>
      <w:r w:rsidR="0058559F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льных и поделочных материалов (7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1001"/>
        <w:jc w:val="center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Рукоделие.</w:t>
      </w:r>
      <w:r w:rsidR="0058559F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Художественные ремесла. </w:t>
      </w:r>
      <w:r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>Вязание на спинах</w:t>
      </w:r>
      <w:r w:rsidR="0058559F" w:rsidRPr="00E931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час)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Ассортимент изделий, выполняемых в технике вязания на спицах. Материалы и инструменты для вязания. Характеристика шерстяных, пуховых, хлопчатобумажных и шелковых нитей. Условные обозначения, применяемые при вязании на спицах. 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Подбор спиц в зависимости от качества и толщины нити. Начало вязания на двух и пяти спицах. </w:t>
      </w: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>Набор петель. Выполнение простых петель различными способами. Убавление, прибавление и закрыва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>ние петель. Соединение петель по лицевой и изнаночной стороне. Вязание двумя нитками разной толщины.</w:t>
      </w:r>
    </w:p>
    <w:p w:rsidR="002F482C" w:rsidRPr="00E931D1" w:rsidRDefault="002F482C" w:rsidP="00E931D1">
      <w:pPr>
        <w:shd w:val="clear" w:color="auto" w:fill="FFFFFF"/>
        <w:spacing w:after="0" w:line="360" w:lineRule="auto"/>
        <w:ind w:left="1037" w:right="4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образцов и изделий в технике вязания на спицах. </w:t>
      </w:r>
    </w:p>
    <w:p w:rsidR="00EA5F40" w:rsidRPr="00E931D1" w:rsidRDefault="00EA5F40" w:rsidP="00E931D1">
      <w:pPr>
        <w:shd w:val="clear" w:color="auto" w:fill="FFFFFF"/>
        <w:spacing w:after="0" w:line="360" w:lineRule="auto"/>
        <w:ind w:left="1037" w:right="4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2F482C" w:rsidRPr="00E931D1" w:rsidRDefault="002F482C" w:rsidP="00E931D1">
      <w:pPr>
        <w:shd w:val="clear" w:color="auto" w:fill="FFFFFF"/>
        <w:spacing w:after="0" w:line="360" w:lineRule="auto"/>
        <w:ind w:right="4032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2F482C" w:rsidRPr="00E931D1" w:rsidRDefault="002F482C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Образцы вязания на спицах, носки, варежки, перчатки.</w:t>
      </w:r>
    </w:p>
    <w:p w:rsidR="00CD2128" w:rsidRPr="00E931D1" w:rsidRDefault="00CD2128" w:rsidP="00E931D1">
      <w:pPr>
        <w:shd w:val="clear" w:color="auto" w:fill="FFFFFF"/>
        <w:spacing w:after="0" w:line="360" w:lineRule="auto"/>
        <w:ind w:left="17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82C" w:rsidRPr="00E931D1" w:rsidRDefault="00CD2128" w:rsidP="00E931D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>Художественная роспись ткани (2 час)</w:t>
      </w:r>
    </w:p>
    <w:p w:rsidR="00CD2128" w:rsidRPr="00E931D1" w:rsidRDefault="00CD2128" w:rsidP="00E931D1">
      <w:pPr>
        <w:shd w:val="clear" w:color="auto" w:fill="FFFFFF"/>
        <w:spacing w:after="0" w:line="360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682EF3" w:rsidRPr="00E931D1" w:rsidRDefault="00CD2128" w:rsidP="00E931D1">
      <w:pPr>
        <w:shd w:val="clear" w:color="auto" w:fill="FFFFFF"/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Техника росписи ткани «холодный батик». Инструменты, оборудование и материалы для «холодного батика». Роль резерва и способы нанесения его на ткань.    Способы нанесения и закрепления краски. </w:t>
      </w:r>
    </w:p>
    <w:p w:rsidR="00CD2128" w:rsidRPr="00E931D1" w:rsidRDefault="00CD2128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lastRenderedPageBreak/>
        <w:t>Практические работы</w:t>
      </w:r>
    </w:p>
    <w:p w:rsidR="00CD2128" w:rsidRPr="00E931D1" w:rsidRDefault="00CD2128" w:rsidP="00E931D1">
      <w:pPr>
        <w:shd w:val="clear" w:color="auto" w:fill="FFFFFF"/>
        <w:spacing w:after="0" w:line="360" w:lineRule="auto"/>
        <w:ind w:firstLine="7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Выполнение эскиза росписи. Подбор резерва, красителей, инст</w:t>
      </w:r>
      <w:r w:rsidR="00682EF3" w:rsidRPr="00E931D1">
        <w:rPr>
          <w:rFonts w:ascii="Times New Roman" w:eastAsia="Times New Roman" w:hAnsi="Times New Roman" w:cs="Times New Roman"/>
          <w:sz w:val="24"/>
          <w:szCs w:val="24"/>
        </w:rPr>
        <w:t>рументов. Подготовка ткани и пе</w:t>
      </w:r>
      <w:r w:rsidRPr="00E931D1">
        <w:rPr>
          <w:rFonts w:ascii="Times New Roman" w:eastAsia="Times New Roman" w:hAnsi="Times New Roman" w:cs="Times New Roman"/>
          <w:sz w:val="24"/>
          <w:szCs w:val="24"/>
        </w:rPr>
        <w:t xml:space="preserve">ревод рисунка на ткань. Изготовление сувенира в технике «холодный батик». Закрепление рисунка. </w:t>
      </w:r>
    </w:p>
    <w:p w:rsidR="00CD2128" w:rsidRPr="00E931D1" w:rsidRDefault="00CD2128" w:rsidP="00E931D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труда.</w:t>
      </w:r>
    </w:p>
    <w:p w:rsidR="00CD2128" w:rsidRPr="00E931D1" w:rsidRDefault="00CD2128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1D1">
        <w:rPr>
          <w:rFonts w:ascii="Times New Roman" w:eastAsia="Times New Roman" w:hAnsi="Times New Roman" w:cs="Times New Roman"/>
          <w:sz w:val="24"/>
          <w:szCs w:val="24"/>
        </w:rPr>
        <w:t>Салфетка, шарф, сумка, дек</w:t>
      </w:r>
      <w:r w:rsidR="004973F9" w:rsidRPr="00E931D1">
        <w:rPr>
          <w:rFonts w:ascii="Times New Roman" w:eastAsia="Times New Roman" w:hAnsi="Times New Roman" w:cs="Times New Roman"/>
          <w:sz w:val="24"/>
          <w:szCs w:val="24"/>
        </w:rPr>
        <w:t>оративное панно, подушка, шторы</w:t>
      </w:r>
      <w:r w:rsidR="00B2573E" w:rsidRPr="00E931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559F" w:rsidRPr="00E931D1" w:rsidRDefault="0058559F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59F" w:rsidRPr="00E931D1" w:rsidRDefault="0058559F" w:rsidP="00E931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559F" w:rsidRPr="0058559F" w:rsidRDefault="0058559F" w:rsidP="00E931D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8559F" w:rsidRPr="0058559F" w:rsidSect="002F482C">
          <w:pgSz w:w="11909" w:h="16834"/>
          <w:pgMar w:top="778" w:right="569" w:bottom="360" w:left="381" w:header="720" w:footer="720" w:gutter="0"/>
          <w:cols w:space="60"/>
          <w:noEndnote/>
        </w:sectPr>
      </w:pP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>Творческие, проектные работы выполняются в процессе изучения тем</w:t>
      </w:r>
      <w:r w:rsidR="0097074F" w:rsidRPr="00E931D1">
        <w:rPr>
          <w:rFonts w:ascii="Times New Roman" w:eastAsia="Times New Roman" w:hAnsi="Times New Roman" w:cs="Times New Roman"/>
          <w:b/>
          <w:sz w:val="24"/>
          <w:szCs w:val="24"/>
        </w:rPr>
        <w:t xml:space="preserve"> и выполнения практических работ</w:t>
      </w:r>
      <w:r w:rsidRPr="00E931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163C6" w:rsidRPr="00877051" w:rsidRDefault="00C163C6" w:rsidP="004973F9">
      <w:pPr>
        <w:shd w:val="clear" w:color="auto" w:fill="FFFFFF"/>
        <w:spacing w:before="317" w:line="31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к уровню подготовки выпускников основной школы</w:t>
      </w:r>
    </w:p>
    <w:p w:rsidR="00C163C6" w:rsidRPr="00877051" w:rsidRDefault="00C163C6" w:rsidP="00C163C6">
      <w:pPr>
        <w:shd w:val="clear" w:color="auto" w:fill="FFFFFF"/>
        <w:spacing w:before="7" w:line="317" w:lineRule="exact"/>
        <w:ind w:left="7"/>
        <w:jc w:val="center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Общетехнологические и трудовые умения и способы деятельности</w:t>
      </w:r>
    </w:p>
    <w:p w:rsidR="00C163C6" w:rsidRPr="00877051" w:rsidRDefault="00C163C6" w:rsidP="00C163C6">
      <w:pPr>
        <w:shd w:val="clear" w:color="auto" w:fill="FFFFFF"/>
        <w:spacing w:line="317" w:lineRule="exact"/>
        <w:ind w:right="7"/>
        <w:jc w:val="center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результате изучения технологии ученик независимо от изучаемого раздела</w:t>
      </w:r>
    </w:p>
    <w:p w:rsidR="00682EF3" w:rsidRPr="00877051" w:rsidRDefault="00C163C6" w:rsidP="00C163C6">
      <w:pPr>
        <w:shd w:val="clear" w:color="auto" w:fill="FFFFFF"/>
        <w:spacing w:line="317" w:lineRule="exact"/>
        <w:ind w:left="360" w:right="4147" w:firstLine="4176"/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>должен:</w:t>
      </w:r>
    </w:p>
    <w:p w:rsidR="00C163C6" w:rsidRPr="00877051" w:rsidRDefault="00C163C6" w:rsidP="00877051">
      <w:pPr>
        <w:shd w:val="clear" w:color="auto" w:fill="FFFFFF"/>
        <w:spacing w:line="317" w:lineRule="exact"/>
        <w:ind w:right="4147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/ понимать</w:t>
      </w:r>
    </w:p>
    <w:p w:rsidR="00C163C6" w:rsidRPr="00877051" w:rsidRDefault="00C163C6" w:rsidP="00877051">
      <w:pPr>
        <w:pStyle w:val="a4"/>
        <w:numPr>
          <w:ilvl w:val="0"/>
          <w:numId w:val="13"/>
        </w:numPr>
        <w:shd w:val="clear" w:color="auto" w:fill="FFFFFF"/>
        <w:spacing w:line="317" w:lineRule="exact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sz w:val="24"/>
          <w:szCs w:val="24"/>
        </w:rPr>
        <w:t xml:space="preserve">основные технологические понятия; назначение и технологические свойства материалов; назначение и устройство применяемых ручных инструментов, приспособлений, машин и оборудования; 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здоровье человека; профессии и специальности, связанные с обработкой материалов, созданием изделий из них, получением продукции. </w:t>
      </w:r>
    </w:p>
    <w:p w:rsidR="00C163C6" w:rsidRPr="00877051" w:rsidRDefault="00C163C6" w:rsidP="00C163C6">
      <w:pPr>
        <w:shd w:val="clear" w:color="auto" w:fill="FFFFFF"/>
        <w:spacing w:line="317" w:lineRule="exact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</w:p>
    <w:p w:rsidR="00D92273" w:rsidRPr="00877051" w:rsidRDefault="00C163C6" w:rsidP="00877051">
      <w:pPr>
        <w:pStyle w:val="a4"/>
        <w:numPr>
          <w:ilvl w:val="0"/>
          <w:numId w:val="1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sz w:val="24"/>
          <w:szCs w:val="24"/>
        </w:rPr>
        <w:t>рационально организовывать рабочее место; находить необходимую информацию в различных источниках, применять конструкторскую и технологическую документацию; составлять последовательность выполнения технологических операций для изготовления изделия или получения продукта; выбирать материалы, инструменты и оборудование для выполнения работ; выполнять технологические операции с использованием ручных инструментов</w:t>
      </w:r>
      <w:r w:rsidR="00D92273" w:rsidRPr="00877051">
        <w:rPr>
          <w:rFonts w:ascii="Times New Roman" w:eastAsia="Times New Roman" w:hAnsi="Times New Roman" w:cs="Times New Roman"/>
          <w:sz w:val="24"/>
          <w:szCs w:val="24"/>
        </w:rPr>
        <w:t xml:space="preserve">, приспособлений, машин и оборудования; соблюдать требования безопасности труда и правила пользования ручными инструментами; машинами и оборудованием; осуществлять доступными средствами контроль качества изготавливаемого изделия (детали);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</w:t>
      </w:r>
      <w:r w:rsidR="00D92273" w:rsidRPr="0087705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планировать работы с учетом имеющихся ресурсов и условий; распределять работу </w:t>
      </w:r>
      <w:r w:rsidR="00D92273" w:rsidRPr="00877051">
        <w:rPr>
          <w:rFonts w:ascii="Times New Roman" w:eastAsia="Times New Roman" w:hAnsi="Times New Roman" w:cs="Times New Roman"/>
          <w:sz w:val="24"/>
          <w:szCs w:val="24"/>
        </w:rPr>
        <w:t>при коллективной деятельности.</w:t>
      </w:r>
    </w:p>
    <w:p w:rsidR="00D92273" w:rsidRPr="00877051" w:rsidRDefault="00D92273" w:rsidP="00877051">
      <w:pPr>
        <w:shd w:val="clear" w:color="auto" w:fill="FFFFFF"/>
        <w:spacing w:before="7" w:line="317" w:lineRule="exact"/>
        <w:ind w:right="22"/>
        <w:jc w:val="both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877051">
        <w:rPr>
          <w:rFonts w:ascii="Times New Roman" w:eastAsia="Times New Roman" w:hAnsi="Times New Roman" w:cs="Times New Roman"/>
          <w:sz w:val="24"/>
          <w:szCs w:val="24"/>
        </w:rPr>
        <w:t>для:</w:t>
      </w:r>
    </w:p>
    <w:p w:rsidR="00D92273" w:rsidRPr="00877051" w:rsidRDefault="00D92273" w:rsidP="00877051">
      <w:pPr>
        <w:pStyle w:val="a4"/>
        <w:numPr>
          <w:ilvl w:val="0"/>
          <w:numId w:val="13"/>
        </w:numPr>
        <w:shd w:val="clear" w:color="auto" w:fill="FFFFFF"/>
        <w:spacing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sz w:val="24"/>
          <w:szCs w:val="24"/>
        </w:rPr>
        <w:t xml:space="preserve">получения технико — технологических сведений из разнообразных источников </w:t>
      </w:r>
      <w:r w:rsidRPr="0087705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информации; организации индивидуальной и коллективной трудовой деятельности; изготовления или ремонта изделий из различных материалов; создания изделий или </w:t>
      </w:r>
      <w:r w:rsidRPr="00877051">
        <w:rPr>
          <w:rFonts w:ascii="Times New Roman" w:eastAsia="Times New Roman" w:hAnsi="Times New Roman" w:cs="Times New Roman"/>
          <w:sz w:val="24"/>
          <w:szCs w:val="24"/>
        </w:rPr>
        <w:t>получения продукта с использованием ручных инструментов, машин, оборудования и приспособлений; контроля качества выполняемых работ с применением мерительных, контрольных и разметочных инструментов; обеспечения безопасности труда; оценки затрат, необходимых для создания объекта или услуги; построения планов профессионального образования и трудоустройства.</w:t>
      </w:r>
    </w:p>
    <w:p w:rsidR="00DD09CB" w:rsidRPr="00877051" w:rsidRDefault="00D92273" w:rsidP="00DD09CB">
      <w:pPr>
        <w:shd w:val="clear" w:color="auto" w:fill="FFFFFF"/>
        <w:spacing w:before="317" w:line="317" w:lineRule="exact"/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по разделам технологической подготовки</w:t>
      </w:r>
    </w:p>
    <w:p w:rsidR="00DD09CB" w:rsidRPr="00877051" w:rsidRDefault="00DD09CB" w:rsidP="00DD09CB">
      <w:pPr>
        <w:shd w:val="clear" w:color="auto" w:fill="FFFFFF"/>
        <w:spacing w:before="317" w:line="317" w:lineRule="exac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   В </w:t>
      </w:r>
      <w:r w:rsidR="00D92273" w:rsidRPr="0087705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результате изучения технологии ученик </w:t>
      </w:r>
      <w:r w:rsidR="00D92273" w:rsidRPr="00877051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</w:rPr>
        <w:t>в</w:t>
      </w:r>
      <w:r w:rsidR="00877051">
        <w:rPr>
          <w:rFonts w:ascii="Times New Roman" w:eastAsia="Times New Roman" w:hAnsi="Times New Roman" w:cs="Times New Roman"/>
          <w:b/>
          <w:i/>
          <w:iCs/>
          <w:spacing w:val="-1"/>
          <w:sz w:val="24"/>
          <w:szCs w:val="24"/>
        </w:rPr>
        <w:t xml:space="preserve"> </w:t>
      </w:r>
      <w:r w:rsidR="00D92273" w:rsidRPr="0087705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зависимости от изучаемо</w:t>
      </w:r>
      <w:r w:rsidRPr="0087705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го</w:t>
      </w:r>
      <w:r w:rsidR="00877051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="00D92273" w:rsidRPr="0087705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раздела должен:</w:t>
      </w:r>
    </w:p>
    <w:p w:rsidR="00D92273" w:rsidRPr="00877051" w:rsidRDefault="00D92273" w:rsidP="00DD09CB">
      <w:pPr>
        <w:shd w:val="clear" w:color="auto" w:fill="FFFFFF"/>
        <w:spacing w:before="317" w:line="317" w:lineRule="exact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Создание изделий из текстильных и поделочных материалов</w:t>
      </w:r>
      <w:r w:rsidR="0097074F" w:rsidRPr="0087705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.</w:t>
      </w:r>
    </w:p>
    <w:p w:rsidR="00D92273" w:rsidRPr="00877051" w:rsidRDefault="00D92273" w:rsidP="00877051">
      <w:pPr>
        <w:shd w:val="clear" w:color="auto" w:fill="FFFFFF"/>
        <w:spacing w:before="310" w:line="317" w:lineRule="exact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Знать / понимать</w:t>
      </w:r>
    </w:p>
    <w:p w:rsidR="00D92273" w:rsidRPr="005F5E0D" w:rsidRDefault="005F5E0D" w:rsidP="005F5E0D">
      <w:pPr>
        <w:pStyle w:val="a4"/>
        <w:numPr>
          <w:ilvl w:val="0"/>
          <w:numId w:val="13"/>
        </w:numPr>
        <w:shd w:val="clear" w:color="auto" w:fill="FFFFFF"/>
        <w:spacing w:line="317" w:lineRule="exact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z w:val="24"/>
          <w:szCs w:val="24"/>
        </w:rPr>
        <w:lastRenderedPageBreak/>
        <w:t>виды декоративной отделки изделий из различных материалов;</w:t>
      </w:r>
      <w:r w:rsidR="00D92273" w:rsidRPr="005F5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традиционные виды ремесел, </w:t>
      </w:r>
      <w:r w:rsidR="00D92273" w:rsidRPr="005F5E0D">
        <w:rPr>
          <w:rFonts w:ascii="Times New Roman" w:eastAsia="Times New Roman" w:hAnsi="Times New Roman" w:cs="Times New Roman"/>
          <w:sz w:val="24"/>
          <w:szCs w:val="24"/>
        </w:rPr>
        <w:t>виды традиционных народных промыслов.</w:t>
      </w:r>
    </w:p>
    <w:p w:rsidR="00D92273" w:rsidRPr="00877051" w:rsidRDefault="00D92273" w:rsidP="00877051">
      <w:pPr>
        <w:shd w:val="clear" w:color="auto" w:fill="FFFFFF"/>
        <w:spacing w:before="317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Уметь</w:t>
      </w:r>
    </w:p>
    <w:p w:rsidR="00D92273" w:rsidRPr="005F5E0D" w:rsidRDefault="00D92273" w:rsidP="005F5E0D">
      <w:pPr>
        <w:pStyle w:val="a4"/>
        <w:numPr>
          <w:ilvl w:val="0"/>
          <w:numId w:val="13"/>
        </w:numPr>
        <w:shd w:val="clear" w:color="auto" w:fill="FFFFFF"/>
        <w:spacing w:before="7" w:line="317" w:lineRule="exact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z w:val="24"/>
          <w:szCs w:val="24"/>
        </w:rPr>
        <w:t>выполнять не менее трех видов рукоде</w:t>
      </w:r>
      <w:r w:rsidR="00DD09CB" w:rsidRPr="005F5E0D">
        <w:rPr>
          <w:rFonts w:ascii="Times New Roman" w:eastAsia="Times New Roman" w:hAnsi="Times New Roman" w:cs="Times New Roman"/>
          <w:sz w:val="24"/>
          <w:szCs w:val="24"/>
        </w:rPr>
        <w:t>лия с текстильными и поделочными</w:t>
      </w:r>
      <w:r w:rsidRPr="005F5E0D">
        <w:rPr>
          <w:rFonts w:ascii="Times New Roman" w:eastAsia="Times New Roman" w:hAnsi="Times New Roman" w:cs="Times New Roman"/>
          <w:sz w:val="24"/>
          <w:szCs w:val="24"/>
        </w:rPr>
        <w:t xml:space="preserve"> материалами.</w:t>
      </w:r>
    </w:p>
    <w:p w:rsidR="00D92273" w:rsidRPr="00877051" w:rsidRDefault="00D92273" w:rsidP="00877051">
      <w:pPr>
        <w:shd w:val="clear" w:color="auto" w:fill="FFFFFF"/>
        <w:spacing w:before="338" w:line="302" w:lineRule="exact"/>
        <w:ind w:left="22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Использовать приобретенные знания и умения в практической деятельности </w:t>
      </w: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повседневной жизни </w:t>
      </w:r>
      <w:r w:rsidRPr="00877051">
        <w:rPr>
          <w:rFonts w:ascii="Times New Roman" w:eastAsia="Times New Roman" w:hAnsi="Times New Roman" w:cs="Times New Roman"/>
          <w:sz w:val="24"/>
          <w:szCs w:val="24"/>
        </w:rPr>
        <w:t>для:</w:t>
      </w:r>
    </w:p>
    <w:p w:rsidR="00D92273" w:rsidRPr="005F5E0D" w:rsidRDefault="00D92273" w:rsidP="005F5E0D">
      <w:pPr>
        <w:pStyle w:val="a4"/>
        <w:numPr>
          <w:ilvl w:val="0"/>
          <w:numId w:val="13"/>
        </w:numPr>
        <w:shd w:val="clear" w:color="auto" w:fill="FFFFFF"/>
        <w:spacing w:before="7" w:line="317" w:lineRule="exact"/>
        <w:ind w:right="86"/>
        <w:jc w:val="both"/>
        <w:rPr>
          <w:rFonts w:ascii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pacing w:val="-2"/>
          <w:sz w:val="24"/>
          <w:szCs w:val="24"/>
        </w:rPr>
        <w:t>изготовления изделий из текстильных и поделоч</w:t>
      </w:r>
      <w:r w:rsidR="00DD09CB" w:rsidRPr="005F5E0D">
        <w:rPr>
          <w:rFonts w:ascii="Times New Roman" w:eastAsia="Times New Roman" w:hAnsi="Times New Roman" w:cs="Times New Roman"/>
          <w:spacing w:val="-2"/>
          <w:sz w:val="24"/>
          <w:szCs w:val="24"/>
        </w:rPr>
        <w:t>ных материалов с использованием</w:t>
      </w:r>
      <w:r w:rsidR="005F5E0D" w:rsidRPr="005F5E0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F5E0D">
        <w:rPr>
          <w:rFonts w:ascii="Times New Roman" w:eastAsia="Times New Roman" w:hAnsi="Times New Roman" w:cs="Times New Roman"/>
          <w:sz w:val="24"/>
          <w:szCs w:val="24"/>
        </w:rPr>
        <w:t>швейных машин, оборудования и приспособл</w:t>
      </w:r>
      <w:r w:rsidR="00DD09CB" w:rsidRPr="005F5E0D">
        <w:rPr>
          <w:rFonts w:ascii="Times New Roman" w:eastAsia="Times New Roman" w:hAnsi="Times New Roman" w:cs="Times New Roman"/>
          <w:sz w:val="24"/>
          <w:szCs w:val="24"/>
        </w:rPr>
        <w:t>ений, приборов влажно-тепловой и</w:t>
      </w:r>
      <w:r w:rsidRPr="005F5E0D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художественного оформления изделий.</w:t>
      </w:r>
    </w:p>
    <w:p w:rsidR="0097074F" w:rsidRPr="00877051" w:rsidRDefault="0097074F" w:rsidP="0097074F">
      <w:pPr>
        <w:shd w:val="clear" w:color="auto" w:fill="FFFFFF"/>
        <w:spacing w:before="331" w:line="310" w:lineRule="exact"/>
        <w:ind w:right="-24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Культура питания. Технология приготовления пищи.</w:t>
      </w:r>
    </w:p>
    <w:p w:rsidR="00D92273" w:rsidRPr="00877051" w:rsidRDefault="00D92273" w:rsidP="0097074F">
      <w:pPr>
        <w:shd w:val="clear" w:color="auto" w:fill="FFFFFF"/>
        <w:spacing w:before="331" w:line="310" w:lineRule="exact"/>
        <w:ind w:right="-24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/ понимать</w:t>
      </w:r>
    </w:p>
    <w:p w:rsidR="00742E5F" w:rsidRPr="005F5E0D" w:rsidRDefault="00D92273" w:rsidP="005F5E0D">
      <w:pPr>
        <w:pStyle w:val="a4"/>
        <w:numPr>
          <w:ilvl w:val="0"/>
          <w:numId w:val="13"/>
        </w:numPr>
        <w:shd w:val="clear" w:color="auto" w:fill="FFFFFF"/>
        <w:spacing w:line="317" w:lineRule="exact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z w:val="24"/>
          <w:szCs w:val="24"/>
        </w:rPr>
        <w:t>влияние   способов   обработки   на  пищевую   ценность   продуктов;   санитарно</w:t>
      </w:r>
      <w:r w:rsidR="00DD09CB" w:rsidRPr="005F5E0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5E0D">
        <w:rPr>
          <w:rFonts w:ascii="Times New Roman" w:eastAsia="Times New Roman" w:hAnsi="Times New Roman" w:cs="Times New Roman"/>
          <w:sz w:val="24"/>
          <w:szCs w:val="24"/>
        </w:rPr>
        <w:t xml:space="preserve"> гигиенические требования к помещению кухни и столовой, к обработке пищевы</w:t>
      </w:r>
      <w:r w:rsidR="00DD09CB" w:rsidRPr="005F5E0D">
        <w:rPr>
          <w:rFonts w:ascii="Times New Roman" w:eastAsia="Times New Roman" w:hAnsi="Times New Roman" w:cs="Times New Roman"/>
          <w:sz w:val="24"/>
          <w:szCs w:val="24"/>
        </w:rPr>
        <w:t>х</w:t>
      </w:r>
      <w:r w:rsidR="00742E5F" w:rsidRPr="005F5E0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продуктов; виды оборудования современной кухни; виды экологического загрязнения </w:t>
      </w:r>
      <w:r w:rsidR="00742E5F" w:rsidRPr="005F5E0D">
        <w:rPr>
          <w:rFonts w:ascii="Times New Roman" w:eastAsia="Times New Roman" w:hAnsi="Times New Roman" w:cs="Times New Roman"/>
          <w:sz w:val="24"/>
          <w:szCs w:val="24"/>
        </w:rPr>
        <w:t>пищевых продуктов, влияющие на здоровье человека.</w:t>
      </w:r>
    </w:p>
    <w:p w:rsidR="00742E5F" w:rsidRPr="00877051" w:rsidRDefault="00742E5F" w:rsidP="00877051">
      <w:pPr>
        <w:shd w:val="clear" w:color="auto" w:fill="FFFFFF"/>
        <w:spacing w:line="317" w:lineRule="exact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Уметь</w:t>
      </w:r>
    </w:p>
    <w:p w:rsidR="00742E5F" w:rsidRPr="005F5E0D" w:rsidRDefault="00742E5F" w:rsidP="005F5E0D">
      <w:pPr>
        <w:pStyle w:val="a4"/>
        <w:numPr>
          <w:ilvl w:val="0"/>
          <w:numId w:val="13"/>
        </w:numPr>
        <w:shd w:val="clear" w:color="auto" w:fill="FFFFFF"/>
        <w:spacing w:before="7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завтрака, обеда , ужина; выполнять механическую и тепловую обработку пищевых продуктов; соблюдать правила хранения пищевых продуктов, полуфабрикатов и готовых блюд, заготавливать на зиму овощи и фрукты; оказывать первую помощь при пищевых отравлениях и ожогах.</w:t>
      </w:r>
    </w:p>
    <w:p w:rsidR="00742E5F" w:rsidRPr="00877051" w:rsidRDefault="00742E5F" w:rsidP="00877051">
      <w:pPr>
        <w:shd w:val="clear" w:color="auto" w:fill="FFFFFF"/>
        <w:spacing w:before="331" w:line="317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8770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877051">
        <w:rPr>
          <w:rFonts w:ascii="Times New Roman" w:eastAsia="Times New Roman" w:hAnsi="Times New Roman" w:cs="Times New Roman"/>
          <w:sz w:val="24"/>
          <w:szCs w:val="24"/>
        </w:rPr>
        <w:t>для:</w:t>
      </w:r>
    </w:p>
    <w:p w:rsidR="00E92FAF" w:rsidRPr="005F5E0D" w:rsidRDefault="00742E5F" w:rsidP="005F5E0D">
      <w:pPr>
        <w:pStyle w:val="a4"/>
        <w:numPr>
          <w:ilvl w:val="0"/>
          <w:numId w:val="13"/>
        </w:numPr>
        <w:shd w:val="clear" w:color="auto" w:fill="FFFFFF"/>
        <w:spacing w:line="317" w:lineRule="exact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5E0D">
        <w:rPr>
          <w:rFonts w:ascii="Times New Roman" w:eastAsia="Times New Roman" w:hAnsi="Times New Roman" w:cs="Times New Roman"/>
          <w:sz w:val="24"/>
          <w:szCs w:val="24"/>
        </w:rPr>
        <w:t>приготовления и повышения качества, сокращения временных и энергетических затрат при обработке пищевых продуктов; консервирования и заготовки пищевых продуктов в домашних условиях; соблюдения правил этикета за столом; приготовления блюд по готовым рецептам, включая блюда национальной кухни; выпечки хлебобулочных и кондитерских изделий; сервировки стола и оформления приготовленных блюд</w:t>
      </w:r>
      <w:r w:rsidR="005649BF" w:rsidRPr="005F5E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7051" w:rsidRPr="00877051" w:rsidRDefault="00877051" w:rsidP="0087705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</w:t>
      </w:r>
      <w:r w:rsidRPr="0087705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ехнологии ведения дома</w:t>
      </w:r>
    </w:p>
    <w:p w:rsidR="00877051" w:rsidRPr="00686ECB" w:rsidRDefault="00877051" w:rsidP="0087705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знать/понимать</w:t>
      </w:r>
    </w:p>
    <w:p w:rsidR="00877051" w:rsidRPr="00686ECB" w:rsidRDefault="00877051" w:rsidP="00877051">
      <w:pPr>
        <w:pStyle w:val="a4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характеристики основных функциональных зон в жилых по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менной бытовой техники; санитар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t>но-технические работы; виды санитарно-технических устройств; причины протечек в кранах, вентилях и сливных бачках кана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лизации;</w:t>
      </w:r>
    </w:p>
    <w:p w:rsidR="00877051" w:rsidRPr="00686ECB" w:rsidRDefault="00877051" w:rsidP="0087705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уметь</w:t>
      </w:r>
    </w:p>
    <w:p w:rsidR="00877051" w:rsidRPr="00686ECB" w:rsidRDefault="00877051" w:rsidP="00877051">
      <w:pPr>
        <w:pStyle w:val="a4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ремонтно-отделочные работы с указанием мате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риалов, инструментов, оборудования и примерных затрат; подбирать покрытия в соответствии с функциональным назна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чением помещений; заменять уплотнительные прокладки в кране или вентиле; соблюдать правила пользования современ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бытовой техникой;</w:t>
      </w:r>
    </w:p>
    <w:p w:rsidR="00877051" w:rsidRPr="007D4B5F" w:rsidRDefault="00877051" w:rsidP="0087705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использовать приобретенные знания и умения в практиче</w:t>
      </w:r>
      <w:r w:rsidRPr="00686E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ской деятельности и повседневной жизни</w:t>
      </w:r>
      <w:r w:rsidRPr="007D4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для;</w:t>
      </w:r>
    </w:p>
    <w:p w:rsidR="00877051" w:rsidRPr="00686ECB" w:rsidRDefault="00877051" w:rsidP="00877051">
      <w:pPr>
        <w:pStyle w:val="a4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ванием современных материалов для ремонта и отделки по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мещений; применения средств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ндивидуальной защиты и 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гиены</w:t>
      </w:r>
      <w:r w:rsidRPr="00686E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5E0D" w:rsidRDefault="005F5E0D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5E0D" w:rsidRDefault="005F5E0D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5E0D" w:rsidRDefault="005F5E0D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051" w:rsidRPr="00877051" w:rsidRDefault="00877051" w:rsidP="005649BF">
      <w:pPr>
        <w:shd w:val="clear" w:color="auto" w:fill="FFFFFF"/>
        <w:spacing w:line="317" w:lineRule="exact"/>
        <w:ind w:left="7"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КРИТЕРИИ ОЦЕНКИ РЕЗУЛЬТАТОВ РАБОТЫ НА УРОКЕ ТЕХНОЛОГИИ</w:t>
      </w: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Нормы оценки знаний</w:t>
      </w:r>
    </w:p>
    <w:p w:rsidR="00A92F91" w:rsidRPr="00A92F91" w:rsidRDefault="00A92F91" w:rsidP="00A92F91">
      <w:pPr>
        <w:spacing w:after="0" w:line="360" w:lineRule="auto"/>
        <w:ind w:firstLine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примеры.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«2»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Нормы оценки </w:t>
      </w: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практической работы</w:t>
      </w: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Организация труда</w:t>
      </w: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«2»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Приемы труда</w:t>
      </w: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все приемы труда выполнялись правильно, не было нарушений правил техники безопасности, установленных для данного вида работ.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«2»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</w:t>
      </w: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Качество изделий (работы)</w:t>
      </w:r>
    </w:p>
    <w:p w:rsidR="00A92F91" w:rsidRPr="00A92F91" w:rsidRDefault="00A92F91" w:rsidP="00A92F9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ставиться, если изделие выполнено по чертежу, размеры выдержаны, но качество отделки ниже требуемого.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изделие выполнено по чертежу с небольшими отклонениями; качество отделки удовлетворительное.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>Отметка «2» ставится, если изделие выполнено с отступлениями от чертежа, не соответствует образцу. Дополнительная доработка не может привести к возможности использования изделия.</w:t>
      </w:r>
    </w:p>
    <w:p w:rsidR="00A92F91" w:rsidRPr="00A92F91" w:rsidRDefault="00A92F91" w:rsidP="00A92F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Норма </w:t>
      </w: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времени </w:t>
      </w:r>
      <w:r w:rsidRPr="00A92F9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en-US"/>
        </w:rPr>
        <w:t>(выработки)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задание выполнено в полном объеме и в установленный срок.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на выполнение работы затрачено времени больше установленного по норме на 10%.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A92F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на выполнение работы затрачено времени больше установленного по норме на 25%.</w:t>
      </w:r>
    </w:p>
    <w:p w:rsidR="00A92F91" w:rsidRPr="00A92F91" w:rsidRDefault="00A92F91" w:rsidP="00A92F9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92F91">
        <w:rPr>
          <w:rFonts w:ascii="Times New Roman" w:hAnsi="Times New Roman" w:cs="Times New Roman"/>
          <w:b/>
          <w:sz w:val="24"/>
          <w:szCs w:val="24"/>
        </w:rPr>
        <w:t>Отметка «2»</w:t>
      </w:r>
      <w:r w:rsidRPr="00A92F91">
        <w:rPr>
          <w:rFonts w:ascii="Times New Roman" w:hAnsi="Times New Roman" w:cs="Times New Roman"/>
          <w:sz w:val="24"/>
          <w:szCs w:val="24"/>
        </w:rPr>
        <w:t xml:space="preserve"> ставится, если на выполнение работы затрачено времени против нормы больше чем на 25%.</w:t>
      </w:r>
    </w:p>
    <w:p w:rsidR="005649BF" w:rsidRPr="005F5E0D" w:rsidRDefault="005649BF" w:rsidP="005F5E0D">
      <w:pPr>
        <w:spacing w:after="0" w:line="360" w:lineRule="auto"/>
        <w:rPr>
          <w:rFonts w:eastAsia="Times New Roman" w:cs="Times New Roman"/>
          <w:color w:val="545454"/>
          <w:sz w:val="24"/>
          <w:szCs w:val="24"/>
          <w:lang w:eastAsia="en-US"/>
        </w:rPr>
      </w:pPr>
    </w:p>
    <w:p w:rsidR="005649BF" w:rsidRDefault="005649BF" w:rsidP="00C163C6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5649BF" w:rsidRDefault="005649BF" w:rsidP="00C163C6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</w:rPr>
      </w:pPr>
    </w:p>
    <w:p w:rsidR="006242EF" w:rsidRPr="003C489A" w:rsidRDefault="003C489A" w:rsidP="003C489A">
      <w:pPr>
        <w:shd w:val="clear" w:color="auto" w:fill="FFFFFF"/>
        <w:spacing w:line="317" w:lineRule="exact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>Предмет ТЕХНОЛОГИЯ</w:t>
      </w:r>
      <w:r w:rsidR="00650626">
        <w:rPr>
          <w:rFonts w:ascii="Times New Roman" w:hAnsi="Times New Roman" w:cs="Times New Roman"/>
          <w:sz w:val="24"/>
          <w:szCs w:val="24"/>
        </w:rPr>
        <w:t xml:space="preserve"> ПО НАПРАВЛЕНИБ </w:t>
      </w:r>
      <w:r w:rsidR="005649BF">
        <w:rPr>
          <w:rFonts w:ascii="Times New Roman" w:hAnsi="Times New Roman" w:cs="Times New Roman"/>
          <w:sz w:val="24"/>
          <w:szCs w:val="24"/>
        </w:rPr>
        <w:t>ОБСЛУЖИВАЮЩИЙ ТРУД.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>Класс 5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>2 часа в неделю</w:t>
      </w:r>
    </w:p>
    <w:p w:rsidR="003C489A" w:rsidRDefault="0010768E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  часа </w:t>
      </w:r>
      <w:r w:rsidR="003C489A" w:rsidRPr="003C489A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57" w:type="dxa"/>
        <w:tblLayout w:type="fixed"/>
        <w:tblLook w:val="04A0"/>
      </w:tblPr>
      <w:tblGrid>
        <w:gridCol w:w="817"/>
        <w:gridCol w:w="5951"/>
        <w:gridCol w:w="1138"/>
        <w:gridCol w:w="1275"/>
        <w:gridCol w:w="26"/>
        <w:gridCol w:w="1533"/>
        <w:gridCol w:w="17"/>
      </w:tblGrid>
      <w:tr w:rsidR="004F497F" w:rsidTr="00E92FAF">
        <w:trPr>
          <w:gridAfter w:val="1"/>
          <w:wAfter w:w="17" w:type="dxa"/>
          <w:trHeight w:hRule="exact" w:val="480"/>
        </w:trPr>
        <w:tc>
          <w:tcPr>
            <w:tcW w:w="817" w:type="dxa"/>
            <w:vMerge w:val="restart"/>
          </w:tcPr>
          <w:p w:rsidR="004F497F" w:rsidRPr="004F497F" w:rsidRDefault="004F497F" w:rsidP="004F497F">
            <w:pPr>
              <w:shd w:val="clear" w:color="auto" w:fill="FFFFFF"/>
              <w:spacing w:line="274" w:lineRule="exact"/>
              <w:ind w:left="7" w:right="130"/>
              <w:jc w:val="center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1" w:type="dxa"/>
            <w:vMerge w:val="restart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497F" w:rsidRP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урока, основное содержание</w:t>
            </w:r>
          </w:p>
        </w:tc>
        <w:tc>
          <w:tcPr>
            <w:tcW w:w="1138" w:type="dxa"/>
            <w:vMerge w:val="restart"/>
          </w:tcPr>
          <w:p w:rsidR="004F497F" w:rsidRPr="004F497F" w:rsidRDefault="004F497F" w:rsidP="004F497F">
            <w:pPr>
              <w:shd w:val="clear" w:color="auto" w:fill="FFFFFF"/>
              <w:ind w:left="122" w:right="130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4" w:type="dxa"/>
            <w:gridSpan w:val="3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дата проведения</w:t>
            </w:r>
          </w:p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360"/>
        </w:trPr>
        <w:tc>
          <w:tcPr>
            <w:tcW w:w="817" w:type="dxa"/>
            <w:vMerge/>
          </w:tcPr>
          <w:p w:rsidR="004F497F" w:rsidRPr="004F497F" w:rsidRDefault="004F497F" w:rsidP="004F497F">
            <w:pPr>
              <w:shd w:val="clear" w:color="auto" w:fill="FFFFFF"/>
              <w:spacing w:line="274" w:lineRule="exact"/>
              <w:ind w:left="7" w:right="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vMerge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4F497F" w:rsidRPr="004F497F" w:rsidRDefault="004F497F" w:rsidP="004F497F">
            <w:pPr>
              <w:shd w:val="clear" w:color="auto" w:fill="FFFFFF"/>
              <w:ind w:left="122"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0" w:type="dxa"/>
            <w:gridSpan w:val="2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факт</w:t>
            </w:r>
          </w:p>
        </w:tc>
      </w:tr>
      <w:tr w:rsidR="004F497F" w:rsidTr="00E92FAF">
        <w:trPr>
          <w:trHeight w:hRule="exact" w:val="1530"/>
        </w:trPr>
        <w:tc>
          <w:tcPr>
            <w:tcW w:w="817" w:type="dxa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</w:tcPr>
          <w:p w:rsidR="004F497F" w:rsidRPr="004F497F" w:rsidRDefault="004F497F" w:rsidP="004F497F">
            <w:pPr>
              <w:shd w:val="clear" w:color="auto" w:fill="FFFFFF"/>
              <w:ind w:left="1058" w:right="1051" w:firstLine="25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F497F" w:rsidRPr="004F497F" w:rsidRDefault="00EA5F40" w:rsidP="0034293A">
            <w:pPr>
              <w:shd w:val="clear" w:color="auto" w:fill="FFFFFF"/>
              <w:ind w:left="1058" w:right="1051" w:firstLine="2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Технологии</w:t>
            </w:r>
            <w:r w:rsidR="003429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ведения дома. Эстетика и экология </w:t>
            </w:r>
            <w:r w:rsidR="004F497F" w:rsidRPr="004F49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жилища</w:t>
            </w:r>
          </w:p>
        </w:tc>
        <w:tc>
          <w:tcPr>
            <w:tcW w:w="1138" w:type="dxa"/>
          </w:tcPr>
          <w:p w:rsidR="004F497F" w:rsidRP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497F" w:rsidRPr="004F497F" w:rsidRDefault="004F497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97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999"/>
        </w:trPr>
        <w:tc>
          <w:tcPr>
            <w:tcW w:w="817" w:type="dxa"/>
          </w:tcPr>
          <w:p w:rsidR="00E92FAF" w:rsidRPr="004F497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1" w:type="dxa"/>
          </w:tcPr>
          <w:p w:rsidR="00E92FAF" w:rsidRPr="00E92FAF" w:rsidRDefault="00E92FAF" w:rsidP="00E92FAF">
            <w:pPr>
              <w:shd w:val="clear" w:color="auto" w:fill="FFFFFF"/>
              <w:ind w:right="-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из истории архитектуры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интерьера. </w:t>
            </w:r>
            <w:r w:rsidRPr="00E92F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Национальные традиции, связь архитектуры с природой.</w:t>
            </w: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2FAF" w:rsidRP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F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127"/>
        </w:trPr>
        <w:tc>
          <w:tcPr>
            <w:tcW w:w="817" w:type="dxa"/>
          </w:tcPr>
          <w:p w:rsidR="00E92FA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1" w:type="dxa"/>
          </w:tcPr>
          <w:p w:rsidR="00E92FAF" w:rsidRPr="00E92FAF" w:rsidRDefault="00E92FAF" w:rsidP="00E92FAF">
            <w:pPr>
              <w:shd w:val="clear" w:color="auto" w:fill="FFFFFF"/>
              <w:ind w:right="-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FA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Интерьер жилых помещений и их комфортность. </w:t>
            </w:r>
            <w:r w:rsidRP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стили в интерьере.</w:t>
            </w: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2FAF" w:rsidRP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F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980"/>
        </w:trPr>
        <w:tc>
          <w:tcPr>
            <w:tcW w:w="817" w:type="dxa"/>
          </w:tcPr>
          <w:p w:rsidR="004F497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</w:tcPr>
          <w:p w:rsidR="00E92FAF" w:rsidRDefault="00E92FAF" w:rsidP="00E92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размещение оборудования кухни и уход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ним. Создание интерьера кухни с учетом запросов и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потребностей      семьи     и      санитарно-гигиенических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требований. Современные системы фильтрации воды.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Разделение кухни на зону для приготовления пищи и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зону столовой.</w:t>
            </w:r>
          </w:p>
          <w:p w:rsidR="00E92FAF" w:rsidRDefault="00E92FAF" w:rsidP="00E92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2FAF" w:rsidRDefault="00E92FAF" w:rsidP="00E92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2FAF" w:rsidRPr="004F497F" w:rsidRDefault="00E92FAF" w:rsidP="00E92FA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4F497F" w:rsidRPr="00E92FAF" w:rsidRDefault="004F497F" w:rsidP="00E92FAF">
            <w:pPr>
              <w:shd w:val="clear" w:color="auto" w:fill="FFFFFF"/>
              <w:ind w:right="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710"/>
        </w:trPr>
        <w:tc>
          <w:tcPr>
            <w:tcW w:w="817" w:type="dxa"/>
          </w:tcPr>
          <w:p w:rsidR="00E92FA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</w:tcPr>
          <w:p w:rsidR="00E92FAF" w:rsidRPr="004F497F" w:rsidRDefault="00E92FAF" w:rsidP="00E92FA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  интерьера   тканями,   росписью,   резьбой   по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дереву.   Декоративное   украшение   кухни   изделиями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 изготовления.</w:t>
            </w:r>
          </w:p>
          <w:p w:rsidR="00E92FAF" w:rsidRPr="00E92FAF" w:rsidRDefault="00E92FAF" w:rsidP="00E92FA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   электробытовых    приборов    и    технологии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приготовления пищи на здоровье человека.</w:t>
            </w:r>
          </w:p>
          <w:p w:rsidR="00E92FAF" w:rsidRPr="004F497F" w:rsidRDefault="00E92FAF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125"/>
        </w:trPr>
        <w:tc>
          <w:tcPr>
            <w:tcW w:w="817" w:type="dxa"/>
          </w:tcPr>
          <w:p w:rsidR="004F497F" w:rsidRPr="004F497F" w:rsidRDefault="004F497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</w:tcPr>
          <w:p w:rsidR="003C489A" w:rsidRDefault="003C489A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5649BF" w:rsidP="00E92FA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Культура питания.</w:t>
            </w:r>
          </w:p>
          <w:p w:rsidR="005649BF" w:rsidRDefault="005649BF" w:rsidP="00E92FA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Технология приготовления пищи.</w:t>
            </w:r>
          </w:p>
          <w:p w:rsidR="003C489A" w:rsidRDefault="003C489A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Pr="004F497F" w:rsidRDefault="003C489A" w:rsidP="008E6E1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E92FAF" w:rsidRDefault="005649B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2FAF" w:rsidRPr="00E92F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4F497F" w:rsidRP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141"/>
        </w:trPr>
        <w:tc>
          <w:tcPr>
            <w:tcW w:w="817" w:type="dxa"/>
          </w:tcPr>
          <w:p w:rsidR="004F497F" w:rsidRDefault="004F497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E92FAF" w:rsidRPr="004F497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1" w:type="dxa"/>
          </w:tcPr>
          <w:p w:rsidR="004F497F" w:rsidRPr="004F497F" w:rsidRDefault="00E92FAF" w:rsidP="00E92FA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9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Санитарные требования к помещению кухни и столовой.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санитарии и гигиены при обработке пищевых продуктов.</w:t>
            </w:r>
          </w:p>
        </w:tc>
        <w:tc>
          <w:tcPr>
            <w:tcW w:w="1138" w:type="dxa"/>
          </w:tcPr>
          <w:p w:rsidR="004F497F" w:rsidRP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497F" w:rsidRP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F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129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</w:tcPr>
          <w:p w:rsidR="004F497F" w:rsidRPr="004F497F" w:rsidRDefault="004F497F" w:rsidP="004F497F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применения различных моющих и чистящих средств.</w:t>
            </w:r>
            <w:r w:rsid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Оказание первой помощи при ожогах, порезах и других трамвах.</w:t>
            </w: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129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</w:tcPr>
          <w:p w:rsidR="00E92FAF" w:rsidRPr="004F497F" w:rsidRDefault="00E92FAF" w:rsidP="004F497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процессе пищеварения.  Общие сведения о </w:t>
            </w:r>
            <w:r w:rsidRPr="004F49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питательных    веществах    и    витаминах.    </w:t>
            </w: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152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92FA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</w:tcPr>
          <w:p w:rsidR="004F497F" w:rsidRDefault="004F497F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Содержание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пищевых продуктах. Суточная потребность в витаминах.</w:t>
            </w: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Default="003C489A" w:rsidP="004F49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Pr="004F497F" w:rsidRDefault="003C489A" w:rsidP="004F497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520"/>
        </w:trPr>
        <w:tc>
          <w:tcPr>
            <w:tcW w:w="817" w:type="dxa"/>
          </w:tcPr>
          <w:p w:rsidR="004F497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</w:tcPr>
          <w:p w:rsidR="004F497F" w:rsidRPr="004F497F" w:rsidRDefault="004F497F" w:rsidP="008E6E1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Продукты,        используемые        для        приготовления</w:t>
            </w:r>
            <w:r w:rsidR="00E92FA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бутербродов. Виды бутербродов. Способы оформления</w:t>
            </w:r>
            <w:r w:rsid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бутербродов (открытых бутербродов). Условия и сроки</w:t>
            </w:r>
            <w:r w:rsidR="00E92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 бутербродов.</w:t>
            </w:r>
          </w:p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131"/>
        </w:trPr>
        <w:tc>
          <w:tcPr>
            <w:tcW w:w="817" w:type="dxa"/>
          </w:tcPr>
          <w:p w:rsidR="00E92FA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</w:tcPr>
          <w:p w:rsidR="00E92FAF" w:rsidRPr="004F497F" w:rsidRDefault="00E92FAF" w:rsidP="00E92FA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горячих напитков.</w:t>
            </w:r>
          </w:p>
          <w:p w:rsidR="00E92FAF" w:rsidRPr="004F497F" w:rsidRDefault="00E92FAF" w:rsidP="00E92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Способы заваривания кофе, какао, чая и трав.</w:t>
            </w: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558"/>
        </w:trPr>
        <w:tc>
          <w:tcPr>
            <w:tcW w:w="817" w:type="dxa"/>
          </w:tcPr>
          <w:p w:rsidR="00E92FA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1" w:type="dxa"/>
          </w:tcPr>
          <w:p w:rsidR="00E92FAF" w:rsidRDefault="00E92FAF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яйца.  Способы определения свежести яиц. </w:t>
            </w:r>
            <w:r w:rsidRPr="004F497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Приспособления   и   оборудование  для   приготовления </w:t>
            </w: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блюд из яиц.</w:t>
            </w:r>
          </w:p>
          <w:p w:rsidR="00E92FAF" w:rsidRPr="004F497F" w:rsidRDefault="00E92FAF" w:rsidP="008E6E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F497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кулинарного использования перепелиных яиц.</w:t>
            </w: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4F497F" w:rsidTr="00E92FAF">
        <w:trPr>
          <w:trHeight w:hRule="exact" w:val="1121"/>
        </w:trPr>
        <w:tc>
          <w:tcPr>
            <w:tcW w:w="817" w:type="dxa"/>
          </w:tcPr>
          <w:p w:rsidR="004F497F" w:rsidRPr="004F497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1" w:type="dxa"/>
          </w:tcPr>
          <w:p w:rsidR="004F497F" w:rsidRPr="004F497F" w:rsidRDefault="00E92FAF" w:rsidP="00E92FA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Крашение и роспись яиц. Выполнение эскизов художественной росписи яиц.</w:t>
            </w:r>
          </w:p>
        </w:tc>
        <w:tc>
          <w:tcPr>
            <w:tcW w:w="1138" w:type="dxa"/>
          </w:tcPr>
          <w:p w:rsidR="004F497F" w:rsidRDefault="004F497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97F" w:rsidRPr="004F497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4F497F" w:rsidRPr="004F497F" w:rsidRDefault="004F497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4F497F" w:rsidRPr="004F497F" w:rsidRDefault="004F497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E92FAF">
        <w:trPr>
          <w:trHeight w:hRule="exact" w:val="1121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1" w:type="dxa"/>
          </w:tcPr>
          <w:p w:rsidR="00E92FAF" w:rsidRDefault="00E92FAF" w:rsidP="00E92FA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овощей, содержание в них минеральных веществ, белков, жиров, углеводов, витаминов. </w:t>
            </w:r>
          </w:p>
          <w:p w:rsidR="00E92FAF" w:rsidRDefault="00E92FAF" w:rsidP="004F497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экологии на качество овощей.</w:t>
            </w:r>
          </w:p>
          <w:p w:rsidR="005649BF" w:rsidRDefault="005649BF" w:rsidP="004F497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9BF" w:rsidRPr="004F497F" w:rsidRDefault="005649BF" w:rsidP="004F497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4F49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4F497F" w:rsidRDefault="00E92FAF" w:rsidP="004F497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4F497F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5649BF">
        <w:trPr>
          <w:trHeight w:hRule="exact" w:val="1317"/>
        </w:trPr>
        <w:tc>
          <w:tcPr>
            <w:tcW w:w="817" w:type="dxa"/>
          </w:tcPr>
          <w:p w:rsidR="00A83AE8" w:rsidRPr="00A83AE8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1" w:type="dxa"/>
          </w:tcPr>
          <w:p w:rsid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определения качества овощей. </w:t>
            </w:r>
          </w:p>
          <w:p w:rsid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салатов.</w:t>
            </w:r>
          </w:p>
          <w:p w:rsidR="00E92FAF" w:rsidRDefault="00E92FA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подбора овощных гарниров к мясу,  рыбе.</w:t>
            </w:r>
          </w:p>
          <w:p w:rsidR="005649BF" w:rsidRDefault="005649B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9BF" w:rsidRDefault="005649B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9BF" w:rsidRDefault="005649B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9BF" w:rsidRDefault="005649B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9BF" w:rsidRPr="00A83AE8" w:rsidRDefault="005649B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92FA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Pr="00A83AE8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5649BF">
        <w:trPr>
          <w:trHeight w:hRule="exact" w:val="1137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1" w:type="dxa"/>
          </w:tcPr>
          <w:p w:rsidR="00E92FAF" w:rsidRPr="00A83AE8" w:rsidRDefault="00E92FAF" w:rsidP="00E92FAF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меню на завтрак. Правила подачи горячих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напитков.  Столовые приборы и правила  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ими.</w:t>
            </w:r>
          </w:p>
          <w:p w:rsidR="00E92FAF" w:rsidRPr="00A83AE8" w:rsidRDefault="00E92FA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E92FA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E92F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A83AE8" w:rsidRDefault="00E92FAF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A83AE8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997"/>
        </w:trPr>
        <w:tc>
          <w:tcPr>
            <w:tcW w:w="817" w:type="dxa"/>
          </w:tcPr>
          <w:p w:rsidR="00A83AE8" w:rsidRPr="00A83AE8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Эстетическое оформление стола. Правила поведения за</w:t>
            </w:r>
            <w:r w:rsidR="004A2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столом.</w:t>
            </w:r>
          </w:p>
        </w:tc>
        <w:tc>
          <w:tcPr>
            <w:tcW w:w="1138" w:type="dxa"/>
          </w:tcPr>
          <w:p w:rsidR="00E92FAF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AE8" w:rsidRPr="00A83AE8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5649BF">
        <w:trPr>
          <w:trHeight w:hRule="exact" w:val="1316"/>
        </w:trPr>
        <w:tc>
          <w:tcPr>
            <w:tcW w:w="817" w:type="dxa"/>
          </w:tcPr>
          <w:p w:rsidR="00E92FAF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1" w:type="dxa"/>
          </w:tcPr>
          <w:p w:rsidR="00E92FAF" w:rsidRPr="00A83AE8" w:rsidRDefault="00E92FA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продовольственных запасов в экономном ведении домашнего хозяйства.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приготовления домашних запасов.</w:t>
            </w:r>
          </w:p>
        </w:tc>
        <w:tc>
          <w:tcPr>
            <w:tcW w:w="1138" w:type="dxa"/>
          </w:tcPr>
          <w:p w:rsidR="00E92FAF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A83AE8" w:rsidRDefault="00E92FAF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A83AE8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1678"/>
        </w:trPr>
        <w:tc>
          <w:tcPr>
            <w:tcW w:w="817" w:type="dxa"/>
          </w:tcPr>
          <w:p w:rsidR="00A83AE8" w:rsidRPr="00A83AE8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1" w:type="dxa"/>
          </w:tcPr>
          <w:p w:rsidR="00A83AE8" w:rsidRPr="00A83AE8" w:rsidRDefault="00E92FA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сбора ягод, овощей, фруктов, грибов, лекарственных трав для кладки на хранение. Условия и сроки хранения сушенных и замороженных продуктов.</w:t>
            </w:r>
          </w:p>
        </w:tc>
        <w:tc>
          <w:tcPr>
            <w:tcW w:w="1138" w:type="dxa"/>
          </w:tcPr>
          <w:p w:rsidR="00A83AE8" w:rsidRDefault="00A83AE8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FAF" w:rsidRPr="00A83AE8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1678"/>
        </w:trPr>
        <w:tc>
          <w:tcPr>
            <w:tcW w:w="817" w:type="dxa"/>
          </w:tcPr>
          <w:p w:rsidR="00A83AE8" w:rsidRPr="00A83AE8" w:rsidRDefault="00A83AE8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</w:tcPr>
          <w:p w:rsidR="00A83AE8" w:rsidRDefault="00A83AE8" w:rsidP="00A83AE8">
            <w:pPr>
              <w:shd w:val="clear" w:color="auto" w:fill="FFFFFF"/>
              <w:ind w:firstLine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83AE8" w:rsidRDefault="00A83AE8" w:rsidP="00A83AE8">
            <w:pPr>
              <w:shd w:val="clear" w:color="auto" w:fill="FFFFFF"/>
              <w:ind w:firstLine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83A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Создание     изделий     из     текстильных     и поделочных материалов</w:t>
            </w:r>
          </w:p>
          <w:p w:rsidR="00A83AE8" w:rsidRDefault="00A83AE8" w:rsidP="00A83AE8">
            <w:pPr>
              <w:shd w:val="clear" w:color="auto" w:fill="FFFFFF"/>
              <w:ind w:firstLine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83AE8" w:rsidRPr="00A83AE8" w:rsidRDefault="00A83AE8" w:rsidP="00A83AE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8" w:type="dxa"/>
          </w:tcPr>
          <w:p w:rsidR="00A83AE8" w:rsidRDefault="00A83AE8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AE8" w:rsidRDefault="00A83AE8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3AE8" w:rsidRPr="00A83AE8" w:rsidRDefault="00A83AE8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AE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66CE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1678"/>
        </w:trPr>
        <w:tc>
          <w:tcPr>
            <w:tcW w:w="817" w:type="dxa"/>
          </w:tcPr>
          <w:p w:rsidR="00A83AE8" w:rsidRPr="00A83AE8" w:rsidRDefault="00A83AE8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2F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Рукоделие. Художественные ремесла. Традиционные     виды     рукоделия     и     декоративно-прикладного    творчества.    Применение    вышивки    в народном и современном костюме.</w:t>
            </w:r>
          </w:p>
        </w:tc>
        <w:tc>
          <w:tcPr>
            <w:tcW w:w="1138" w:type="dxa"/>
          </w:tcPr>
          <w:p w:rsidR="00A83AE8" w:rsidRPr="00A83AE8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92FAF" w:rsidTr="00B23CBE">
        <w:trPr>
          <w:trHeight w:hRule="exact" w:val="1326"/>
        </w:trPr>
        <w:tc>
          <w:tcPr>
            <w:tcW w:w="817" w:type="dxa"/>
          </w:tcPr>
          <w:p w:rsidR="00E92FAF" w:rsidRPr="00A83AE8" w:rsidRDefault="00E92FA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1" w:type="dxa"/>
          </w:tcPr>
          <w:p w:rsidR="00E92FAF" w:rsidRPr="00A83AE8" w:rsidRDefault="00E92FAF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вышивки. Композиция,</w:t>
            </w:r>
            <w:r w:rsidR="00B23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ритм, орнамент, раппорт в вышивке. Построение узора в художественной отделке вышивкой.</w:t>
            </w:r>
          </w:p>
        </w:tc>
        <w:tc>
          <w:tcPr>
            <w:tcW w:w="1138" w:type="dxa"/>
          </w:tcPr>
          <w:p w:rsidR="00E92FAF" w:rsidRPr="00A83AE8" w:rsidRDefault="00E92FAF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E92FAF" w:rsidRPr="00A83AE8" w:rsidRDefault="00E92FAF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E92FAF" w:rsidRPr="00A83AE8" w:rsidRDefault="00E92FAF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B23CBE">
        <w:trPr>
          <w:trHeight w:hRule="exact" w:val="1146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     простейших       вышивальных       швов: стебельчатого,   тамбурного,   «впе</w:t>
            </w:r>
            <w:r w:rsidR="00B23CBE">
              <w:rPr>
                <w:rFonts w:ascii="Times New Roman" w:eastAsia="Times New Roman" w:hAnsi="Times New Roman" w:cs="Times New Roman"/>
                <w:sz w:val="24"/>
                <w:szCs w:val="24"/>
              </w:rPr>
              <w:t>ред   иголку».</w:t>
            </w: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Способы безузлового закрепления рабочей нити.</w:t>
            </w: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23CBE" w:rsidTr="00B23CBE">
        <w:trPr>
          <w:trHeight w:hRule="exact" w:val="1405"/>
        </w:trPr>
        <w:tc>
          <w:tcPr>
            <w:tcW w:w="817" w:type="dxa"/>
          </w:tcPr>
          <w:p w:rsidR="00B23CBE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1" w:type="dxa"/>
          </w:tcPr>
          <w:p w:rsidR="00B23CBE" w:rsidRPr="00A83AE8" w:rsidRDefault="00B23CBE" w:rsidP="00B23CBE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    простейших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вышивальных       швов:  «назад иголку», п</w:t>
            </w: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етельного, «козлик».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вышивка по рисованному контуру узора.</w:t>
            </w:r>
          </w:p>
        </w:tc>
        <w:tc>
          <w:tcPr>
            <w:tcW w:w="1138" w:type="dxa"/>
          </w:tcPr>
          <w:p w:rsidR="00B23CBE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B23CBE">
        <w:trPr>
          <w:trHeight w:hRule="exact" w:val="1410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1" w:type="dxa"/>
          </w:tcPr>
          <w:p w:rsidR="00A83AE8" w:rsidRPr="00A83AE8" w:rsidRDefault="00A83AE8" w:rsidP="00B23CBE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 метки,  монограммы  стебельчатым  швом. Перевод рисунка на ткань, увеличение и уменьшение рисунка. </w:t>
            </w: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23CBE" w:rsidTr="00B23CBE">
        <w:trPr>
          <w:trHeight w:hRule="exact" w:val="1132"/>
        </w:trPr>
        <w:tc>
          <w:tcPr>
            <w:tcW w:w="817" w:type="dxa"/>
          </w:tcPr>
          <w:p w:rsidR="00B23CBE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1" w:type="dxa"/>
          </w:tcPr>
          <w:p w:rsidR="00B23CBE" w:rsidRPr="00A83AE8" w:rsidRDefault="00B23CBE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изделия в пяльцы. Отделка вышивкой скатерти, салфетки, фартука, носового платка.</w:t>
            </w:r>
          </w:p>
        </w:tc>
        <w:tc>
          <w:tcPr>
            <w:tcW w:w="1138" w:type="dxa"/>
          </w:tcPr>
          <w:p w:rsidR="00B23CBE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1678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материаловедения.</w:t>
            </w:r>
          </w:p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  текстильных   волокон.    Натуральные растительные волокна. Изготовление нитей и ткани в условиях прядильного и ткацкого производства.</w:t>
            </w: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23CBE" w:rsidTr="00E92FAF">
        <w:trPr>
          <w:trHeight w:hRule="exact" w:val="1678"/>
        </w:trPr>
        <w:tc>
          <w:tcPr>
            <w:tcW w:w="817" w:type="dxa"/>
          </w:tcPr>
          <w:p w:rsidR="00B23CBE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1" w:type="dxa"/>
          </w:tcPr>
          <w:p w:rsidR="00B23CBE" w:rsidRPr="00A83AE8" w:rsidRDefault="00B23CBE" w:rsidP="00B23CBE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материаловедения.</w:t>
            </w:r>
          </w:p>
          <w:p w:rsidR="00B23CBE" w:rsidRPr="00A83AE8" w:rsidRDefault="00B23CBE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уточная нити, кромка и ширина ткани. Полотняное переплетение. Лицевая и изнаночная сторона ткани.</w:t>
            </w:r>
          </w:p>
        </w:tc>
        <w:tc>
          <w:tcPr>
            <w:tcW w:w="1138" w:type="dxa"/>
          </w:tcPr>
          <w:p w:rsidR="00B23CBE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E92FAF">
        <w:trPr>
          <w:trHeight w:hRule="exact" w:val="2002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машиноведения.</w:t>
            </w:r>
          </w:p>
          <w:p w:rsidR="00A83AE8" w:rsidRPr="00A83AE8" w:rsidRDefault="00A83AE8" w:rsidP="00B23CBE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   передач    поступательного    колебательного    и вращательного движения. Виды машин, применяемых в швейной    промышленности.    </w:t>
            </w: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23CBE" w:rsidTr="00B23CBE">
        <w:trPr>
          <w:trHeight w:hRule="exact" w:val="1152"/>
        </w:trPr>
        <w:tc>
          <w:tcPr>
            <w:tcW w:w="817" w:type="dxa"/>
          </w:tcPr>
          <w:p w:rsidR="00B23CBE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951" w:type="dxa"/>
          </w:tcPr>
          <w:p w:rsidR="00B23CBE" w:rsidRPr="00A83AE8" w:rsidRDefault="00B23CBE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Бытовая    универсальная швейная машина, ее технические характеристики.</w:t>
            </w:r>
          </w:p>
        </w:tc>
        <w:tc>
          <w:tcPr>
            <w:tcW w:w="1138" w:type="dxa"/>
          </w:tcPr>
          <w:p w:rsidR="00B23CBE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B23CBE">
        <w:trPr>
          <w:trHeight w:hRule="exact" w:val="983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1" w:type="dxa"/>
          </w:tcPr>
          <w:p w:rsidR="00A83AE8" w:rsidRPr="00A83AE8" w:rsidRDefault="00A83AE8" w:rsidP="00B23CBE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Безопасные   приемы   труда  при   работе   на  швейной машине. Намотка нитки на шпульку. </w:t>
            </w: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83AE8">
              <w:rPr>
                <w:rFonts w:ascii="Times New Roman" w:hAnsi="Times New Roman" w:cs="Times New Roman"/>
              </w:rPr>
              <w:t>-</w:t>
            </w:r>
          </w:p>
        </w:tc>
      </w:tr>
      <w:tr w:rsidR="00B23CBE" w:rsidTr="00B23CBE">
        <w:trPr>
          <w:trHeight w:hRule="exact" w:val="983"/>
        </w:trPr>
        <w:tc>
          <w:tcPr>
            <w:tcW w:w="817" w:type="dxa"/>
          </w:tcPr>
          <w:p w:rsidR="00B23CBE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1" w:type="dxa"/>
          </w:tcPr>
          <w:p w:rsidR="00B23CBE" w:rsidRPr="00A83AE8" w:rsidRDefault="00B23CBE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Заправка верхней и нижней нитей. Регулировка длины стежка.</w:t>
            </w:r>
          </w:p>
        </w:tc>
        <w:tc>
          <w:tcPr>
            <w:tcW w:w="1138" w:type="dxa"/>
          </w:tcPr>
          <w:p w:rsidR="00B23CBE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Tr="00B23CBE">
        <w:trPr>
          <w:trHeight w:hRule="exact" w:val="1975"/>
        </w:trPr>
        <w:tc>
          <w:tcPr>
            <w:tcW w:w="817" w:type="dxa"/>
          </w:tcPr>
          <w:p w:rsidR="00A83AE8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1" w:type="dxa"/>
          </w:tcPr>
          <w:p w:rsidR="00A83AE8" w:rsidRP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одеждой, ремонт одежды.</w:t>
            </w:r>
          </w:p>
          <w:p w:rsidR="00A83AE8" w:rsidRDefault="00A83AE8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AE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   стежки.    Строчки,    выполняемые    прямыми стежками:       сметочная,      заметочная,      наметочная, копировальная, строчки для образования сборок. Шов, строчка, стежок, длина стежка, ширина шва.</w:t>
            </w:r>
          </w:p>
          <w:p w:rsidR="0034293A" w:rsidRPr="00A83AE8" w:rsidRDefault="0034293A" w:rsidP="00B23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A83AE8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A83AE8" w:rsidRPr="00A83AE8" w:rsidRDefault="00A83AE8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A83AE8" w:rsidRPr="00A83AE8" w:rsidRDefault="00A83AE8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23CBE" w:rsidTr="00B23CBE">
        <w:trPr>
          <w:trHeight w:hRule="exact" w:val="1422"/>
        </w:trPr>
        <w:tc>
          <w:tcPr>
            <w:tcW w:w="817" w:type="dxa"/>
          </w:tcPr>
          <w:p w:rsidR="00B23CBE" w:rsidRPr="00A83AE8" w:rsidRDefault="00B23CB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1" w:type="dxa"/>
          </w:tcPr>
          <w:p w:rsidR="00B23CBE" w:rsidRDefault="00B23CBE" w:rsidP="00B23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Износостойкость ткани.</w:t>
            </w:r>
          </w:p>
          <w:p w:rsidR="00B23CBE" w:rsidRDefault="00B23CBE" w:rsidP="00B23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Наиболее уязвимые места одежды. Способы ремонта одежды.</w:t>
            </w:r>
          </w:p>
          <w:p w:rsidR="00B23CBE" w:rsidRPr="00A83AE8" w:rsidRDefault="00B23CBE" w:rsidP="00A83AE8">
            <w:pPr>
              <w:shd w:val="clear" w:color="auto" w:fill="FFFFFF"/>
              <w:ind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B23CBE" w:rsidRPr="00A83AE8" w:rsidRDefault="00B23CBE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</w:tcPr>
          <w:p w:rsidR="00B23CBE" w:rsidRPr="00A83AE8" w:rsidRDefault="00B23CBE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B23CBE" w:rsidRPr="00A83AE8" w:rsidRDefault="00B23CBE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915DCD" w:rsidTr="00B23CBE">
        <w:trPr>
          <w:trHeight w:hRule="exact" w:val="1422"/>
        </w:trPr>
        <w:tc>
          <w:tcPr>
            <w:tcW w:w="817" w:type="dxa"/>
          </w:tcPr>
          <w:p w:rsidR="00915DCD" w:rsidRDefault="00915DCD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</w:tcPr>
          <w:p w:rsidR="00915DCD" w:rsidRDefault="00915DCD" w:rsidP="00B23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11E" w:rsidRPr="005E311E" w:rsidRDefault="003D18F6" w:rsidP="005E311E">
            <w:pPr>
              <w:spacing w:line="32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Творческие и проектные</w:t>
            </w:r>
            <w:r w:rsidR="005E31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:rsidR="00915DCD" w:rsidRPr="0034293A" w:rsidRDefault="00915DCD" w:rsidP="00915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5DCD" w:rsidRDefault="00915DCD" w:rsidP="00B23C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915DCD" w:rsidRDefault="00915DCD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DCD" w:rsidRPr="00915DCD" w:rsidRDefault="00915DCD" w:rsidP="00A83AE8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D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1" w:type="dxa"/>
            <w:gridSpan w:val="2"/>
          </w:tcPr>
          <w:p w:rsidR="00915DCD" w:rsidRPr="00A83AE8" w:rsidRDefault="00915DCD" w:rsidP="00A83AE8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915DCD" w:rsidRPr="00A83AE8" w:rsidRDefault="00915DCD" w:rsidP="00DC691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83AE8" w:rsidRPr="00FA77FE" w:rsidTr="005E311E">
        <w:trPr>
          <w:gridAfter w:val="1"/>
          <w:wAfter w:w="17" w:type="dxa"/>
          <w:trHeight w:val="1669"/>
        </w:trPr>
        <w:tc>
          <w:tcPr>
            <w:tcW w:w="817" w:type="dxa"/>
          </w:tcPr>
          <w:p w:rsidR="00A83AE8" w:rsidRPr="00FA77FE" w:rsidRDefault="00B23CBE" w:rsidP="00342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1" w:type="dxa"/>
          </w:tcPr>
          <w:p w:rsidR="00A83AE8" w:rsidRPr="005E311E" w:rsidRDefault="005E311E" w:rsidP="005E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1E">
              <w:rPr>
                <w:rFonts w:ascii="Times New Roman" w:hAnsi="Times New Roman" w:cs="Times New Roman"/>
                <w:sz w:val="24"/>
                <w:szCs w:val="24"/>
              </w:rPr>
              <w:t>Тематика проекта</w:t>
            </w:r>
          </w:p>
          <w:p w:rsidR="005E311E" w:rsidRDefault="0034293A" w:rsidP="005E311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Блюда национальной кухни для традиционных праздников</w:t>
            </w:r>
            <w:r w:rsidR="005E3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11E" w:rsidRDefault="005E311E" w:rsidP="005E311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швейного изделия вышивкой</w:t>
            </w:r>
          </w:p>
          <w:p w:rsidR="0034293A" w:rsidRPr="005E311E" w:rsidRDefault="005E311E" w:rsidP="005E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1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проекта. Выбор модели.</w:t>
            </w:r>
          </w:p>
        </w:tc>
        <w:tc>
          <w:tcPr>
            <w:tcW w:w="1138" w:type="dxa"/>
          </w:tcPr>
          <w:p w:rsidR="00A83AE8" w:rsidRDefault="00A83AE8" w:rsidP="00342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93A" w:rsidRPr="00B23CBE" w:rsidRDefault="00B23CBE" w:rsidP="00342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83AE8" w:rsidRPr="00FA77FE" w:rsidRDefault="00A83AE8" w:rsidP="004F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3AE8" w:rsidRPr="00FA77FE" w:rsidRDefault="00A83AE8" w:rsidP="004F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CBE" w:rsidRPr="00FA77FE" w:rsidTr="00B23CBE">
        <w:trPr>
          <w:gridAfter w:val="1"/>
          <w:wAfter w:w="17" w:type="dxa"/>
          <w:trHeight w:val="1293"/>
        </w:trPr>
        <w:tc>
          <w:tcPr>
            <w:tcW w:w="817" w:type="dxa"/>
          </w:tcPr>
          <w:p w:rsidR="00B23CBE" w:rsidRDefault="00B23CBE" w:rsidP="00342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1" w:type="dxa"/>
          </w:tcPr>
          <w:p w:rsidR="005E311E" w:rsidRDefault="005E311E" w:rsidP="005E31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  последовательность   изготовления изделия.</w:t>
            </w:r>
          </w:p>
          <w:p w:rsidR="005E311E" w:rsidRDefault="005E311E" w:rsidP="005E31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Оформление проекта. </w:t>
            </w:r>
          </w:p>
          <w:p w:rsidR="00B23CBE" w:rsidRPr="005E311E" w:rsidRDefault="005E311E" w:rsidP="005E31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1138" w:type="dxa"/>
          </w:tcPr>
          <w:p w:rsidR="00B23CBE" w:rsidRDefault="00B23CBE" w:rsidP="00342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23CBE" w:rsidRPr="00FA77FE" w:rsidRDefault="00B23CBE" w:rsidP="004F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23CBE" w:rsidRPr="00FA77FE" w:rsidRDefault="00B23CBE" w:rsidP="004F4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97F" w:rsidRDefault="004F497F" w:rsidP="00FA77FE"/>
    <w:p w:rsidR="006242EF" w:rsidRDefault="006242EF" w:rsidP="00C163C6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7F1929" w:rsidRDefault="007F1929" w:rsidP="00C163C6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7F1929" w:rsidRDefault="007F1929" w:rsidP="00C163C6">
      <w:pPr>
        <w:shd w:val="clear" w:color="auto" w:fill="FFFFFF"/>
        <w:spacing w:line="317" w:lineRule="exact"/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3C489A" w:rsidRDefault="003C489A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E66CE8" w:rsidRDefault="00E66CE8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E66CE8" w:rsidRDefault="00E66CE8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E66CE8" w:rsidRDefault="00E66CE8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E66CE8" w:rsidRDefault="00E66CE8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E66CE8" w:rsidRDefault="00E66CE8" w:rsidP="003C489A">
      <w:pPr>
        <w:shd w:val="clear" w:color="auto" w:fill="FFFFFF"/>
        <w:tabs>
          <w:tab w:val="left" w:pos="425"/>
        </w:tabs>
        <w:spacing w:after="0" w:line="240" w:lineRule="auto"/>
        <w:ind w:right="6"/>
        <w:rPr>
          <w:rFonts w:ascii="Times New Roman" w:hAnsi="Times New Roman" w:cs="Times New Roman"/>
          <w:sz w:val="24"/>
          <w:szCs w:val="24"/>
        </w:rPr>
      </w:pPr>
    </w:p>
    <w:p w:rsidR="007F1929" w:rsidRDefault="007F1929" w:rsidP="007F1929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3C489A" w:rsidRPr="003C489A" w:rsidRDefault="003C489A" w:rsidP="003C489A">
      <w:pPr>
        <w:shd w:val="clear" w:color="auto" w:fill="FFFFFF"/>
        <w:spacing w:line="317" w:lineRule="exact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650626" w:rsidRPr="003C489A" w:rsidRDefault="003C489A" w:rsidP="00650626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50626" w:rsidRPr="003C489A">
        <w:rPr>
          <w:rFonts w:ascii="Times New Roman" w:hAnsi="Times New Roman" w:cs="Times New Roman"/>
          <w:sz w:val="24"/>
          <w:szCs w:val="24"/>
        </w:rPr>
        <w:t>ТЕХНОЛОГИЯ</w:t>
      </w:r>
      <w:r w:rsidR="00650626">
        <w:rPr>
          <w:rFonts w:ascii="Times New Roman" w:hAnsi="Times New Roman" w:cs="Times New Roman"/>
          <w:sz w:val="24"/>
          <w:szCs w:val="24"/>
        </w:rPr>
        <w:t xml:space="preserve"> ПО НАПРАВЛЕНИБ ОБСЛУЖИВАЮЩИЙ ТРУД.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6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>2 часа в неделю</w:t>
      </w:r>
    </w:p>
    <w:p w:rsidR="003C489A" w:rsidRDefault="00A148E5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часа</w:t>
      </w:r>
      <w:r w:rsidR="003C489A" w:rsidRPr="003C489A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Layout w:type="fixed"/>
        <w:tblLook w:val="04A0"/>
      </w:tblPr>
      <w:tblGrid>
        <w:gridCol w:w="817"/>
        <w:gridCol w:w="6170"/>
        <w:gridCol w:w="67"/>
        <w:gridCol w:w="910"/>
        <w:gridCol w:w="82"/>
        <w:gridCol w:w="1134"/>
        <w:gridCol w:w="43"/>
        <w:gridCol w:w="1358"/>
        <w:gridCol w:w="17"/>
      </w:tblGrid>
      <w:tr w:rsidR="001447E7" w:rsidRPr="007F6A87" w:rsidTr="001447E7">
        <w:trPr>
          <w:gridAfter w:val="1"/>
          <w:wAfter w:w="17" w:type="dxa"/>
          <w:trHeight w:hRule="exact" w:val="452"/>
        </w:trPr>
        <w:tc>
          <w:tcPr>
            <w:tcW w:w="817" w:type="dxa"/>
            <w:vMerge w:val="restart"/>
          </w:tcPr>
          <w:p w:rsidR="007F6A87" w:rsidRPr="007F6A87" w:rsidRDefault="007F6A87" w:rsidP="001447E7">
            <w:pPr>
              <w:shd w:val="clear" w:color="auto" w:fill="FFFFFF"/>
              <w:spacing w:line="274" w:lineRule="exact"/>
              <w:ind w:right="144"/>
              <w:jc w:val="center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70" w:type="dxa"/>
            <w:vMerge w:val="restart"/>
          </w:tcPr>
          <w:p w:rsidR="007F6A87" w:rsidRPr="007F6A87" w:rsidRDefault="007F6A87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 урока, основное содержание</w:t>
            </w:r>
          </w:p>
        </w:tc>
        <w:tc>
          <w:tcPr>
            <w:tcW w:w="977" w:type="dxa"/>
            <w:gridSpan w:val="2"/>
            <w:vMerge w:val="restart"/>
          </w:tcPr>
          <w:p w:rsidR="007F6A87" w:rsidRPr="007F6A87" w:rsidRDefault="007F6A87" w:rsidP="00DC691F">
            <w:pPr>
              <w:shd w:val="clear" w:color="auto" w:fill="FFFFFF"/>
              <w:spacing w:line="274" w:lineRule="exact"/>
              <w:ind w:left="108" w:right="137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17" w:type="dxa"/>
            <w:gridSpan w:val="4"/>
          </w:tcPr>
          <w:p w:rsidR="007F6A87" w:rsidRPr="007F6A87" w:rsidRDefault="007F6A87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F1F20" w:rsidRPr="007F6A87" w:rsidTr="001447E7">
        <w:trPr>
          <w:gridAfter w:val="1"/>
          <w:wAfter w:w="17" w:type="dxa"/>
          <w:trHeight w:hRule="exact" w:val="392"/>
        </w:trPr>
        <w:tc>
          <w:tcPr>
            <w:tcW w:w="817" w:type="dxa"/>
            <w:vMerge/>
          </w:tcPr>
          <w:p w:rsidR="007F6A87" w:rsidRPr="007F6A87" w:rsidRDefault="007F6A87" w:rsidP="00DC691F">
            <w:pPr>
              <w:shd w:val="clear" w:color="auto" w:fill="FFFFFF"/>
              <w:spacing w:line="274" w:lineRule="exact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  <w:vMerge/>
          </w:tcPr>
          <w:p w:rsidR="007F6A87" w:rsidRPr="007F6A87" w:rsidRDefault="007F6A87" w:rsidP="00DC691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77" w:type="dxa"/>
            <w:gridSpan w:val="2"/>
            <w:vMerge/>
          </w:tcPr>
          <w:p w:rsidR="007F6A87" w:rsidRPr="007F6A87" w:rsidRDefault="007F6A87" w:rsidP="00DC691F">
            <w:pPr>
              <w:shd w:val="clear" w:color="auto" w:fill="FFFFFF"/>
              <w:spacing w:line="274" w:lineRule="exact"/>
              <w:ind w:left="108" w:right="1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</w:tcPr>
          <w:p w:rsidR="007F6A87" w:rsidRPr="007F6A87" w:rsidRDefault="007F6A87" w:rsidP="00DC6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8" w:type="dxa"/>
          </w:tcPr>
          <w:p w:rsidR="007F6A87" w:rsidRPr="007F6A87" w:rsidRDefault="007F6A87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1F1F20" w:rsidRPr="007F6A87" w:rsidTr="00D27703">
        <w:trPr>
          <w:gridAfter w:val="1"/>
          <w:wAfter w:w="17" w:type="dxa"/>
          <w:trHeight w:hRule="exact" w:val="1233"/>
        </w:trPr>
        <w:tc>
          <w:tcPr>
            <w:tcW w:w="817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170" w:type="dxa"/>
          </w:tcPr>
          <w:p w:rsidR="007F6A87" w:rsidRDefault="007F6A87" w:rsidP="007F6A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27703" w:rsidRDefault="00D27703" w:rsidP="007F6A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Культура питания. </w:t>
            </w:r>
          </w:p>
          <w:p w:rsidR="007F6A87" w:rsidRDefault="00D27703" w:rsidP="007F6A8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Технология приготовления пищи.</w:t>
            </w:r>
          </w:p>
          <w:p w:rsidR="00D27703" w:rsidRPr="007F6A87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gridSpan w:val="2"/>
          </w:tcPr>
          <w:p w:rsidR="007F6A87" w:rsidRDefault="007F6A87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6A87" w:rsidRPr="007F6A87" w:rsidRDefault="007F6A87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8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770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F27A11">
        <w:trPr>
          <w:gridAfter w:val="1"/>
          <w:wAfter w:w="17" w:type="dxa"/>
          <w:trHeight w:hRule="exact" w:val="1389"/>
        </w:trPr>
        <w:tc>
          <w:tcPr>
            <w:tcW w:w="817" w:type="dxa"/>
          </w:tcPr>
          <w:p w:rsidR="007F6A87" w:rsidRPr="007F6A87" w:rsidRDefault="007F6A87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0" w:type="dxa"/>
          </w:tcPr>
          <w:p w:rsidR="007F6A87" w:rsidRPr="007F6A87" w:rsidRDefault="007F6A87" w:rsidP="007F6A8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 питания.</w:t>
            </w:r>
          </w:p>
          <w:p w:rsidR="007F6A87" w:rsidRPr="007F6A87" w:rsidRDefault="007F6A87" w:rsidP="00F27A11">
            <w:pPr>
              <w:shd w:val="clear" w:color="auto" w:fill="FFFFFF"/>
              <w:ind w:right="7" w:firstLine="7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Минеральные соли и микроэлементы, содержание их в пищевых продуктах. </w:t>
            </w: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F27A11">
        <w:trPr>
          <w:gridAfter w:val="1"/>
          <w:wAfter w:w="17" w:type="dxa"/>
          <w:trHeight w:hRule="exact" w:val="1564"/>
        </w:trPr>
        <w:tc>
          <w:tcPr>
            <w:tcW w:w="817" w:type="dxa"/>
          </w:tcPr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0" w:type="dxa"/>
          </w:tcPr>
          <w:p w:rsidR="00F27A11" w:rsidRDefault="00F27A11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минеральных веществ в </w:t>
            </w:r>
            <w:r w:rsidRPr="007F6A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жизнедеятельности   организма   человека.   Значение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солей   натрия,   кальция,   калия,   железа,   йода  для организма человека. Суточная потребность в солях.</w:t>
            </w:r>
          </w:p>
          <w:p w:rsidR="00F27A11" w:rsidRDefault="00F27A11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A11" w:rsidRPr="007F6A87" w:rsidRDefault="00F27A11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2D7C8E">
        <w:trPr>
          <w:gridAfter w:val="1"/>
          <w:wAfter w:w="17" w:type="dxa"/>
          <w:trHeight w:hRule="exact" w:val="1260"/>
        </w:trPr>
        <w:tc>
          <w:tcPr>
            <w:tcW w:w="817" w:type="dxa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0" w:type="dxa"/>
          </w:tcPr>
          <w:p w:rsidR="007F6A87" w:rsidRPr="007F6A87" w:rsidRDefault="007F6A87" w:rsidP="002D7C8E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приготовления пищи</w:t>
            </w:r>
            <w:r w:rsidR="002D7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Кулинарное значение молока и молочных продуктов. Виды молока и молочных продуктов.</w:t>
            </w: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2D7C8E">
        <w:trPr>
          <w:gridAfter w:val="1"/>
          <w:wAfter w:w="17" w:type="dxa"/>
          <w:trHeight w:hRule="exact" w:val="853"/>
        </w:trPr>
        <w:tc>
          <w:tcPr>
            <w:tcW w:w="817" w:type="dxa"/>
          </w:tcPr>
          <w:p w:rsidR="00F27A11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0" w:type="dxa"/>
          </w:tcPr>
          <w:p w:rsidR="00F27A11" w:rsidRPr="007F6A87" w:rsidRDefault="002D7C8E" w:rsidP="007F6A87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Блюда из молока и кисломолочных продуктов.</w:t>
            </w:r>
          </w:p>
        </w:tc>
        <w:tc>
          <w:tcPr>
            <w:tcW w:w="977" w:type="dxa"/>
            <w:gridSpan w:val="2"/>
          </w:tcPr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D27703">
        <w:trPr>
          <w:gridAfter w:val="1"/>
          <w:wAfter w:w="17" w:type="dxa"/>
          <w:trHeight w:hRule="exact" w:val="1308"/>
        </w:trPr>
        <w:tc>
          <w:tcPr>
            <w:tcW w:w="817" w:type="dxa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0" w:type="dxa"/>
          </w:tcPr>
          <w:p w:rsidR="007F6A87" w:rsidRPr="007F6A87" w:rsidRDefault="007F6A87" w:rsidP="002D7C8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Блюда из рыбы и нерыбных продуктов моря.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 о пищевой  ценности рыбы и  нерыбных продуктов моря. </w:t>
            </w:r>
            <w:r w:rsidR="00D27703"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 санитарные условия первичной и тепловой обработки рыбы.</w:t>
            </w: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D27703">
        <w:trPr>
          <w:gridAfter w:val="1"/>
          <w:wAfter w:w="17" w:type="dxa"/>
          <w:trHeight w:hRule="exact" w:val="2135"/>
        </w:trPr>
        <w:tc>
          <w:tcPr>
            <w:tcW w:w="817" w:type="dxa"/>
          </w:tcPr>
          <w:p w:rsidR="00F27A11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70" w:type="dxa"/>
          </w:tcPr>
          <w:p w:rsidR="00F27A11" w:rsidRPr="007F6A87" w:rsidRDefault="00D27703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инструментов и оборудования для разделки рыбы.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Определение  свежести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рыбы органолептическим методом.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Первичная обработка чешуйчатой рыбы. Варка и жаренье рыбы в целом виде, звеньями, порционными кусками.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готовности блюд из рыбы.</w:t>
            </w:r>
          </w:p>
        </w:tc>
        <w:tc>
          <w:tcPr>
            <w:tcW w:w="977" w:type="dxa"/>
            <w:gridSpan w:val="2"/>
          </w:tcPr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2D7C8E">
        <w:trPr>
          <w:gridAfter w:val="1"/>
          <w:wAfter w:w="17" w:type="dxa"/>
          <w:trHeight w:hRule="exact" w:val="1435"/>
        </w:trPr>
        <w:tc>
          <w:tcPr>
            <w:tcW w:w="817" w:type="dxa"/>
          </w:tcPr>
          <w:p w:rsidR="007F6A87" w:rsidRPr="007F6A87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70" w:type="dxa"/>
          </w:tcPr>
          <w:p w:rsidR="007F6A87" w:rsidRDefault="007F6A87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Блюда из круп, бобовых и макаронных изделий. Виды круп и макаронных изделий. Правила варки крупяных рассыпчатых,   вязких   и   жидких   каш,   макаронных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изделий.</w:t>
            </w:r>
          </w:p>
          <w:p w:rsidR="003C489A" w:rsidRDefault="003C489A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489A" w:rsidRPr="007F6A87" w:rsidRDefault="003C489A" w:rsidP="007F6A8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2D7C8E">
        <w:trPr>
          <w:gridAfter w:val="1"/>
          <w:wAfter w:w="17" w:type="dxa"/>
          <w:trHeight w:hRule="exact" w:val="1435"/>
        </w:trPr>
        <w:tc>
          <w:tcPr>
            <w:tcW w:w="817" w:type="dxa"/>
          </w:tcPr>
          <w:p w:rsidR="00F27A11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70" w:type="dxa"/>
          </w:tcPr>
          <w:p w:rsidR="002D7C8E" w:rsidRDefault="002D7C8E" w:rsidP="002D7C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Технология     приготовления     блюд     из     бобовых, </w:t>
            </w:r>
            <w:r w:rsidRPr="007F6A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обеспечивающая сохранение в них витаминов группы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«В». Причины увеличения веса и объема при варке.</w:t>
            </w:r>
          </w:p>
          <w:p w:rsidR="002D7C8E" w:rsidRDefault="002D7C8E" w:rsidP="002D7C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A11" w:rsidRPr="007F6A87" w:rsidRDefault="00F27A11" w:rsidP="007F6A8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F27A11" w:rsidRPr="007F6A87" w:rsidRDefault="00F27A11" w:rsidP="00F27A1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2D7C8E">
        <w:trPr>
          <w:gridAfter w:val="1"/>
          <w:wAfter w:w="17" w:type="dxa"/>
          <w:trHeight w:hRule="exact" w:val="1399"/>
        </w:trPr>
        <w:tc>
          <w:tcPr>
            <w:tcW w:w="817" w:type="dxa"/>
          </w:tcPr>
          <w:p w:rsidR="007F6A87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2D7C8E" w:rsidRDefault="002D7C8E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C8E" w:rsidRDefault="002D7C8E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C8E" w:rsidRDefault="002D7C8E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C8E" w:rsidRPr="007F6A87" w:rsidRDefault="002D7C8E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0" w:type="dxa"/>
          </w:tcPr>
          <w:p w:rsidR="007F6A87" w:rsidRDefault="007F6A87" w:rsidP="001F1F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Приготовление     обеда     в     походных     условиях. </w:t>
            </w:r>
            <w:r w:rsidRPr="007F6A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  сохранности   продуктов.  </w:t>
            </w:r>
            <w:r w:rsidR="002D7C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Посуда для приготовления пищи в походных условиях. Природные источники воды. Способы обеззараживания воды.</w:t>
            </w:r>
          </w:p>
          <w:p w:rsidR="002D7C8E" w:rsidRPr="007F6A87" w:rsidRDefault="002D7C8E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1447E7">
        <w:trPr>
          <w:gridAfter w:val="1"/>
          <w:wAfter w:w="17" w:type="dxa"/>
          <w:trHeight w:hRule="exact" w:val="1114"/>
        </w:trPr>
        <w:tc>
          <w:tcPr>
            <w:tcW w:w="817" w:type="dxa"/>
          </w:tcPr>
          <w:p w:rsidR="00F27A11" w:rsidRDefault="00D27703" w:rsidP="002D7C8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70" w:type="dxa"/>
          </w:tcPr>
          <w:p w:rsidR="002D7C8E" w:rsidRDefault="002D7C8E" w:rsidP="001F1F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разогрева и приготовления пищи в походных условиях.</w:t>
            </w:r>
          </w:p>
          <w:p w:rsidR="00F27A11" w:rsidRPr="007F6A87" w:rsidRDefault="002D7C8E" w:rsidP="001F1F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Соблюдение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мер противопожарной безопасности.</w:t>
            </w:r>
          </w:p>
        </w:tc>
        <w:tc>
          <w:tcPr>
            <w:tcW w:w="977" w:type="dxa"/>
            <w:gridSpan w:val="2"/>
          </w:tcPr>
          <w:p w:rsidR="002D7C8E" w:rsidRDefault="002D7C8E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RPr="007F6A87" w:rsidTr="00D27703">
        <w:trPr>
          <w:gridAfter w:val="1"/>
          <w:wAfter w:w="17" w:type="dxa"/>
          <w:trHeight w:hRule="exact" w:val="1882"/>
        </w:trPr>
        <w:tc>
          <w:tcPr>
            <w:tcW w:w="817" w:type="dxa"/>
          </w:tcPr>
          <w:p w:rsidR="007F6A87" w:rsidRPr="007F6A87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70" w:type="dxa"/>
          </w:tcPr>
          <w:p w:rsidR="007F6A87" w:rsidRPr="007F6A87" w:rsidRDefault="007F6A87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продуктов.</w:t>
            </w:r>
          </w:p>
          <w:p w:rsidR="007F6A87" w:rsidRPr="007F6A87" w:rsidRDefault="007F6A87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Процессы, происходящие при солении и квашении.</w:t>
            </w:r>
          </w:p>
          <w:p w:rsidR="007F6A87" w:rsidRPr="007F6A87" w:rsidRDefault="007F6A87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Консервирующая роль молочной кислоты.</w:t>
            </w:r>
            <w:r w:rsidR="00D27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Сохранность питательных веществ в соленых и квашеных овощах. Время ферментации (брожения) квашеных и соленых овощей до готовности.</w:t>
            </w:r>
          </w:p>
        </w:tc>
        <w:tc>
          <w:tcPr>
            <w:tcW w:w="977" w:type="dxa"/>
            <w:gridSpan w:val="2"/>
          </w:tcPr>
          <w:p w:rsidR="007F6A87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F6A87" w:rsidRPr="007F6A87" w:rsidRDefault="007F6A87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F27A11" w:rsidRPr="007F6A87" w:rsidTr="001447E7">
        <w:trPr>
          <w:gridAfter w:val="1"/>
          <w:wAfter w:w="17" w:type="dxa"/>
          <w:trHeight w:hRule="exact" w:val="1107"/>
        </w:trPr>
        <w:tc>
          <w:tcPr>
            <w:tcW w:w="817" w:type="dxa"/>
          </w:tcPr>
          <w:p w:rsidR="00F27A11" w:rsidRDefault="00D27703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70" w:type="dxa"/>
          </w:tcPr>
          <w:p w:rsidR="00F27A11" w:rsidRPr="007F6A87" w:rsidRDefault="00D27703" w:rsidP="001F1F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Первичная    обработка    овощей     перед    засолкой. Подготовка тары.  Определение количества соли и специй.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Засолка огурцов и томатов. </w:t>
            </w:r>
            <w:r w:rsidRPr="007F6A87">
              <w:rPr>
                <w:rFonts w:ascii="Times New Roman" w:eastAsia="Times New Roman" w:hAnsi="Times New Roman" w:cs="Times New Roman"/>
                <w:sz w:val="24"/>
                <w:szCs w:val="24"/>
              </w:rPr>
              <w:t>Квашение капусты.</w:t>
            </w:r>
          </w:p>
        </w:tc>
        <w:tc>
          <w:tcPr>
            <w:tcW w:w="977" w:type="dxa"/>
            <w:gridSpan w:val="2"/>
          </w:tcPr>
          <w:p w:rsidR="00F27A11" w:rsidRPr="007F6A87" w:rsidRDefault="00F27A11" w:rsidP="007F6A8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7F6A87" w:rsidRDefault="00F27A11" w:rsidP="007F6A87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Tr="001447E7">
        <w:trPr>
          <w:gridAfter w:val="1"/>
          <w:wAfter w:w="17" w:type="dxa"/>
          <w:trHeight w:hRule="exact" w:val="1403"/>
        </w:trPr>
        <w:tc>
          <w:tcPr>
            <w:tcW w:w="817" w:type="dxa"/>
          </w:tcPr>
          <w:p w:rsidR="001F1F20" w:rsidRPr="001F1F20" w:rsidRDefault="001F1F2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</w:tcPr>
          <w:p w:rsidR="001F1F20" w:rsidRDefault="001F1F20" w:rsidP="001F1F20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1F20" w:rsidRPr="001F1F20" w:rsidRDefault="001F1F20" w:rsidP="001F1F20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F20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   изделий     из    текстил</w:t>
            </w:r>
            <w:r w:rsidR="005E311E">
              <w:rPr>
                <w:rFonts w:ascii="Times New Roman" w:hAnsi="Times New Roman" w:cs="Times New Roman"/>
                <w:b/>
                <w:sz w:val="28"/>
                <w:szCs w:val="28"/>
              </w:rPr>
              <w:t>ьных    и поделочных материалов</w:t>
            </w:r>
          </w:p>
        </w:tc>
        <w:tc>
          <w:tcPr>
            <w:tcW w:w="977" w:type="dxa"/>
            <w:gridSpan w:val="2"/>
          </w:tcPr>
          <w:p w:rsidR="001F1F20" w:rsidRDefault="001F1F2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F1F20" w:rsidRPr="001F1F20" w:rsidRDefault="00D27703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259" w:type="dxa"/>
            <w:gridSpan w:val="3"/>
          </w:tcPr>
          <w:p w:rsidR="001F1F20" w:rsidRPr="001F1F20" w:rsidRDefault="001F1F20" w:rsidP="001F1F2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1F1F20" w:rsidRPr="001F1F20" w:rsidRDefault="001F1F20" w:rsidP="001F1F2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1F1F20" w:rsidTr="001447E7">
        <w:trPr>
          <w:gridAfter w:val="1"/>
          <w:wAfter w:w="17" w:type="dxa"/>
          <w:trHeight w:hRule="exact" w:val="1403"/>
        </w:trPr>
        <w:tc>
          <w:tcPr>
            <w:tcW w:w="817" w:type="dxa"/>
          </w:tcPr>
          <w:p w:rsidR="001F1F20" w:rsidRPr="001F1F20" w:rsidRDefault="00D27703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70" w:type="dxa"/>
          </w:tcPr>
          <w:p w:rsidR="001F1F20" w:rsidRPr="001F1F20" w:rsidRDefault="001F1F2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Рукоделие. Художественные ремесла. Лоскутное   шитье.   Краткие   сведения   из   истории создания     изделий     из     лоскута.     Орнамент     в декоративно-прикладном искусстве.</w:t>
            </w:r>
          </w:p>
        </w:tc>
        <w:tc>
          <w:tcPr>
            <w:tcW w:w="977" w:type="dxa"/>
            <w:gridSpan w:val="2"/>
          </w:tcPr>
          <w:p w:rsidR="001F1F20" w:rsidRPr="001F1F20" w:rsidRDefault="00F27A11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7A11" w:rsidTr="001447E7">
        <w:trPr>
          <w:gridAfter w:val="1"/>
          <w:wAfter w:w="17" w:type="dxa"/>
          <w:trHeight w:hRule="exact" w:val="1403"/>
        </w:trPr>
        <w:tc>
          <w:tcPr>
            <w:tcW w:w="817" w:type="dxa"/>
          </w:tcPr>
          <w:p w:rsidR="00F27A11" w:rsidRDefault="00D27703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70" w:type="dxa"/>
          </w:tcPr>
          <w:p w:rsidR="00F27A11" w:rsidRPr="001F1F20" w:rsidRDefault="002D7C8E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Симметрия и асимметрия в композиции. Геометрический орнамент. Возможности лоскутного шитья, его связь с направлениями современной моды.</w:t>
            </w:r>
          </w:p>
        </w:tc>
        <w:tc>
          <w:tcPr>
            <w:tcW w:w="977" w:type="dxa"/>
            <w:gridSpan w:val="2"/>
          </w:tcPr>
          <w:p w:rsidR="00F27A11" w:rsidRPr="001F1F20" w:rsidRDefault="00F27A11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1F1F20" w:rsidRDefault="00F27A11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1F1F20" w:rsidRDefault="00F27A11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1F20" w:rsidTr="001447E7">
        <w:trPr>
          <w:gridAfter w:val="1"/>
          <w:wAfter w:w="17" w:type="dxa"/>
          <w:trHeight w:hRule="exact" w:val="1771"/>
        </w:trPr>
        <w:tc>
          <w:tcPr>
            <w:tcW w:w="817" w:type="dxa"/>
          </w:tcPr>
          <w:p w:rsidR="001F1F20" w:rsidRPr="001F1F20" w:rsidRDefault="001F1F2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7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0" w:type="dxa"/>
          </w:tcPr>
          <w:p w:rsidR="001F1F20" w:rsidRPr="001F1F20" w:rsidRDefault="001F1F20" w:rsidP="002D7C8E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эскиза изделия в технике лоскутного шитья. Подбор тканей по цвету, рисунку и фактуре, подготовка их к работе. </w:t>
            </w:r>
          </w:p>
        </w:tc>
        <w:tc>
          <w:tcPr>
            <w:tcW w:w="977" w:type="dxa"/>
            <w:gridSpan w:val="2"/>
          </w:tcPr>
          <w:p w:rsidR="001F1F20" w:rsidRPr="001F1F20" w:rsidRDefault="00F27A11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7A11" w:rsidTr="002D7C8E">
        <w:trPr>
          <w:gridAfter w:val="1"/>
          <w:wAfter w:w="17" w:type="dxa"/>
          <w:trHeight w:hRule="exact" w:val="1152"/>
        </w:trPr>
        <w:tc>
          <w:tcPr>
            <w:tcW w:w="817" w:type="dxa"/>
          </w:tcPr>
          <w:p w:rsidR="00F27A11" w:rsidRPr="001F1F20" w:rsidRDefault="00D27703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70" w:type="dxa"/>
          </w:tcPr>
          <w:p w:rsidR="00F27A11" w:rsidRPr="001F1F20" w:rsidRDefault="002D7C8E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Изготовление шаблонов из картона   или   плотной   бумаги   для   выкраивания элементов орнамента.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Раскрой ткани с учетом направления долевой нити.</w:t>
            </w:r>
          </w:p>
        </w:tc>
        <w:tc>
          <w:tcPr>
            <w:tcW w:w="977" w:type="dxa"/>
            <w:gridSpan w:val="2"/>
          </w:tcPr>
          <w:p w:rsidR="00F27A11" w:rsidRPr="001F1F20" w:rsidRDefault="00F27A11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F27A11" w:rsidRPr="001F1F20" w:rsidRDefault="00F27A11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27A11" w:rsidRPr="001F1F20" w:rsidRDefault="00F27A11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1F20" w:rsidTr="002D7C8E">
        <w:trPr>
          <w:gridAfter w:val="1"/>
          <w:wAfter w:w="17" w:type="dxa"/>
          <w:trHeight w:hRule="exact" w:val="1152"/>
        </w:trPr>
        <w:tc>
          <w:tcPr>
            <w:tcW w:w="817" w:type="dxa"/>
          </w:tcPr>
          <w:p w:rsidR="001F1F20" w:rsidRPr="001F1F20" w:rsidRDefault="00D27703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70" w:type="dxa"/>
          </w:tcPr>
          <w:p w:rsidR="001F1F20" w:rsidRPr="001F1F20" w:rsidRDefault="000221A0" w:rsidP="000221A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ткани с учетом направления долевой нити.</w:t>
            </w:r>
          </w:p>
        </w:tc>
        <w:tc>
          <w:tcPr>
            <w:tcW w:w="977" w:type="dxa"/>
            <w:gridSpan w:val="2"/>
          </w:tcPr>
          <w:p w:rsidR="001F1F20" w:rsidRPr="001F1F20" w:rsidRDefault="00F27A11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1F1F20" w:rsidRPr="001F1F20" w:rsidRDefault="001F1F2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124"/>
        </w:trPr>
        <w:tc>
          <w:tcPr>
            <w:tcW w:w="817" w:type="dxa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70" w:type="dxa"/>
          </w:tcPr>
          <w:p w:rsidR="000221A0" w:rsidRPr="001F1F20" w:rsidRDefault="000221A0" w:rsidP="00120A92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соединения деталей между собой и с  подкладкой.          </w:t>
            </w:r>
          </w:p>
        </w:tc>
        <w:tc>
          <w:tcPr>
            <w:tcW w:w="977" w:type="dxa"/>
            <w:gridSpan w:val="2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124"/>
        </w:trPr>
        <w:tc>
          <w:tcPr>
            <w:tcW w:w="817" w:type="dxa"/>
          </w:tcPr>
          <w:p w:rsidR="000221A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170" w:type="dxa"/>
          </w:tcPr>
          <w:p w:rsidR="000221A0" w:rsidRPr="001F1F20" w:rsidRDefault="000221A0" w:rsidP="000221A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Использование          прокладочных материалов.</w:t>
            </w:r>
          </w:p>
          <w:p w:rsidR="000221A0" w:rsidRPr="001F1F20" w:rsidRDefault="000221A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0221A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124"/>
        </w:trPr>
        <w:tc>
          <w:tcPr>
            <w:tcW w:w="817" w:type="dxa"/>
          </w:tcPr>
          <w:p w:rsidR="000221A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70" w:type="dxa"/>
          </w:tcPr>
          <w:p w:rsidR="000221A0" w:rsidRPr="001F1F20" w:rsidRDefault="000221A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изделия: прихватка, салфетка, диванная подушка.</w:t>
            </w:r>
          </w:p>
        </w:tc>
        <w:tc>
          <w:tcPr>
            <w:tcW w:w="977" w:type="dxa"/>
            <w:gridSpan w:val="2"/>
          </w:tcPr>
          <w:p w:rsidR="000221A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6C6D1A">
        <w:trPr>
          <w:gridAfter w:val="1"/>
          <w:wAfter w:w="17" w:type="dxa"/>
          <w:trHeight w:hRule="exact" w:val="1310"/>
        </w:trPr>
        <w:tc>
          <w:tcPr>
            <w:tcW w:w="817" w:type="dxa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70" w:type="dxa"/>
          </w:tcPr>
          <w:p w:rsidR="000221A0" w:rsidRPr="001F1F20" w:rsidRDefault="000221A0" w:rsidP="006C6D1A">
            <w:pPr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348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Свободная роспись</w:t>
            </w:r>
            <w:r w:rsidR="0033483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 ткани. </w:t>
            </w:r>
            <w:r w:rsidRPr="000221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Приемы стилизации реальных форм.</w:t>
            </w:r>
            <w:r w:rsidR="003D18F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221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Элементы декоративного решения реально существующих форм. </w:t>
            </w:r>
          </w:p>
        </w:tc>
        <w:tc>
          <w:tcPr>
            <w:tcW w:w="977" w:type="dxa"/>
            <w:gridSpan w:val="2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552"/>
        </w:trPr>
        <w:tc>
          <w:tcPr>
            <w:tcW w:w="817" w:type="dxa"/>
          </w:tcPr>
          <w:p w:rsidR="000221A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70" w:type="dxa"/>
          </w:tcPr>
          <w:p w:rsidR="006C6D1A" w:rsidRPr="000221A0" w:rsidRDefault="006C6D1A" w:rsidP="006C6D1A">
            <w:pPr>
              <w:shd w:val="clear" w:color="auto" w:fill="FFFFFF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1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Художественные особенности свободной  росписи тканей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0221A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построение композиции, колоритное решение рисунка. Приемы выполнения свободной росписи.</w:t>
            </w:r>
          </w:p>
          <w:p w:rsidR="000221A0" w:rsidRPr="001F1F20" w:rsidRDefault="000221A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552"/>
        </w:trPr>
        <w:tc>
          <w:tcPr>
            <w:tcW w:w="817" w:type="dxa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70" w:type="dxa"/>
          </w:tcPr>
          <w:p w:rsidR="000221A0" w:rsidRPr="006C6D1A" w:rsidRDefault="006C6D1A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1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статической, динамической, симметрической и ассиметрической композиций. Зарисовка природных мотивов с натуры и их стилизация.</w:t>
            </w:r>
          </w:p>
        </w:tc>
        <w:tc>
          <w:tcPr>
            <w:tcW w:w="977" w:type="dxa"/>
            <w:gridSpan w:val="2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6C6D1A">
        <w:trPr>
          <w:gridAfter w:val="1"/>
          <w:wAfter w:w="17" w:type="dxa"/>
          <w:trHeight w:hRule="exact" w:val="1147"/>
        </w:trPr>
        <w:tc>
          <w:tcPr>
            <w:tcW w:w="817" w:type="dxa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170" w:type="dxa"/>
          </w:tcPr>
          <w:p w:rsidR="000221A0" w:rsidRPr="006C6D1A" w:rsidRDefault="006C6D1A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1A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тканей и красителей. Инструменты и приспособления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6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свободной росписи.</w:t>
            </w:r>
          </w:p>
        </w:tc>
        <w:tc>
          <w:tcPr>
            <w:tcW w:w="977" w:type="dxa"/>
            <w:gridSpan w:val="2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6C6D1A">
        <w:trPr>
          <w:gridAfter w:val="1"/>
          <w:wAfter w:w="17" w:type="dxa"/>
          <w:trHeight w:hRule="exact" w:val="1263"/>
        </w:trPr>
        <w:tc>
          <w:tcPr>
            <w:tcW w:w="817" w:type="dxa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170" w:type="dxa"/>
          </w:tcPr>
          <w:p w:rsidR="000221A0" w:rsidRPr="006C6D1A" w:rsidRDefault="006C6D1A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1A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роспись с применением солевого раствора. Закрепление рисунка на ткани.</w:t>
            </w:r>
          </w:p>
        </w:tc>
        <w:tc>
          <w:tcPr>
            <w:tcW w:w="977" w:type="dxa"/>
            <w:gridSpan w:val="2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552"/>
        </w:trPr>
        <w:tc>
          <w:tcPr>
            <w:tcW w:w="817" w:type="dxa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170" w:type="dxa"/>
          </w:tcPr>
          <w:p w:rsidR="00334830" w:rsidRPr="00334830" w:rsidRDefault="00334830" w:rsidP="00334830">
            <w:pPr>
              <w:shd w:val="clear" w:color="auto" w:fill="FFFFFF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83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композиции с изображением пейзажа для панно или платка в технике «свободной росписи» по ткани.</w:t>
            </w:r>
          </w:p>
          <w:p w:rsidR="000221A0" w:rsidRPr="001F1F20" w:rsidRDefault="000221A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0221A0" w:rsidRDefault="00684638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2D7C8E">
        <w:trPr>
          <w:gridAfter w:val="1"/>
          <w:wAfter w:w="17" w:type="dxa"/>
          <w:trHeight w:hRule="exact" w:val="1552"/>
        </w:trPr>
        <w:tc>
          <w:tcPr>
            <w:tcW w:w="817" w:type="dxa"/>
          </w:tcPr>
          <w:p w:rsidR="000221A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170" w:type="dxa"/>
          </w:tcPr>
          <w:p w:rsidR="000221A0" w:rsidRPr="001F1F20" w:rsidRDefault="000221A0" w:rsidP="000221A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Элементы материаловедения.</w:t>
            </w:r>
          </w:p>
          <w:p w:rsidR="000221A0" w:rsidRPr="001F1F20" w:rsidRDefault="000221A0" w:rsidP="000221A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Натуральные   волокна   животного   происхождения. Получение      нитей   из   этих   волокон   в   условиях прядильного производства и в домашних условиях.</w:t>
            </w:r>
          </w:p>
        </w:tc>
        <w:tc>
          <w:tcPr>
            <w:tcW w:w="977" w:type="dxa"/>
            <w:gridSpan w:val="2"/>
          </w:tcPr>
          <w:p w:rsidR="000221A0" w:rsidRDefault="00684638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0221A0">
        <w:trPr>
          <w:gridAfter w:val="1"/>
          <w:wAfter w:w="17" w:type="dxa"/>
          <w:trHeight w:hRule="exact" w:val="1777"/>
        </w:trPr>
        <w:tc>
          <w:tcPr>
            <w:tcW w:w="817" w:type="dxa"/>
          </w:tcPr>
          <w:p w:rsidR="000221A0" w:rsidRPr="001F1F20" w:rsidRDefault="006C6D1A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170" w:type="dxa"/>
          </w:tcPr>
          <w:p w:rsidR="000221A0" w:rsidRPr="001F1F20" w:rsidRDefault="000221A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Свойства       натуральных       волокон       животного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нитей и тканей на их основе.</w:t>
            </w: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 xml:space="preserve"> Саржевое и атласное переплетения нитей в тканях. Понятие   о   раппорте   переплетения.   Влияние   вида переплетения   на   драпируемость   ткани.   Дефекты ткани.</w:t>
            </w:r>
          </w:p>
        </w:tc>
        <w:tc>
          <w:tcPr>
            <w:tcW w:w="977" w:type="dxa"/>
            <w:gridSpan w:val="2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0221A0" w:rsidTr="001447E7">
        <w:trPr>
          <w:gridAfter w:val="1"/>
          <w:wAfter w:w="17" w:type="dxa"/>
          <w:trHeight w:hRule="exact" w:val="1566"/>
        </w:trPr>
        <w:tc>
          <w:tcPr>
            <w:tcW w:w="817" w:type="dxa"/>
          </w:tcPr>
          <w:p w:rsidR="000221A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170" w:type="dxa"/>
          </w:tcPr>
          <w:p w:rsidR="00334830" w:rsidRPr="001F1F2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машиноведения.</w:t>
            </w:r>
          </w:p>
          <w:p w:rsidR="000221A0" w:rsidRPr="001F1F2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Назначение,     устройство     и     принцип     действия регуляторов     бытовой     универсальной     швейной  машины</w:t>
            </w:r>
            <w:r w:rsidRPr="001F1F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7" w:type="dxa"/>
            <w:gridSpan w:val="2"/>
          </w:tcPr>
          <w:p w:rsidR="000221A0" w:rsidRPr="001F1F20" w:rsidRDefault="000221A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21A0" w:rsidRPr="001F1F20" w:rsidRDefault="000221A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334830">
        <w:trPr>
          <w:gridAfter w:val="1"/>
          <w:wAfter w:w="17" w:type="dxa"/>
          <w:trHeight w:hRule="exact" w:val="1428"/>
        </w:trPr>
        <w:tc>
          <w:tcPr>
            <w:tcW w:w="817" w:type="dxa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70" w:type="dxa"/>
          </w:tcPr>
          <w:p w:rsidR="00334830" w:rsidRPr="001F1F20" w:rsidRDefault="00334830" w:rsidP="00120A92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толщины иглы и нитей в зависимости от вида ткани. Неполадки в работе швейной машины. Вызываемые дефектами машинной иглы или неправильной ее установкой.</w:t>
            </w:r>
          </w:p>
        </w:tc>
        <w:tc>
          <w:tcPr>
            <w:tcW w:w="977" w:type="dxa"/>
            <w:gridSpan w:val="2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334830">
        <w:trPr>
          <w:gridAfter w:val="1"/>
          <w:wAfter w:w="17" w:type="dxa"/>
          <w:trHeight w:hRule="exact" w:val="1428"/>
        </w:trPr>
        <w:tc>
          <w:tcPr>
            <w:tcW w:w="817" w:type="dxa"/>
          </w:tcPr>
          <w:p w:rsidR="0033483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</w:tcPr>
          <w:p w:rsidR="00334830" w:rsidRDefault="00334830" w:rsidP="00120A92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30" w:rsidRDefault="00EA5F40" w:rsidP="00334830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</w:t>
            </w:r>
            <w:r w:rsidR="00334830" w:rsidRPr="001F1F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ведения дома</w:t>
            </w:r>
          </w:p>
        </w:tc>
        <w:tc>
          <w:tcPr>
            <w:tcW w:w="977" w:type="dxa"/>
            <w:gridSpan w:val="2"/>
          </w:tcPr>
          <w:p w:rsidR="0033483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30" w:rsidRPr="0033483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9" w:type="dxa"/>
            <w:gridSpan w:val="3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334830">
        <w:trPr>
          <w:gridAfter w:val="1"/>
          <w:wAfter w:w="17" w:type="dxa"/>
          <w:trHeight w:hRule="exact" w:val="1682"/>
        </w:trPr>
        <w:tc>
          <w:tcPr>
            <w:tcW w:w="817" w:type="dxa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170" w:type="dxa"/>
          </w:tcPr>
          <w:p w:rsidR="00334830" w:rsidRPr="001F1F2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Уход за одеждой и обувью.</w:t>
            </w:r>
          </w:p>
          <w:p w:rsidR="0033483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     средства      ухода     за      бельевыми изделиями, одеждой и обувью. Средства защиты от моли.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приспособления для сухой и влажной уборки.</w:t>
            </w:r>
          </w:p>
          <w:p w:rsidR="00334830" w:rsidRPr="001F1F20" w:rsidRDefault="0033483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gridSpan w:val="2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1447E7">
        <w:trPr>
          <w:gridAfter w:val="1"/>
          <w:wAfter w:w="17" w:type="dxa"/>
          <w:trHeight w:hRule="exact" w:val="1403"/>
        </w:trPr>
        <w:tc>
          <w:tcPr>
            <w:tcW w:w="817" w:type="dxa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170" w:type="dxa"/>
          </w:tcPr>
          <w:p w:rsidR="0033483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пятен с одежды. Ремонт одежды декоративными отделочными заплатами ручным и машинным способами.</w:t>
            </w:r>
          </w:p>
          <w:p w:rsidR="00334830" w:rsidRPr="001F1F20" w:rsidRDefault="00334830" w:rsidP="0033483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20">
              <w:rPr>
                <w:rFonts w:ascii="Times New Roman" w:hAnsi="Times New Roman" w:cs="Times New Roman"/>
                <w:sz w:val="24"/>
                <w:szCs w:val="24"/>
              </w:rPr>
              <w:t>Закладка на летнее хранение зимней обуви.</w:t>
            </w:r>
          </w:p>
        </w:tc>
        <w:tc>
          <w:tcPr>
            <w:tcW w:w="977" w:type="dxa"/>
            <w:gridSpan w:val="2"/>
          </w:tcPr>
          <w:p w:rsidR="00334830" w:rsidRPr="001F1F2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  <w:gridSpan w:val="3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1447E7">
        <w:trPr>
          <w:gridAfter w:val="1"/>
          <w:wAfter w:w="17" w:type="dxa"/>
          <w:trHeight w:hRule="exact" w:val="1403"/>
        </w:trPr>
        <w:tc>
          <w:tcPr>
            <w:tcW w:w="817" w:type="dxa"/>
          </w:tcPr>
          <w:p w:rsidR="0033483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</w:tcPr>
          <w:p w:rsidR="00334830" w:rsidRDefault="00334830" w:rsidP="001F1F20">
            <w:pPr>
              <w:shd w:val="clear" w:color="auto" w:fill="FFFFFF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11E" w:rsidRPr="005E311E" w:rsidRDefault="003D18F6" w:rsidP="005E311E">
            <w:pPr>
              <w:spacing w:line="32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Творческие и проектные</w:t>
            </w:r>
            <w:r w:rsidR="005E31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:rsidR="00334830" w:rsidRDefault="00334830" w:rsidP="00915DCD">
            <w:pPr>
              <w:shd w:val="clear" w:color="auto" w:fill="FFFFFF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334830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830" w:rsidRPr="00915DCD" w:rsidRDefault="00334830" w:rsidP="001F1F2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D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9" w:type="dxa"/>
            <w:gridSpan w:val="3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34830" w:rsidRPr="001F1F20" w:rsidRDefault="00334830" w:rsidP="001F1F2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DC691F">
        <w:trPr>
          <w:trHeight w:val="256"/>
        </w:trPr>
        <w:tc>
          <w:tcPr>
            <w:tcW w:w="817" w:type="dxa"/>
          </w:tcPr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  <w:gridSpan w:val="2"/>
          </w:tcPr>
          <w:p w:rsidR="00334830" w:rsidRPr="005E311E" w:rsidRDefault="005E311E" w:rsidP="005E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1E">
              <w:rPr>
                <w:rFonts w:ascii="Times New Roman" w:hAnsi="Times New Roman" w:cs="Times New Roman"/>
                <w:sz w:val="24"/>
                <w:szCs w:val="24"/>
              </w:rPr>
              <w:t>Тематика проекта</w:t>
            </w:r>
          </w:p>
          <w:p w:rsidR="005E311E" w:rsidRPr="005E311E" w:rsidRDefault="00334830" w:rsidP="005E311E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1">
              <w:rPr>
                <w:rFonts w:ascii="Times New Roman" w:hAnsi="Times New Roman" w:cs="Times New Roman"/>
                <w:sz w:val="24"/>
                <w:szCs w:val="24"/>
              </w:rPr>
              <w:t>Изделие в технике «лоскутная мозаика»</w:t>
            </w:r>
            <w:r w:rsidR="005E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E311E" w:rsidRPr="000A7A81" w:rsidRDefault="005E311E" w:rsidP="005E311E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0A7A81">
              <w:rPr>
                <w:rFonts w:ascii="Times New Roman" w:hAnsi="Times New Roman" w:cs="Times New Roman"/>
                <w:sz w:val="24"/>
                <w:szCs w:val="24"/>
              </w:rPr>
              <w:t>юда из рыбы и нерыбных продуктов моря</w:t>
            </w:r>
          </w:p>
          <w:p w:rsidR="00334830" w:rsidRPr="005E311E" w:rsidRDefault="005E311E" w:rsidP="005E3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11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проекта. Выбор модели.</w:t>
            </w:r>
          </w:p>
          <w:p w:rsidR="00334830" w:rsidRPr="001F1F20" w:rsidRDefault="00334830" w:rsidP="002D7C8E">
            <w:pPr>
              <w:pStyle w:val="a4"/>
              <w:ind w:left="7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</w:p>
          <w:p w:rsidR="00334830" w:rsidRPr="00F27A11" w:rsidRDefault="00334830" w:rsidP="001F1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34830" w:rsidRDefault="00334830" w:rsidP="001F1F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34830" w:rsidRDefault="00334830" w:rsidP="001F1F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4830" w:rsidTr="00DC691F">
        <w:trPr>
          <w:trHeight w:val="256"/>
        </w:trPr>
        <w:tc>
          <w:tcPr>
            <w:tcW w:w="817" w:type="dxa"/>
          </w:tcPr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</w:p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</w:p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</w:p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5E311E" w:rsidRDefault="005E311E" w:rsidP="005E31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Технологическая   последовательность   изготовления изделия.</w:t>
            </w:r>
          </w:p>
          <w:p w:rsidR="005E311E" w:rsidRDefault="005E311E" w:rsidP="005E31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Оформление проекта. </w:t>
            </w:r>
          </w:p>
          <w:p w:rsidR="00334830" w:rsidRPr="005E311E" w:rsidRDefault="005E311E" w:rsidP="005E311E">
            <w:pPr>
              <w:jc w:val="both"/>
              <w:rPr>
                <w:rFonts w:ascii="Times New Roman" w:hAnsi="Times New Roman" w:cs="Times New Roman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992" w:type="dxa"/>
            <w:gridSpan w:val="2"/>
          </w:tcPr>
          <w:p w:rsidR="00334830" w:rsidRDefault="00334830" w:rsidP="001F1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34830" w:rsidRDefault="00334830" w:rsidP="001F1F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34830" w:rsidRDefault="00334830" w:rsidP="001F1F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F1929" w:rsidRPr="00742E5F" w:rsidRDefault="007F1929" w:rsidP="001F1F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F1929" w:rsidRDefault="007F1929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7F1929" w:rsidRDefault="007F1929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0A7A81" w:rsidRDefault="000A7A81" w:rsidP="001F1F20">
      <w:pPr>
        <w:shd w:val="clear" w:color="auto" w:fill="FFFFFF"/>
        <w:spacing w:after="0" w:line="240" w:lineRule="auto"/>
        <w:ind w:right="22"/>
        <w:jc w:val="both"/>
        <w:rPr>
          <w:rFonts w:ascii="Times New Roman" w:hAnsi="Times New Roman" w:cs="Times New Roman"/>
        </w:rPr>
      </w:pPr>
    </w:p>
    <w:p w:rsidR="00B2573E" w:rsidRDefault="00B2573E" w:rsidP="0036757E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3C489A" w:rsidRPr="003C489A" w:rsidRDefault="003C489A" w:rsidP="003C489A">
      <w:pPr>
        <w:shd w:val="clear" w:color="auto" w:fill="FFFFFF"/>
        <w:spacing w:line="317" w:lineRule="exact"/>
        <w:ind w:right="22"/>
        <w:jc w:val="center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650626" w:rsidRPr="003C489A" w:rsidRDefault="003C489A" w:rsidP="00650626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50626" w:rsidRPr="003C489A">
        <w:rPr>
          <w:rFonts w:ascii="Times New Roman" w:hAnsi="Times New Roman" w:cs="Times New Roman"/>
          <w:sz w:val="24"/>
          <w:szCs w:val="24"/>
        </w:rPr>
        <w:t>ТЕХНОЛОГИЯ</w:t>
      </w:r>
      <w:r w:rsidR="00650626">
        <w:rPr>
          <w:rFonts w:ascii="Times New Roman" w:hAnsi="Times New Roman" w:cs="Times New Roman"/>
          <w:sz w:val="24"/>
          <w:szCs w:val="24"/>
        </w:rPr>
        <w:t xml:space="preserve"> ПО НАПРАВЛЕНИБ ОБСЛУЖИВАЮЩИЙ ТРУД.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7</w:t>
      </w:r>
    </w:p>
    <w:p w:rsidR="003C489A" w:rsidRPr="003C489A" w:rsidRDefault="003C489A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>2 часа в неделю</w:t>
      </w:r>
    </w:p>
    <w:p w:rsidR="003C489A" w:rsidRDefault="00612934" w:rsidP="003C489A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 часа</w:t>
      </w:r>
      <w:r w:rsidR="003C489A" w:rsidRPr="003C489A">
        <w:rPr>
          <w:rFonts w:ascii="Times New Roman" w:hAnsi="Times New Roman" w:cs="Times New Roman"/>
          <w:sz w:val="24"/>
          <w:szCs w:val="24"/>
        </w:rPr>
        <w:t xml:space="preserve"> в год</w:t>
      </w:r>
    </w:p>
    <w:p w:rsidR="00DC691F" w:rsidRDefault="00DC691F" w:rsidP="0036757E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tbl>
      <w:tblPr>
        <w:tblW w:w="10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6397"/>
        <w:gridCol w:w="992"/>
        <w:gridCol w:w="1276"/>
        <w:gridCol w:w="1386"/>
      </w:tblGrid>
      <w:tr w:rsidR="00DC691F" w:rsidRPr="00DC691F" w:rsidTr="00DC691F">
        <w:trPr>
          <w:trHeight w:hRule="exact" w:val="407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74" w:lineRule="exact"/>
              <w:ind w:left="14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урока, основное содержание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74" w:lineRule="exact"/>
              <w:ind w:left="115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C691F" w:rsidRPr="00DC691F" w:rsidTr="00DC691F">
        <w:trPr>
          <w:trHeight w:hRule="exact" w:val="420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74" w:lineRule="exact"/>
              <w:ind w:left="14"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74" w:lineRule="exact"/>
              <w:ind w:left="115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C691F" w:rsidRPr="00DC691F" w:rsidTr="00684638">
        <w:trPr>
          <w:trHeight w:hRule="exact" w:val="1155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C691F" w:rsidRDefault="00684638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Культура питания.</w:t>
            </w:r>
          </w:p>
          <w:p w:rsidR="00684638" w:rsidRDefault="00684638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Технология приготовления пищи.</w:t>
            </w:r>
          </w:p>
          <w:p w:rsidR="00684638" w:rsidRPr="00486F0A" w:rsidRDefault="00684638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91F" w:rsidRPr="00486F0A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0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486F0A" w:rsidRDefault="00DC691F" w:rsidP="00486F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4A27BB">
        <w:trPr>
          <w:trHeight w:hRule="exact" w:val="102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837049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 питания.</w:t>
            </w:r>
          </w:p>
          <w:p w:rsidR="00DC691F" w:rsidRPr="00DC691F" w:rsidRDefault="00DC691F" w:rsidP="004A27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 о  микроорганизмах.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8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67" w:lineRule="exact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4A27BB">
        <w:trPr>
          <w:trHeight w:hRule="exact" w:val="98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4A27BB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Полезное  и  вредное </w:t>
            </w: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воздействие микроорганизмов на пищевые продукты,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отравлениях.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8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67" w:lineRule="exact"/>
              <w:ind w:left="1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4A27BB">
        <w:trPr>
          <w:trHeight w:hRule="exact" w:val="84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A27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приготовления пищи. Изделия из дрожжевого, песочного, бисквитного и слоеного   теста.    Виды   теста.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4A27BB">
        <w:trPr>
          <w:trHeight w:hRule="exact" w:val="85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4A27BB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  начинок   и украшений для изделий из теста.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DC691F">
        <w:trPr>
          <w:trHeight w:hRule="exact" w:val="11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Пельмени и вареники. Состав теста для пельменей и вареников.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3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DC691F">
        <w:trPr>
          <w:trHeight w:hRule="exact" w:val="11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4A27BB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Пельмени и вареники.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Инструменты для раскатки теста. Правила варки.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3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DC691F">
        <w:trPr>
          <w:trHeight w:hRule="exact" w:val="138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Сладкие блюда и десерт.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Сахар, его роль в кулинарии и в питании человека.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десерта в праздничном обеде.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82" w:lineRule="exact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DC691F">
        <w:trPr>
          <w:trHeight w:hRule="exact" w:val="138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A8C" w:rsidRPr="00DC691F" w:rsidRDefault="006F2A8C" w:rsidP="006F2A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Сладкие блюда и десерт.</w:t>
            </w:r>
          </w:p>
          <w:p w:rsidR="00837049" w:rsidRPr="00DC691F" w:rsidRDefault="006F2A8C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продукты, желирующие и ароматические вещества, используемые для приготовления сладких блюд и десерта.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4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82" w:lineRule="exact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DC691F">
        <w:trPr>
          <w:trHeight w:hRule="exact" w:val="160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продуктов.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Значение количества сахара или сахарного сиропа для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сохранности  и  качества  варенья,  повидла,  джема, </w:t>
            </w: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мармелада,      цукатов      и      конфитюра.      Способы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 готовности.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8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DC691F">
        <w:trPr>
          <w:trHeight w:hRule="exact" w:val="160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2A8C" w:rsidRPr="00DC691F" w:rsidRDefault="006F2A8C" w:rsidP="006F2A8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продуктов.</w:t>
            </w:r>
          </w:p>
          <w:p w:rsidR="00837049" w:rsidRPr="00DC691F" w:rsidRDefault="006F2A8C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свежих кислых плодов и ягод с сахаром без стерилизации (лимонные кружки в сахаре, черная смородина с сахаром)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8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DC691F">
        <w:trPr>
          <w:trHeight w:hRule="exact" w:val="142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83704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24" w:lineRule="exact"/>
              <w:ind w:left="886" w:right="886" w:firstLine="2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C691F" w:rsidRPr="00486F0A" w:rsidRDefault="00EA5F40" w:rsidP="00DC691F">
            <w:pPr>
              <w:shd w:val="clear" w:color="auto" w:fill="FFFFFF"/>
              <w:spacing w:line="324" w:lineRule="exact"/>
              <w:ind w:left="886" w:right="886" w:firstLine="24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Технологии</w:t>
            </w:r>
            <w:r w:rsidR="00DC691F" w:rsidRPr="00486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ведения дома. Эстетика и экология жилища.</w:t>
            </w:r>
          </w:p>
          <w:p w:rsidR="00DC691F" w:rsidRPr="00DC691F" w:rsidRDefault="00DC691F" w:rsidP="00DC691F">
            <w:pPr>
              <w:shd w:val="clear" w:color="auto" w:fill="FFFFFF"/>
              <w:spacing w:line="324" w:lineRule="exact"/>
              <w:ind w:left="886" w:right="886" w:firstLine="2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b/>
                <w:bCs/>
                <w:position w:val="-4"/>
                <w:sz w:val="24"/>
                <w:szCs w:val="24"/>
              </w:rPr>
            </w:pPr>
          </w:p>
          <w:p w:rsidR="00DC691F" w:rsidRPr="00DC691F" w:rsidRDefault="00DC691F" w:rsidP="00DC691F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91F" w:rsidRPr="00486F0A" w:rsidRDefault="00DC691F" w:rsidP="00DC691F">
            <w:pPr>
              <w:shd w:val="clear" w:color="auto" w:fill="FFFFFF"/>
              <w:spacing w:line="23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0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915DCD">
        <w:trPr>
          <w:trHeight w:hRule="exact" w:val="95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6F2A8C">
            <w:pPr>
              <w:shd w:val="clear" w:color="auto" w:fill="FFFFFF"/>
              <w:spacing w:line="274" w:lineRule="exact"/>
              <w:ind w:right="7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экологии жилища. Микроклимат в доме.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DC691F">
        <w:trPr>
          <w:trHeight w:hRule="exact" w:val="192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F2A8C" w:rsidP="006F2A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Современные приборы и устройства для поддержания температурного     режима,     влажности,     состояния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среды, уровня шума. Роль освещения в интерьере.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915DCD">
        <w:trPr>
          <w:trHeight w:hRule="exact" w:val="11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274" w:lineRule="exact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основных элементов систем энерго- и </w:t>
            </w:r>
            <w:r w:rsidR="00A755BA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теплоснабжения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 городском и сельском (дачном) домах. Правила их эксплуатации.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DC691F">
        <w:trPr>
          <w:trHeight w:hRule="exact" w:val="165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A755BA" w:rsidP="00DC691F">
            <w:pPr>
              <w:shd w:val="clear" w:color="auto" w:fill="FFFFFF"/>
              <w:spacing w:line="274" w:lineRule="exact"/>
              <w:ind w:right="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Характеристика основных элементов систем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водопровода    и    канализации    в городском и сельском (дачном) домах. Правила их эксплуатации.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spacing w:line="32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RP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A755BA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интерьеру прихожей, детской комнаты. </w:t>
            </w:r>
            <w:r w:rsidRPr="00DC69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Способы    оформления    интерьера.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RPr="00DC691F" w:rsidTr="00915DCD">
        <w:trPr>
          <w:trHeight w:hRule="exact" w:val="102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A755BA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Использование 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комнатных  растений  в  интерьере,  их  влияние  на микроклимат помещения.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86F0A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6F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Создание изделий из текстильных и </w:t>
            </w:r>
          </w:p>
          <w:p w:rsidR="00DC691F" w:rsidRPr="00486F0A" w:rsidRDefault="00DC691F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6F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поделочных материалов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91F" w:rsidRPr="00486F0A" w:rsidRDefault="00684638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46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Рукоделие. Художественные ремесла.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крючком.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из истории старинного рукоделия.</w:t>
            </w:r>
          </w:p>
          <w:p w:rsidR="00DC691F" w:rsidRPr="00DC691F" w:rsidRDefault="00A755BA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связанные крючком, в современной моде.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684638">
        <w:trPr>
          <w:trHeight w:hRule="exact" w:val="12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6846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крючком.</w:t>
            </w:r>
          </w:p>
          <w:p w:rsidR="00684638" w:rsidRPr="00DC691F" w:rsidRDefault="00684638" w:rsidP="006846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 обозначения, применяемые при вязании крючком.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5E311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684638">
        <w:trPr>
          <w:trHeight w:hRule="exact" w:val="83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Default="00A755BA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Раппорт рисунка и его запись.</w:t>
            </w:r>
          </w:p>
          <w:p w:rsidR="00A755BA" w:rsidRPr="00DC691F" w:rsidRDefault="00A755BA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684638">
        <w:trPr>
          <w:trHeight w:hRule="exact" w:val="83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журналами мод. Зарисовка современных и старинных узоров и орнаментов.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5E311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684638">
        <w:trPr>
          <w:trHeight w:hRule="exact" w:val="127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материалы для вязания крючком. Выбор крючка в зависимости от ниток и узора.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5E311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684638">
        <w:trPr>
          <w:trHeight w:hRule="exact" w:val="134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крючком.</w:t>
            </w:r>
          </w:p>
          <w:p w:rsidR="00DC691F" w:rsidRPr="00DC691F" w:rsidRDefault="00A755BA" w:rsidP="006846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петель и ниток</w:t>
            </w:r>
            <w:r w:rsidR="00124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Выполнение различных петель.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684638">
        <w:trPr>
          <w:trHeight w:hRule="exact" w:val="113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петель крючком.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5E311E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5BA" w:rsidRPr="00DC691F" w:rsidRDefault="00A755BA" w:rsidP="00A755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крючком.</w:t>
            </w:r>
          </w:p>
          <w:p w:rsidR="00837049" w:rsidRPr="00DC691F" w:rsidRDefault="00124EFC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образцов вязания крючком.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124EFC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Плетение узорных поясов, тесьмы, галстуков. Промыслы, распространенные в регионе проживания. Материалы,   используемые   для   плетения   узорных, поясов, тесьмы.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124EFC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узлов макраме. Способы плетения. Технология ткачества поясов на дощечках и бердышках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124EFC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инструментов, приспособлений, материалов для плетения. Изготовление пояса, тесьмы, шнура и пр. способом плетения.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124EFC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пояса методом ткачества на дощечках или бердышке.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материаловедения.</w:t>
            </w:r>
          </w:p>
          <w:p w:rsidR="00DC691F" w:rsidRPr="00DC691F" w:rsidRDefault="00DC691F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 волокна.   Технология   производства  и свойства искусственных волокон. Свойства тканей из искусственных волокон.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4EFC" w:rsidRPr="00DC691F" w:rsidRDefault="00124EFC" w:rsidP="00124E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материаловедения.</w:t>
            </w:r>
          </w:p>
          <w:p w:rsidR="00837049" w:rsidRPr="00DC691F" w:rsidRDefault="00124EFC" w:rsidP="00486F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тканей из искусственных волокон при производстве одежды. Сложные переплетения нитей в тканях. Зависимость свойств ткани от вида переплетения. Уход за изделиями из искусственных волокон.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5E311E">
        <w:trPr>
          <w:trHeight w:hRule="exact" w:val="219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Default="005E311E" w:rsidP="005E311E">
            <w:pPr>
              <w:shd w:val="clear" w:color="auto" w:fill="FFFFFF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Элементы машиноведения. </w:t>
            </w:r>
          </w:p>
          <w:p w:rsidR="005E311E" w:rsidRPr="005E311E" w:rsidRDefault="005E311E" w:rsidP="005E311E">
            <w:pPr>
              <w:shd w:val="clear" w:color="auto" w:fill="FFFFFF"/>
              <w:spacing w:after="0" w:line="240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11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стежка. Назначение и принцип получения простой и сложной зигзагообразной строчки. Наладка швейной машины.</w:t>
            </w:r>
          </w:p>
          <w:p w:rsidR="00684638" w:rsidRPr="00DC691F" w:rsidRDefault="00684638" w:rsidP="00124E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9B35B3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638" w:rsidTr="005E311E">
        <w:trPr>
          <w:trHeight w:hRule="exact" w:val="199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Default="005E311E" w:rsidP="005E311E">
            <w:pPr>
              <w:shd w:val="clear" w:color="auto" w:fill="FFFFFF"/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Элементы машиноведения.</w:t>
            </w:r>
          </w:p>
          <w:p w:rsidR="005E311E" w:rsidRPr="005E311E" w:rsidRDefault="005E311E" w:rsidP="005E311E">
            <w:pPr>
              <w:shd w:val="clear" w:color="auto" w:fill="FFFFFF"/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5E311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Разборка и сборка челнока универсальной швейной машины. Обработка срезов зигзагообразной строчкой. Применение зигзагообразной строчки для художественного оформления изделий. Устранение неполадок в работе швейной машины.</w:t>
            </w:r>
          </w:p>
          <w:p w:rsidR="00684638" w:rsidRPr="00DC691F" w:rsidRDefault="00684638" w:rsidP="00124E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Default="009B35B3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4638" w:rsidRPr="00DC691F" w:rsidRDefault="00684638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DC691F">
        <w:trPr>
          <w:trHeight w:hRule="exact" w:val="167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C691F" w:rsidRPr="00486F0A" w:rsidRDefault="00C05C7C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Творческие и проектные</w:t>
            </w:r>
            <w:r w:rsidR="00DC691F" w:rsidRPr="00486F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6F0A" w:rsidRDefault="00486F0A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C691F" w:rsidRPr="00486F0A" w:rsidRDefault="00684638" w:rsidP="00486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1F" w:rsidTr="009B35B3">
        <w:trPr>
          <w:trHeight w:hRule="exact" w:val="314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Default="0009144B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</w:t>
            </w:r>
            <w:r w:rsidR="00DC691F"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проекта.</w:t>
            </w:r>
          </w:p>
          <w:p w:rsidR="0009144B" w:rsidRPr="0009144B" w:rsidRDefault="0009144B" w:rsidP="0009144B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-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4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Изготовление изделий декоративно-прикладного искусства для украшения интерьера. </w:t>
            </w:r>
          </w:p>
          <w:p w:rsidR="0009144B" w:rsidRPr="005E311E" w:rsidRDefault="0009144B" w:rsidP="005E311E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-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44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интер</w:t>
            </w:r>
            <w:r w:rsidR="005E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ьера декоративными растениями. </w:t>
            </w:r>
          </w:p>
          <w:p w:rsidR="0009144B" w:rsidRPr="009B35B3" w:rsidRDefault="0009144B" w:rsidP="0009144B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-166"/>
              <w:rPr>
                <w:rFonts w:ascii="Times New Roman" w:hAnsi="Times New Roman" w:cs="Times New Roman"/>
                <w:sz w:val="24"/>
                <w:szCs w:val="24"/>
              </w:rPr>
            </w:pPr>
            <w:r w:rsidRPr="0009144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праздника (юбилей, день рождения, масленица и др.)</w:t>
            </w:r>
          </w:p>
          <w:p w:rsidR="009B35B3" w:rsidRPr="009B35B3" w:rsidRDefault="009B35B3" w:rsidP="009B35B3">
            <w:pPr>
              <w:shd w:val="clear" w:color="auto" w:fill="FFFFFF"/>
              <w:spacing w:after="0" w:line="240" w:lineRule="auto"/>
              <w:ind w:right="-16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44B" w:rsidRPr="00DC691F" w:rsidRDefault="009B35B3" w:rsidP="00DC691F">
            <w:pPr>
              <w:shd w:val="clear" w:color="auto" w:fill="FFFFFF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проекта.</w:t>
            </w: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 модели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91F" w:rsidRPr="00DC691F" w:rsidRDefault="00DC691F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049" w:rsidTr="005E311E">
        <w:trPr>
          <w:trHeight w:hRule="exact" w:val="170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684638" w:rsidP="0083704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Default="009B35B3" w:rsidP="005E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Технологическая   последовательность   изготовления изделия. </w:t>
            </w:r>
          </w:p>
          <w:p w:rsidR="005E311E" w:rsidRDefault="009B35B3" w:rsidP="005E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проекта. </w:t>
            </w:r>
          </w:p>
          <w:p w:rsidR="00837049" w:rsidRPr="00DC691F" w:rsidRDefault="009B35B3" w:rsidP="005E31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91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Default="00837049" w:rsidP="00DC691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049" w:rsidRPr="00DC691F" w:rsidRDefault="00837049" w:rsidP="00DC69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91F" w:rsidRDefault="00DC691F" w:rsidP="0036757E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9235D2" w:rsidRDefault="009235D2" w:rsidP="0036757E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9B35B3" w:rsidRDefault="009B35B3" w:rsidP="003C489A">
      <w:pPr>
        <w:rPr>
          <w:rFonts w:ascii="Times New Roman" w:hAnsi="Times New Roman" w:cs="Times New Roman"/>
        </w:rPr>
      </w:pPr>
    </w:p>
    <w:p w:rsidR="003E3408" w:rsidRPr="005F5E0D" w:rsidRDefault="003E3408" w:rsidP="005F5E0D">
      <w:pPr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650626" w:rsidRPr="003C489A" w:rsidRDefault="003E3408" w:rsidP="00650626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C489A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50626" w:rsidRPr="003C489A">
        <w:rPr>
          <w:rFonts w:ascii="Times New Roman" w:hAnsi="Times New Roman" w:cs="Times New Roman"/>
          <w:sz w:val="24"/>
          <w:szCs w:val="24"/>
        </w:rPr>
        <w:t>ТЕХНОЛОГИЯ</w:t>
      </w:r>
      <w:r w:rsidR="00650626">
        <w:rPr>
          <w:rFonts w:ascii="Times New Roman" w:hAnsi="Times New Roman" w:cs="Times New Roman"/>
          <w:sz w:val="24"/>
          <w:szCs w:val="24"/>
        </w:rPr>
        <w:t xml:space="preserve"> ПО НАПРАВЛЕНИБ ОБСЛУЖИВАЮЩИЙ ТРУД.</w:t>
      </w:r>
    </w:p>
    <w:p w:rsidR="003E3408" w:rsidRPr="003C489A" w:rsidRDefault="003E3408" w:rsidP="003E3408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E3408" w:rsidRPr="003C489A" w:rsidRDefault="003E3408" w:rsidP="003E3408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8</w:t>
      </w:r>
    </w:p>
    <w:p w:rsidR="003E3408" w:rsidRPr="003C489A" w:rsidRDefault="003E3408" w:rsidP="003E3408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311E">
        <w:rPr>
          <w:rFonts w:ascii="Times New Roman" w:hAnsi="Times New Roman" w:cs="Times New Roman"/>
          <w:sz w:val="24"/>
          <w:szCs w:val="24"/>
        </w:rPr>
        <w:t xml:space="preserve"> час</w:t>
      </w:r>
      <w:r w:rsidRPr="003C489A">
        <w:rPr>
          <w:rFonts w:ascii="Times New Roman" w:hAnsi="Times New Roman" w:cs="Times New Roman"/>
          <w:sz w:val="24"/>
          <w:szCs w:val="24"/>
        </w:rPr>
        <w:t xml:space="preserve"> в неделю</w:t>
      </w:r>
    </w:p>
    <w:p w:rsidR="003E3408" w:rsidRDefault="003E3408" w:rsidP="003E3408">
      <w:pPr>
        <w:shd w:val="clear" w:color="auto" w:fill="FFFFFF"/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3C489A">
        <w:rPr>
          <w:rFonts w:ascii="Times New Roman" w:hAnsi="Times New Roman" w:cs="Times New Roman"/>
          <w:sz w:val="24"/>
          <w:szCs w:val="24"/>
        </w:rPr>
        <w:t xml:space="preserve"> часов в год</w:t>
      </w:r>
    </w:p>
    <w:p w:rsidR="003E3408" w:rsidRDefault="003E3408" w:rsidP="003E3408">
      <w:pPr>
        <w:pStyle w:val="ab"/>
        <w:keepNext/>
      </w:pPr>
    </w:p>
    <w:tbl>
      <w:tblPr>
        <w:tblW w:w="1105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6946"/>
        <w:gridCol w:w="992"/>
        <w:gridCol w:w="1134"/>
        <w:gridCol w:w="1276"/>
      </w:tblGrid>
      <w:tr w:rsidR="00344B65" w:rsidRPr="00344B65" w:rsidTr="008F14E2">
        <w:trPr>
          <w:trHeight w:hRule="exact" w:val="57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344B65">
            <w:pPr>
              <w:shd w:val="clear" w:color="auto" w:fill="FFFFFF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44B65" w:rsidRPr="00344B65" w:rsidRDefault="00344B65" w:rsidP="00344B65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 урока, основное содержание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line="274" w:lineRule="exact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</w:t>
            </w:r>
          </w:p>
          <w:p w:rsidR="00344B65" w:rsidRPr="00344B65" w:rsidRDefault="00344B65" w:rsidP="000D18AC">
            <w:pPr>
              <w:shd w:val="clear" w:color="auto" w:fill="FFFFFF"/>
              <w:ind w:lef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44B65" w:rsidRPr="00344B65" w:rsidTr="008F14E2">
        <w:trPr>
          <w:trHeight w:hRule="exact" w:val="45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spacing w:line="274" w:lineRule="exact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spacing w:line="274" w:lineRule="exact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ind w:left="1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44B65" w:rsidRPr="00344B65" w:rsidTr="008F14E2">
        <w:trPr>
          <w:trHeight w:hRule="exact" w:val="9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</w:pPr>
          </w:p>
          <w:p w:rsidR="00344B65" w:rsidRPr="00344B65" w:rsidRDefault="00EA5F40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>Технологии</w:t>
            </w:r>
            <w:r w:rsidR="00344B65" w:rsidRPr="00344B65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ведения дома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10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B65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8"/>
                <w:szCs w:val="28"/>
              </w:rPr>
              <w:t xml:space="preserve">Бюджет     семьи.     Рациональное     планирование </w:t>
            </w:r>
            <w:r w:rsidRPr="00344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расходов.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10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  планирование   расходов   на   основе актуальных потребностей семьи.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spacing w:line="22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10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Бюджет семьи. Доходная и расходная части бюджета.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13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line="274" w:lineRule="exact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потребительских качеств товаров и услуг. Изучение цен на рынке товаров и услуг с целью минимизации расходов в бюджете семьи.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16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потребителя и их защита.</w:t>
            </w:r>
          </w:p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способа совершения покупки.</w:t>
            </w:r>
          </w:p>
          <w:p w:rsidR="00344B65" w:rsidRPr="00344B65" w:rsidRDefault="00344B65" w:rsidP="00344B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       возможностей        предпринимательской</w:t>
            </w:r>
            <w:r w:rsidR="000F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для пополнения семейного бюджета.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083F53">
        <w:trPr>
          <w:trHeight w:hRule="exact" w:val="17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0D18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Ремонт помещений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B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8F14E2">
        <w:trPr>
          <w:trHeight w:hRule="exact" w:val="29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line="274" w:lineRule="exact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     распространенных       технологий ремонта и отделки жилых помещений. Инструменты для      ремонтно-отделочных      работ.      Подготовка поверхностей   стен   помещений   под   окраску   или оклейку. Технология нанесения на подготовленные поверхности    водорастворимых    красок,    наклейка обоев, пленок, плинтусов, элементов декоративных украшений.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spacing w:line="274" w:lineRule="exact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B65" w:rsidRPr="00344B65" w:rsidTr="00083F53">
        <w:trPr>
          <w:trHeight w:hRule="exact" w:val="20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344B65">
            <w:pPr>
              <w:shd w:val="clear" w:color="auto" w:fill="FFFFFF"/>
              <w:spacing w:line="274" w:lineRule="exact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правил безопасности труда и гигиены при     выполнении     ремонтно-отделочных     работ. Применение   индивидуальных   средств   защиты   и гигиены. Экологическая безопасность материалов и </w:t>
            </w:r>
            <w:r w:rsidRPr="00344B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технологий выполнения ремонтно-отделочных работ, </w:t>
            </w:r>
            <w:r w:rsidRPr="00344B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профессии,   связанные   с   выполнением   санитарно-</w:t>
            </w:r>
            <w:r w:rsidRPr="00344B6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и ремонтно-отделочных работ.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B65" w:rsidRPr="00344B65" w:rsidRDefault="00344B65" w:rsidP="000D18AC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083F53">
        <w:trPr>
          <w:trHeight w:hRule="exact" w:val="22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7A288B" w:rsidRDefault="00804829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804829" w:rsidRDefault="005E311E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 питания.</w:t>
            </w:r>
          </w:p>
          <w:p w:rsidR="005E311E" w:rsidRPr="005E311E" w:rsidRDefault="005E311E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Технология приготовления пищи.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82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8F14E2">
        <w:trPr>
          <w:trHeight w:hRule="exact" w:val="2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Блюда из птицы.</w:t>
            </w:r>
          </w:p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     домашней      птицы      и      их      кулинарное употребление.        Виды       тепловой        обработки, применяемые при приготовлении блюд из домашней птицы. Время приготовления и способы определения готовности кулинарных блюд. Оформление готовых блюд при подаче к столу.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083F53">
        <w:trPr>
          <w:trHeight w:hRule="exact" w:val="20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стола.</w:t>
            </w:r>
          </w:p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закусок, десерта и пр. Требования к качеству  и  оформлению  готовых  блюд.   Способы подачи готовых блюд к столу, правила пользования столовыми приборами.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04829" w:rsidRPr="00804829" w:rsidRDefault="00804829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083F53">
        <w:trPr>
          <w:trHeight w:hRule="exact" w:val="212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за столом и приема гостей. Как дарить   и   принимать   цветы   и   подарки.   Время   и продолжительность визита.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083F53">
        <w:trPr>
          <w:trHeight w:hRule="exact" w:val="31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продуктов.</w:t>
            </w:r>
          </w:p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     консервирования      фруктов      и      ягод. Преимущества     и     недостатки    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сервирования стерилизацией     </w:t>
            </w: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     пастеризацией.        Значение кислотности плодов для консервации. Стерилизация в промышленных    и    домашних    условиях.    Время стерилизации.   Условия   максимального   сохранения витаминов в компотах. Условия и сроки хранения компотов.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5E311E">
        <w:trPr>
          <w:trHeight w:hRule="exact" w:val="18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Default="00804829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E311E" w:rsidRDefault="00804829" w:rsidP="005E311E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31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Создание    изделий     из    текстильных    и поделочных материалов. </w:t>
            </w:r>
          </w:p>
          <w:p w:rsidR="00804829" w:rsidRPr="005E311E" w:rsidRDefault="00804829" w:rsidP="005E311E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31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Рукоделие. Художественные ремесла</w:t>
            </w:r>
            <w:r w:rsidR="005E31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4829" w:rsidRPr="00804829" w:rsidRDefault="005E311E" w:rsidP="004D69D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11E" w:rsidTr="005E311E">
        <w:trPr>
          <w:trHeight w:hRule="exact" w:val="160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Pr="00804829" w:rsidRDefault="005E311E" w:rsidP="008048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Default="005E311E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E311E" w:rsidRPr="005E311E" w:rsidRDefault="005E311E" w:rsidP="00804829">
            <w:pPr>
              <w:shd w:val="clear" w:color="auto" w:fill="FFFFFF"/>
              <w:spacing w:line="274" w:lineRule="exact"/>
              <w:ind w:firstLine="14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Вязание на спицах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Default="005E311E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311E" w:rsidRDefault="005E311E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Pr="00804829" w:rsidRDefault="005E311E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311E" w:rsidRPr="00804829" w:rsidRDefault="005E311E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29" w:rsidTr="005E311E">
        <w:trPr>
          <w:trHeight w:hRule="exact" w:val="18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Вязание на спицах.</w:t>
            </w:r>
          </w:p>
          <w:p w:rsidR="00804829" w:rsidRPr="00804829" w:rsidRDefault="00804829" w:rsidP="00804829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Ассортимент    изделий,    выполняемых    в    технике вязания на спицах. Материалы и инструменты для вязания. Характеристика  шерстяных, пуховых, х/б и шелковых        нитей.        Условные        обозначения, применяемые при вязании на спицах.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8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829" w:rsidRPr="00804829" w:rsidRDefault="00804829" w:rsidP="00804829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15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спиц в зависимости от качества и толщины нити. Начало вязания на двух и пяти спицах. Набор </w:t>
            </w:r>
            <w:r w:rsidRPr="008F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петель.   Выполнение   простых   петель  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способами.  Убавление,  прибавление  и  закрывание петель.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083F53">
        <w:trPr>
          <w:trHeight w:hRule="exact" w:val="154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Соединение петель по лицевой и изнаночной стороне.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Вязание      двумя      нитками      разной      толщины. </w:t>
            </w:r>
            <w:r w:rsidRPr="008F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образцов и изделий в технике вязания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спицах.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4E2" w:rsidRPr="008F14E2" w:rsidRDefault="008F14E2" w:rsidP="008F1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15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образцов и изделий (носки, варежки, перчатки) в технике вязания на спицах.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155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образцов и изделий (носки, варежки, перчатки) в технике вязания на спицах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14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F14E2" w:rsidRPr="007A288B" w:rsidRDefault="00D42816" w:rsidP="00D42816">
            <w:pPr>
              <w:shd w:val="clear" w:color="auto" w:fill="FFFFFF"/>
              <w:tabs>
                <w:tab w:val="center" w:pos="3438"/>
                <w:tab w:val="left" w:pos="6135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ab/>
            </w:r>
            <w:r w:rsidR="008F14E2" w:rsidRPr="007A288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Художественная роспись ткани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ab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Default="008F14E2" w:rsidP="008F14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F14E2" w:rsidRPr="008F14E2" w:rsidRDefault="008F14E2" w:rsidP="008F14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4E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197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D42816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    росписи     ткани.     «Холодный     батик». Инструменты,    оборудование    и    материалы    для «холодного    батика».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4E2" w:rsidTr="008F14E2">
        <w:trPr>
          <w:trHeight w:hRule="exact" w:val="21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14E2" w:rsidRPr="008F14E2" w:rsidRDefault="008F14E2" w:rsidP="00D42816">
            <w:pPr>
              <w:shd w:val="clear" w:color="auto" w:fill="FFFFFF"/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    росписи     ткани.     «Холодный     батик».  Роль    резерва    и    способы нанесения   его   на   ткань.   Способы   нанесения   и закрепления краски</w:t>
            </w:r>
            <w:r w:rsidR="00D428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0D18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14E2" w:rsidRPr="008F14E2" w:rsidRDefault="008F14E2" w:rsidP="008F14E2">
            <w:pPr>
              <w:shd w:val="clear" w:color="auto" w:fill="FFFFFF"/>
              <w:spacing w:line="274" w:lineRule="exac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5D2" w:rsidRPr="00CE50EF" w:rsidRDefault="009235D2" w:rsidP="0036757E">
      <w:pPr>
        <w:shd w:val="clear" w:color="auto" w:fill="FFFFFF"/>
        <w:spacing w:line="324" w:lineRule="exact"/>
        <w:rPr>
          <w:rFonts w:ascii="Times New Roman" w:hAnsi="Times New Roman" w:cs="Times New Roman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083F53" w:rsidRDefault="00083F53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8"/>
          <w:szCs w:val="28"/>
        </w:rPr>
      </w:pPr>
    </w:p>
    <w:p w:rsidR="00A534D2" w:rsidRPr="002D7C8E" w:rsidRDefault="003E3408" w:rsidP="00A534D2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4"/>
          <w:szCs w:val="24"/>
        </w:rPr>
      </w:pPr>
      <w:r w:rsidRPr="002D7C8E">
        <w:rPr>
          <w:rFonts w:ascii="Times New Roman" w:hAnsi="Times New Roman" w:cs="Times New Roman"/>
          <w:sz w:val="24"/>
          <w:szCs w:val="24"/>
        </w:rPr>
        <w:lastRenderedPageBreak/>
        <w:t>Используемая литература:</w:t>
      </w:r>
      <w:r w:rsidR="00A534D2" w:rsidRPr="00A534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4D2" w:rsidRPr="002D7C8E" w:rsidRDefault="00A534D2" w:rsidP="00A534D2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24" w:after="0" w:line="310" w:lineRule="exact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. Примерная программа основного общего образования по направлению </w:t>
      </w:r>
      <w:r w:rsidRPr="002D7C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«Технология. Обслуживающий труд», составленная на основе федеральной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компонента государственного стандар</w:t>
      </w:r>
      <w:r>
        <w:rPr>
          <w:rFonts w:ascii="Times New Roman" w:eastAsia="Times New Roman" w:hAnsi="Times New Roman" w:cs="Times New Roman"/>
          <w:sz w:val="24"/>
          <w:szCs w:val="24"/>
        </w:rPr>
        <w:t>та основного общего образования, 2004 год.</w:t>
      </w:r>
    </w:p>
    <w:p w:rsidR="00A534D2" w:rsidRPr="002D7C8E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>2</w:t>
      </w:r>
      <w:r w:rsidRPr="002D7C8E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Технология. Обслуживающий труд: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класс: у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чебник для учащихся общеобразовательных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br/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чреждений. - 4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-е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изд., перераб. / Под ред. В. Д.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Симоненко.-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М.: Вентана - Граф, 2008. - 192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с: ил.</w:t>
      </w:r>
    </w:p>
    <w:p w:rsidR="00A534D2" w:rsidRPr="002D7C8E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Технология. Обслуживающий труд: 6 класс: у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чебник для учащихся общеобразовательных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учреждений / ю.В.Крупская, О.А. Кожина, Н.В. Синица и др., под ред. В. Д.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Симоненко.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3-е изд., перераб.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М.: Вентана - Граф, 2009. – 208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с: ил.</w:t>
      </w:r>
    </w:p>
    <w:p w:rsidR="00A534D2" w:rsidRPr="002D7C8E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. Технология: 7 класс: Учебник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ля учащихся общеобразовательных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учреждений (вариант для девочек). - 2-е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изд., перераб. / Под ред. В. Д.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Симоненко.- М.: Вентана - Граф, 2007. - 176 с: ил.</w:t>
      </w:r>
    </w:p>
    <w:p w:rsidR="00A534D2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D7C8E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Технология: 8 класс: Учебник для учащихся общеобразовательных учреждений.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- 2-е изд., перераб. / Б. А. Гончаров, Е.В. Елисеева, А.А. Электов и др.; под ред. В. Д Симоненко.- М.: Вентана - Граф, 2009. - 208 с: ил.</w:t>
      </w:r>
    </w:p>
    <w:p w:rsidR="00A534D2" w:rsidRPr="002D7C8E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Технология: 9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класс: Учебник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ля учащихся общеобразовательных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чреждений.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- 2-е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изд., перераб. / Под ред. В. Д. 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>Симо</w:t>
      </w:r>
      <w:r>
        <w:rPr>
          <w:rFonts w:ascii="Times New Roman" w:eastAsia="Times New Roman" w:hAnsi="Times New Roman" w:cs="Times New Roman"/>
          <w:sz w:val="24"/>
          <w:szCs w:val="24"/>
        </w:rPr>
        <w:t>ненко.- М.: Вентана - Граф, 2008. - 272</w:t>
      </w:r>
      <w:r w:rsidRPr="002D7C8E">
        <w:rPr>
          <w:rFonts w:ascii="Times New Roman" w:eastAsia="Times New Roman" w:hAnsi="Times New Roman" w:cs="Times New Roman"/>
          <w:sz w:val="24"/>
          <w:szCs w:val="24"/>
        </w:rPr>
        <w:t xml:space="preserve"> с: ил.</w:t>
      </w:r>
    </w:p>
    <w:p w:rsidR="00A534D2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Технология: обслуживающий труд: 5 класс: тетрадь творческих работ: Рабочая тетрадь для учащихся общеобразовательных учреждений /  под ред. И.А. Сасовой. -2 –е изд., перераб. – М.: Вентана-Граф, 2008.</w:t>
      </w:r>
    </w:p>
    <w:p w:rsidR="00A534D2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Технология: обслуживающий труд: 6 класс: тетрадь творческих работ для учащихся общеобразовательных учреждений / М.Б. Павлова, А.Ю. Шарутина, И.А. Сасова; под ред. И.А. Сасовой. -2 –е изд., перераб. – М.: Вентана-Граф, 2009.</w:t>
      </w:r>
    </w:p>
    <w:p w:rsidR="00A534D2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Технология: обслуживающий труд: 7 класс: тетрадь творческих работ для учащихся общеобразовательных учреждений / М.Б. Павлова, А.Ю. Шарутина, И.А. Сасова; под ред. И.А. Сасовой. -2 –е изд., перераб. – М.: Вентана-Граф, 2009.</w:t>
      </w:r>
    </w:p>
    <w:p w:rsidR="00A534D2" w:rsidRDefault="00A534D2" w:rsidP="00A534D2">
      <w:pPr>
        <w:shd w:val="clear" w:color="auto" w:fill="FFFFFF"/>
        <w:tabs>
          <w:tab w:val="left" w:pos="432"/>
        </w:tabs>
        <w:spacing w:before="310" w:line="32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Технология. Метод проектов в технологическом образовании школьников: пособие для учителя </w:t>
      </w:r>
      <w:r w:rsidR="005F5E0D">
        <w:rPr>
          <w:rFonts w:ascii="Times New Roman" w:eastAsia="Times New Roman" w:hAnsi="Times New Roman" w:cs="Times New Roman"/>
          <w:sz w:val="24"/>
          <w:szCs w:val="24"/>
        </w:rPr>
        <w:t>/ Под ред. И.А. Сасовой. – М.: В</w:t>
      </w:r>
      <w:r>
        <w:rPr>
          <w:rFonts w:ascii="Times New Roman" w:eastAsia="Times New Roman" w:hAnsi="Times New Roman" w:cs="Times New Roman"/>
          <w:sz w:val="24"/>
          <w:szCs w:val="24"/>
        </w:rPr>
        <w:t>ентана-Граф, 2008. – 296 с.: ил.</w:t>
      </w:r>
    </w:p>
    <w:p w:rsidR="0036757E" w:rsidRPr="002D7C8E" w:rsidRDefault="0036757E" w:rsidP="003E3408">
      <w:pPr>
        <w:shd w:val="clear" w:color="auto" w:fill="FFFFFF"/>
        <w:tabs>
          <w:tab w:val="left" w:pos="432"/>
        </w:tabs>
        <w:spacing w:before="310" w:line="324" w:lineRule="exact"/>
        <w:ind w:left="7"/>
        <w:jc w:val="center"/>
        <w:rPr>
          <w:rFonts w:ascii="Times New Roman" w:hAnsi="Times New Roman" w:cs="Times New Roman"/>
          <w:sz w:val="24"/>
          <w:szCs w:val="24"/>
        </w:rPr>
      </w:pPr>
    </w:p>
    <w:p w:rsidR="003C489A" w:rsidRPr="002D7C8E" w:rsidRDefault="003C489A" w:rsidP="007F6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50EF" w:rsidRPr="002D7C8E" w:rsidRDefault="00CE5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E50EF" w:rsidRPr="002D7C8E" w:rsidSect="005627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A3" w:rsidRDefault="008D76A3" w:rsidP="00344B65">
      <w:pPr>
        <w:spacing w:after="0" w:line="240" w:lineRule="auto"/>
      </w:pPr>
      <w:r>
        <w:separator/>
      </w:r>
    </w:p>
  </w:endnote>
  <w:endnote w:type="continuationSeparator" w:id="1">
    <w:p w:rsidR="008D76A3" w:rsidRDefault="008D76A3" w:rsidP="00344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A3" w:rsidRDefault="008D76A3" w:rsidP="00344B65">
      <w:pPr>
        <w:spacing w:after="0" w:line="240" w:lineRule="auto"/>
      </w:pPr>
      <w:r>
        <w:separator/>
      </w:r>
    </w:p>
  </w:footnote>
  <w:footnote w:type="continuationSeparator" w:id="1">
    <w:p w:rsidR="008D76A3" w:rsidRDefault="008D76A3" w:rsidP="00344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FC8348"/>
    <w:lvl w:ilvl="0">
      <w:numFmt w:val="bullet"/>
      <w:lvlText w:val="*"/>
      <w:lvlJc w:val="left"/>
    </w:lvl>
  </w:abstractNum>
  <w:abstractNum w:abstractNumId="1">
    <w:nsid w:val="18467AA2"/>
    <w:multiLevelType w:val="hybridMultilevel"/>
    <w:tmpl w:val="336AE9B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">
    <w:nsid w:val="249652DE"/>
    <w:multiLevelType w:val="singleLevel"/>
    <w:tmpl w:val="8D86C6F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25A316A8"/>
    <w:multiLevelType w:val="hybridMultilevel"/>
    <w:tmpl w:val="772C7424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A6059"/>
    <w:multiLevelType w:val="singleLevel"/>
    <w:tmpl w:val="8D86C6F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>
    <w:nsid w:val="2B6A43E2"/>
    <w:multiLevelType w:val="singleLevel"/>
    <w:tmpl w:val="DA3CB980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47154532"/>
    <w:multiLevelType w:val="hybridMultilevel"/>
    <w:tmpl w:val="CD862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A01134"/>
    <w:multiLevelType w:val="singleLevel"/>
    <w:tmpl w:val="63B0E676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3D54AD1"/>
    <w:multiLevelType w:val="hybridMultilevel"/>
    <w:tmpl w:val="102CB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07007D"/>
    <w:multiLevelType w:val="hybridMultilevel"/>
    <w:tmpl w:val="23F00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6402A"/>
    <w:multiLevelType w:val="singleLevel"/>
    <w:tmpl w:val="6C5A4F02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1">
    <w:nsid w:val="7293346A"/>
    <w:multiLevelType w:val="singleLevel"/>
    <w:tmpl w:val="0066BCB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276F"/>
    <w:rsid w:val="0000797D"/>
    <w:rsid w:val="000221A0"/>
    <w:rsid w:val="00047BDF"/>
    <w:rsid w:val="000667AA"/>
    <w:rsid w:val="00083F53"/>
    <w:rsid w:val="0009144B"/>
    <w:rsid w:val="000A7A81"/>
    <w:rsid w:val="000B330E"/>
    <w:rsid w:val="000D18AC"/>
    <w:rsid w:val="000F6084"/>
    <w:rsid w:val="00105B50"/>
    <w:rsid w:val="0010768E"/>
    <w:rsid w:val="00120A92"/>
    <w:rsid w:val="00124EFC"/>
    <w:rsid w:val="001447E7"/>
    <w:rsid w:val="00146EBA"/>
    <w:rsid w:val="001F1F20"/>
    <w:rsid w:val="002330E9"/>
    <w:rsid w:val="002435CF"/>
    <w:rsid w:val="00252B71"/>
    <w:rsid w:val="00257C02"/>
    <w:rsid w:val="00285DB7"/>
    <w:rsid w:val="002D7C8E"/>
    <w:rsid w:val="002F482C"/>
    <w:rsid w:val="00307AC3"/>
    <w:rsid w:val="00310EA7"/>
    <w:rsid w:val="00334830"/>
    <w:rsid w:val="0034293A"/>
    <w:rsid w:val="00344B65"/>
    <w:rsid w:val="00346DA1"/>
    <w:rsid w:val="00352621"/>
    <w:rsid w:val="0036757E"/>
    <w:rsid w:val="003C47E3"/>
    <w:rsid w:val="003C489A"/>
    <w:rsid w:val="003D18F6"/>
    <w:rsid w:val="003E3408"/>
    <w:rsid w:val="004849DC"/>
    <w:rsid w:val="00486F0A"/>
    <w:rsid w:val="004973F9"/>
    <w:rsid w:val="004A27BB"/>
    <w:rsid w:val="004B1D7C"/>
    <w:rsid w:val="004D69DA"/>
    <w:rsid w:val="004F497F"/>
    <w:rsid w:val="004F6947"/>
    <w:rsid w:val="00526080"/>
    <w:rsid w:val="0056276F"/>
    <w:rsid w:val="0056336C"/>
    <w:rsid w:val="005649BF"/>
    <w:rsid w:val="0058559F"/>
    <w:rsid w:val="005B016B"/>
    <w:rsid w:val="005B3D95"/>
    <w:rsid w:val="005D77F5"/>
    <w:rsid w:val="005E084E"/>
    <w:rsid w:val="005E311E"/>
    <w:rsid w:val="005F5E0D"/>
    <w:rsid w:val="00612934"/>
    <w:rsid w:val="00621753"/>
    <w:rsid w:val="006242EF"/>
    <w:rsid w:val="00650626"/>
    <w:rsid w:val="00682EF3"/>
    <w:rsid w:val="00684638"/>
    <w:rsid w:val="006945E8"/>
    <w:rsid w:val="006C6D1A"/>
    <w:rsid w:val="006D07D5"/>
    <w:rsid w:val="006D2E58"/>
    <w:rsid w:val="006D5F06"/>
    <w:rsid w:val="006F2A8C"/>
    <w:rsid w:val="00742E5F"/>
    <w:rsid w:val="00773228"/>
    <w:rsid w:val="0077370B"/>
    <w:rsid w:val="007852FD"/>
    <w:rsid w:val="007857DC"/>
    <w:rsid w:val="007A288B"/>
    <w:rsid w:val="007A500C"/>
    <w:rsid w:val="007F1929"/>
    <w:rsid w:val="007F65C5"/>
    <w:rsid w:val="007F6A87"/>
    <w:rsid w:val="00804829"/>
    <w:rsid w:val="00806C90"/>
    <w:rsid w:val="00837049"/>
    <w:rsid w:val="00877051"/>
    <w:rsid w:val="008A4DE5"/>
    <w:rsid w:val="008A7A22"/>
    <w:rsid w:val="008B5186"/>
    <w:rsid w:val="008D76A3"/>
    <w:rsid w:val="008E6E1C"/>
    <w:rsid w:val="008F14E2"/>
    <w:rsid w:val="008F6416"/>
    <w:rsid w:val="00915DCD"/>
    <w:rsid w:val="009235D2"/>
    <w:rsid w:val="0093726F"/>
    <w:rsid w:val="00967E83"/>
    <w:rsid w:val="0097074F"/>
    <w:rsid w:val="00980C2A"/>
    <w:rsid w:val="009B35B3"/>
    <w:rsid w:val="009D5749"/>
    <w:rsid w:val="009E4B9B"/>
    <w:rsid w:val="00A02680"/>
    <w:rsid w:val="00A148E5"/>
    <w:rsid w:val="00A15A77"/>
    <w:rsid w:val="00A315C6"/>
    <w:rsid w:val="00A534D2"/>
    <w:rsid w:val="00A54705"/>
    <w:rsid w:val="00A62045"/>
    <w:rsid w:val="00A755BA"/>
    <w:rsid w:val="00A77B77"/>
    <w:rsid w:val="00A83AE8"/>
    <w:rsid w:val="00A92F91"/>
    <w:rsid w:val="00AB75DD"/>
    <w:rsid w:val="00AB7FBD"/>
    <w:rsid w:val="00AD6552"/>
    <w:rsid w:val="00AE0D65"/>
    <w:rsid w:val="00B0273B"/>
    <w:rsid w:val="00B23CBE"/>
    <w:rsid w:val="00B2573E"/>
    <w:rsid w:val="00B303B5"/>
    <w:rsid w:val="00B30DA2"/>
    <w:rsid w:val="00B85629"/>
    <w:rsid w:val="00B9287E"/>
    <w:rsid w:val="00BA04EA"/>
    <w:rsid w:val="00BC0CA4"/>
    <w:rsid w:val="00BD3D79"/>
    <w:rsid w:val="00BF7FD4"/>
    <w:rsid w:val="00C026DC"/>
    <w:rsid w:val="00C05624"/>
    <w:rsid w:val="00C05C7C"/>
    <w:rsid w:val="00C163C6"/>
    <w:rsid w:val="00C44860"/>
    <w:rsid w:val="00C574DD"/>
    <w:rsid w:val="00C9380C"/>
    <w:rsid w:val="00CD16B6"/>
    <w:rsid w:val="00CD2128"/>
    <w:rsid w:val="00CE0A31"/>
    <w:rsid w:val="00CE50EF"/>
    <w:rsid w:val="00D27703"/>
    <w:rsid w:val="00D42816"/>
    <w:rsid w:val="00D5216E"/>
    <w:rsid w:val="00D82B98"/>
    <w:rsid w:val="00D8509B"/>
    <w:rsid w:val="00D92273"/>
    <w:rsid w:val="00D935FF"/>
    <w:rsid w:val="00DB350B"/>
    <w:rsid w:val="00DC47F7"/>
    <w:rsid w:val="00DC691F"/>
    <w:rsid w:val="00DD09CB"/>
    <w:rsid w:val="00DF35A6"/>
    <w:rsid w:val="00E61550"/>
    <w:rsid w:val="00E63E0F"/>
    <w:rsid w:val="00E66CE8"/>
    <w:rsid w:val="00E8755A"/>
    <w:rsid w:val="00E92FAF"/>
    <w:rsid w:val="00E931D1"/>
    <w:rsid w:val="00EA5F40"/>
    <w:rsid w:val="00EC1D80"/>
    <w:rsid w:val="00F27A11"/>
    <w:rsid w:val="00F305B3"/>
    <w:rsid w:val="00F64C15"/>
    <w:rsid w:val="00F8693D"/>
    <w:rsid w:val="00F86C89"/>
    <w:rsid w:val="00FA77FE"/>
    <w:rsid w:val="00FB4BDA"/>
    <w:rsid w:val="00FC2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C9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3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5C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44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4B65"/>
  </w:style>
  <w:style w:type="paragraph" w:styleId="a9">
    <w:name w:val="footer"/>
    <w:basedOn w:val="a"/>
    <w:link w:val="aa"/>
    <w:uiPriority w:val="99"/>
    <w:semiHidden/>
    <w:unhideWhenUsed/>
    <w:rsid w:val="00344B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44B65"/>
  </w:style>
  <w:style w:type="paragraph" w:styleId="ab">
    <w:name w:val="caption"/>
    <w:basedOn w:val="a"/>
    <w:next w:val="a"/>
    <w:uiPriority w:val="35"/>
    <w:unhideWhenUsed/>
    <w:qFormat/>
    <w:rsid w:val="003E340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C2EB-753C-4552-9F10-73F3F0A00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10584</Words>
  <Characters>60334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90</cp:revision>
  <cp:lastPrinted>2014-09-11T04:01:00Z</cp:lastPrinted>
  <dcterms:created xsi:type="dcterms:W3CDTF">2003-02-06T01:16:00Z</dcterms:created>
  <dcterms:modified xsi:type="dcterms:W3CDTF">2003-12-31T21:20:00Z</dcterms:modified>
</cp:coreProperties>
</file>